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1D" w:rsidRDefault="00C14E1D" w:rsidP="00C14E1D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LICEUL TEHNOLOGIC „ COSTACHE CONACHI”, LOCALITATEA PECHEA, JUDEȚUL GALAȚI</w:t>
      </w:r>
    </w:p>
    <w:p w:rsidR="00C14E1D" w:rsidRDefault="00C14E1D" w:rsidP="0034289B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Profesori: ARMENCEA MONA, ATANASIU GINA, CO</w:t>
      </w: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STIN SILVIA SĂNDICA</w:t>
      </w:r>
    </w:p>
    <w:p w:rsidR="000822BC" w:rsidRPr="0034289B" w:rsidRDefault="00683ECE" w:rsidP="0034289B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Clasa a XII-a, </w:t>
      </w:r>
      <w:r w:rsidR="00447F1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filiera</w:t>
      </w:r>
      <w:r w:rsidR="0026022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tehnologic</w:t>
      </w:r>
      <w:r w:rsidR="00447F1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ă</w:t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An școlar: 2023-2024</w:t>
      </w:r>
    </w:p>
    <w:p w:rsidR="000822BC" w:rsidRPr="000822BC" w:rsidRDefault="000822BC" w:rsidP="00342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Disciplina</w:t>
      </w:r>
      <w:r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Matematic</w:t>
      </w:r>
      <w:proofErr w:type="spellEnd"/>
      <w:r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ă – Algebră    </w:t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0F45" w:rsidRP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4289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ro-RO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42C1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Nr. </w:t>
      </w:r>
      <w:proofErr w:type="gramStart"/>
      <w:r w:rsidR="00942C1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="00942C1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ore/ </w:t>
      </w:r>
      <w:proofErr w:type="spellStart"/>
      <w:r w:rsidR="00942C1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săptămână</w:t>
      </w:r>
      <w:proofErr w:type="spellEnd"/>
      <w:r w:rsidR="00942C1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en-US"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3</w:t>
      </w:r>
    </w:p>
    <w:p w:rsidR="000822BC" w:rsidRPr="000822BC" w:rsidRDefault="006F71CF" w:rsidP="0008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ab/>
      </w:r>
    </w:p>
    <w:p w:rsidR="000822BC" w:rsidRPr="000822BC" w:rsidRDefault="000822BC" w:rsidP="0008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:rsidR="000822BC" w:rsidRPr="0034289B" w:rsidRDefault="000822BC" w:rsidP="0008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val="it-IT" w:eastAsia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289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val="it-IT" w:eastAsia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Proiectul  unit</w:t>
      </w:r>
      <w:r w:rsidRPr="0034289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val="ro-RO" w:eastAsia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ăţii de învăţare</w:t>
      </w:r>
      <w:r w:rsidRPr="0034289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val="it-IT" w:eastAsia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0822BC" w:rsidRPr="000822BC" w:rsidRDefault="0034289B" w:rsidP="0008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o-RO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val="ro-RO" w:eastAsia="ro-R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INELE DE POLINOAME CU COEFICIENȚI ÎNTR-UN CORP COMUTATIV</w:t>
      </w:r>
    </w:p>
    <w:p w:rsidR="000822BC" w:rsidRPr="000822BC" w:rsidRDefault="000822BC" w:rsidP="0008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0822BC" w:rsidRPr="0034289B" w:rsidRDefault="000822BC" w:rsidP="000822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val="it-IT" w:eastAsia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289B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val="it-IT" w:eastAsia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COMPETENŢE SPECIFICE:</w:t>
      </w:r>
    </w:p>
    <w:p w:rsidR="000822BC" w:rsidRPr="0034289B" w:rsidRDefault="000822BC" w:rsidP="0008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22BC" w:rsidRPr="0034289B" w:rsidRDefault="00ED3ACA" w:rsidP="0034289B">
      <w:pPr>
        <w:tabs>
          <w:tab w:val="left" w:pos="47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0822BC" w:rsidRPr="0034289B">
        <w:rPr>
          <w:rFonts w:ascii="Times New Roman" w:eastAsia="Times New Roman" w:hAnsi="Times New Roman" w:cs="Times New Roman"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Recunoaşterea mulţimilor de polinoame</w:t>
      </w:r>
      <w:r w:rsidR="0034289B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0822BC" w:rsidRPr="0034289B" w:rsidRDefault="00ED3ACA" w:rsidP="0008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C3.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2. Aplicarea unor algoritmi în calculul polinomial sau în rezolvarea ecuaţiilor algebrice</w:t>
      </w:r>
    </w:p>
    <w:p w:rsidR="000822BC" w:rsidRPr="0034289B" w:rsidRDefault="00ED3ACA" w:rsidP="0008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C5.2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Determinarea unor polinoame sau ecuaţii algebrice care îndeplinesc condiţii date</w:t>
      </w:r>
    </w:p>
    <w:p w:rsidR="000822BC" w:rsidRPr="0034289B" w:rsidRDefault="00ED3ACA" w:rsidP="0008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C6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Exprimarea unor probleme practice folosind calcul polinomial</w:t>
      </w:r>
    </w:p>
    <w:p w:rsidR="000822BC" w:rsidRPr="0034289B" w:rsidRDefault="00ED3ACA" w:rsidP="0008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C6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0822BC" w:rsidRPr="0034289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Aplicarea prin analogie, în calcule cu polinoame a metodelor de lucru din aritmetica numerelor</w:t>
      </w:r>
    </w:p>
    <w:p w:rsidR="000822BC" w:rsidRPr="0034289B" w:rsidRDefault="000822BC" w:rsidP="0008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22BC" w:rsidRPr="000822BC" w:rsidRDefault="000822BC" w:rsidP="0008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o-RO"/>
        </w:rPr>
      </w:pPr>
      <w:r w:rsidRPr="00082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Nr. ore alocate</w:t>
      </w:r>
      <w:r w:rsidRPr="000822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o-RO"/>
        </w:rPr>
        <w:t>: 12</w:t>
      </w:r>
      <w:r w:rsidR="00683E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o-RO"/>
        </w:rPr>
        <w:t xml:space="preserve"> 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1923"/>
        <w:gridCol w:w="5174"/>
        <w:gridCol w:w="2012"/>
        <w:gridCol w:w="2336"/>
      </w:tblGrid>
      <w:tr w:rsidR="004376F2" w:rsidRPr="000822BC" w:rsidTr="00A74B71">
        <w:tc>
          <w:tcPr>
            <w:tcW w:w="2503" w:type="dxa"/>
            <w:vAlign w:val="center"/>
          </w:tcPr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CONŢINUTURI- detaliate</w:t>
            </w:r>
          </w:p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ale unităţii de învăţare</w:t>
            </w:r>
          </w:p>
        </w:tc>
        <w:tc>
          <w:tcPr>
            <w:tcW w:w="1923" w:type="dxa"/>
          </w:tcPr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COMPETENŢE</w:t>
            </w:r>
          </w:p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SPECIFICE</w:t>
            </w:r>
          </w:p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vizate</w:t>
            </w:r>
          </w:p>
        </w:tc>
        <w:tc>
          <w:tcPr>
            <w:tcW w:w="5174" w:type="dxa"/>
          </w:tcPr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</w:p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ACTIVITĂŢI DE ÎNVĂŢARE</w:t>
            </w:r>
          </w:p>
        </w:tc>
        <w:tc>
          <w:tcPr>
            <w:tcW w:w="2012" w:type="dxa"/>
          </w:tcPr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</w:p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RESURSE</w:t>
            </w:r>
          </w:p>
        </w:tc>
        <w:tc>
          <w:tcPr>
            <w:tcW w:w="2336" w:type="dxa"/>
          </w:tcPr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</w:p>
          <w:p w:rsidR="000822BC" w:rsidRPr="00B00F45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0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EVALUARE</w:t>
            </w:r>
          </w:p>
        </w:tc>
      </w:tr>
      <w:tr w:rsidR="004376F2" w:rsidRPr="000822BC" w:rsidTr="00A74B71">
        <w:tc>
          <w:tcPr>
            <w:tcW w:w="2503" w:type="dxa"/>
          </w:tcPr>
          <w:p w:rsidR="000822BC" w:rsidRDefault="000822BC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1.Forma algebrică a unui polinom</w:t>
            </w:r>
          </w:p>
          <w:p w:rsidR="00A74B71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34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F71CF" w:rsidRPr="00C77A2F" w:rsidRDefault="006F71CF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F71CF" w:rsidRPr="00C77A2F" w:rsidRDefault="006F71CF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F71CF" w:rsidRPr="00C77A2F" w:rsidRDefault="006F71CF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22BC" w:rsidRPr="00C77A2F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23" w:type="dxa"/>
          </w:tcPr>
          <w:p w:rsidR="000822BC" w:rsidRPr="000822BC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D3ACA" w:rsidRDefault="00732848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77A2F" w:rsidRDefault="00C77A2F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77A2F" w:rsidRDefault="00C77A2F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77A2F" w:rsidRDefault="00C77A2F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B5182" w:rsidRPr="00732848" w:rsidRDefault="001B5182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C5.2</w:t>
            </w:r>
          </w:p>
          <w:p w:rsidR="00ED3ACA" w:rsidRPr="000822BC" w:rsidRDefault="00ED3ACA" w:rsidP="00ED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o-RO" w:eastAsia="ro-RO"/>
              </w:rPr>
            </w:pPr>
          </w:p>
          <w:p w:rsidR="000822BC" w:rsidRPr="000822BC" w:rsidRDefault="000822BC" w:rsidP="000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885C3E" w:rsidRDefault="00885C3E" w:rsidP="00885C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Introducerea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</w:t>
            </w:r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ntr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-un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corp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comutativ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K.</w:t>
            </w:r>
          </w:p>
          <w:p w:rsidR="00885C3E" w:rsidRDefault="00885C3E" w:rsidP="00885C3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6F71CF" w:rsidRPr="006F71CF" w:rsidRDefault="006F71CF" w:rsidP="006F71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formei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algebrice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a</w:t>
            </w:r>
            <w:proofErr w:type="gram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,</w:t>
            </w:r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</w:t>
            </w:r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lor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,</w:t>
            </w:r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,</w:t>
            </w:r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egale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.</w:t>
            </w:r>
          </w:p>
          <w:p w:rsidR="00885C3E" w:rsidRPr="00885C3E" w:rsidRDefault="00885C3E" w:rsidP="00885C3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082EE4" w:rsidRDefault="00082EE4" w:rsidP="00885C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simboluri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specific</w:t>
            </w:r>
            <w:r w:rsidR="00B60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matematice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problemă</w:t>
            </w:r>
            <w:proofErr w:type="spellEnd"/>
          </w:p>
          <w:p w:rsidR="00082EE4" w:rsidRPr="00082EE4" w:rsidRDefault="00082EE4" w:rsidP="00082EE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885C3E" w:rsidRDefault="00885C3E" w:rsidP="00885C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Exerciț</w:t>
            </w:r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ii</w:t>
            </w:r>
            <w:proofErr w:type="spellEnd"/>
            <w:r w:rsidR="000822BC"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</w:t>
            </w:r>
            <w:r w:rsidR="006F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e </w:t>
            </w:r>
            <w:proofErr w:type="spellStart"/>
            <w:r w:rsidR="006F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aflare</w:t>
            </w:r>
            <w:proofErr w:type="spellEnd"/>
            <w:r w:rsidR="006F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 w:rsidR="006F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unor</w:t>
            </w:r>
            <w:proofErr w:type="spellEnd"/>
            <w:r w:rsidR="006F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6F7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</w:t>
            </w:r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ri</w:t>
            </w:r>
            <w:proofErr w:type="spellEnd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funcție</w:t>
            </w:r>
            <w:proofErr w:type="spellEnd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gradul</w:t>
            </w:r>
            <w:proofErr w:type="spellEnd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73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polinomului</w:t>
            </w:r>
            <w:proofErr w:type="spellEnd"/>
          </w:p>
          <w:p w:rsidR="00885C3E" w:rsidRPr="00885C3E" w:rsidRDefault="00885C3E" w:rsidP="00885C3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D732A5" w:rsidRDefault="001B5182" w:rsidP="00B60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Stabilirea</w:t>
            </w:r>
            <w:proofErr w:type="spellEnd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gradului</w:t>
            </w:r>
            <w:proofErr w:type="spellEnd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functie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anumiți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B60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parametri</w:t>
            </w:r>
            <w:proofErr w:type="spellEnd"/>
          </w:p>
          <w:p w:rsidR="00B60A1D" w:rsidRPr="00260225" w:rsidRDefault="00B60A1D" w:rsidP="0026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</w:tc>
        <w:tc>
          <w:tcPr>
            <w:tcW w:w="2012" w:type="dxa"/>
          </w:tcPr>
          <w:p w:rsidR="000822BC" w:rsidRPr="00F57119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lastRenderedPageBreak/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t> :</w:t>
            </w:r>
          </w:p>
          <w:p w:rsidR="00FF0D0F" w:rsidRPr="00FF0D0F" w:rsidRDefault="00FF0D0F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Tabla,</w:t>
            </w:r>
          </w:p>
          <w:p w:rsidR="000822BC" w:rsidRPr="000822BC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</w:p>
          <w:p w:rsidR="000822BC" w:rsidRPr="000822BC" w:rsidRDefault="00732848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culegere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FF0D0F" w:rsidRDefault="00FF0D0F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0822BC" w:rsidRPr="000822BC" w:rsidRDefault="00FF0D0F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lastRenderedPageBreak/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="000822BC" w:rsidRPr="00F57119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val="fr-FR" w:eastAsia="ro-RO"/>
              </w:rPr>
              <w:t>:</w:t>
            </w:r>
            <w:r w:rsidR="000822BC" w:rsidRPr="00F571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0822BC" w:rsidRPr="000822BC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 w:rsid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 w:rsid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 w:rsid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 w:rsid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 w:rsid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</w:p>
          <w:p w:rsidR="000822BC" w:rsidRPr="000822BC" w:rsidRDefault="00732848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frontale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ș</w:t>
            </w:r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</w:t>
            </w:r>
            <w:proofErr w:type="spellEnd"/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individuale</w:t>
            </w:r>
            <w:proofErr w:type="spellEnd"/>
            <w:r w:rsidR="000822BC"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0822BC" w:rsidRPr="000822BC" w:rsidRDefault="000822BC" w:rsidP="0008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0822BC" w:rsidRPr="000822BC" w:rsidRDefault="00732848" w:rsidP="0091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</w:p>
        </w:tc>
        <w:tc>
          <w:tcPr>
            <w:tcW w:w="2336" w:type="dxa"/>
          </w:tcPr>
          <w:p w:rsidR="001B5182" w:rsidRDefault="001B5182" w:rsidP="001B518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D64887" w:rsidRDefault="00D64887" w:rsidP="00D648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732848" w:rsidRDefault="00732848" w:rsidP="007328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Observația sistemati</w:t>
            </w:r>
            <w:r w:rsidR="001B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că a elevilor </w:t>
            </w:r>
          </w:p>
          <w:p w:rsidR="00732848" w:rsidRDefault="00732848" w:rsidP="0073284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1B5182" w:rsidRDefault="001B5182" w:rsidP="007328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Aprecierea verbală</w:t>
            </w:r>
          </w:p>
          <w:p w:rsidR="001B5182" w:rsidRPr="001B5182" w:rsidRDefault="001B5182" w:rsidP="001B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1B5182" w:rsidRPr="001B5182" w:rsidRDefault="001B5182" w:rsidP="001B5182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1B5182" w:rsidRPr="00D64887" w:rsidRDefault="001B5182" w:rsidP="00D648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="0067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precierea ră</w:t>
            </w:r>
            <w:r w:rsidR="000822BC"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spunsurilor primite</w:t>
            </w:r>
          </w:p>
        </w:tc>
      </w:tr>
      <w:tr w:rsidR="004376F2" w:rsidRPr="000822BC" w:rsidTr="00A74B71">
        <w:tc>
          <w:tcPr>
            <w:tcW w:w="2503" w:type="dxa"/>
          </w:tcPr>
          <w:p w:rsidR="00B60A1D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2.Operaţii cu polinoame(adunarea, înmulţirea, înmulţirea cu un scalar)</w:t>
            </w:r>
          </w:p>
          <w:p w:rsidR="00A74B71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23" w:type="dxa"/>
          </w:tcPr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FA3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FA3932" w:rsidRDefault="00FA3932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0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0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0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0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0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437CDA" w:rsidRDefault="00437CDA" w:rsidP="00437C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437CDA" w:rsidRDefault="00437CDA" w:rsidP="00437C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437CDA" w:rsidRDefault="00B60A1D" w:rsidP="00437C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Definirea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operațiilor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adunare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înmulțire</w:t>
            </w:r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</w:t>
            </w:r>
            <w:proofErr w:type="spellEnd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a </w:t>
            </w:r>
            <w:proofErr w:type="spellStart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mai</w:t>
            </w:r>
            <w:proofErr w:type="spellEnd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multe</w:t>
            </w:r>
            <w:proofErr w:type="spellEnd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înmulțirea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 w:rsidRPr="00437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un scalar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proprietăților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adunării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înmulțirii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comutativ</w:t>
            </w:r>
            <w:proofErr w:type="spellEnd"/>
          </w:p>
          <w:p w:rsidR="00B60A1D" w:rsidRPr="00D64887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Definirea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nedeterminată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comutativ</w:t>
            </w:r>
            <w:proofErr w:type="spellEnd"/>
          </w:p>
          <w:p w:rsidR="00B60A1D" w:rsidRPr="00D64887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gradului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sumei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produsului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grade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diferite</w:t>
            </w:r>
            <w:proofErr w:type="spellEnd"/>
          </w:p>
          <w:p w:rsidR="00942C13" w:rsidRPr="00942C13" w:rsidRDefault="00942C13" w:rsidP="00942C1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942C13" w:rsidRPr="00942C13" w:rsidRDefault="00942C13" w:rsidP="00942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valorii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într-un punct</w:t>
            </w:r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942C13" w:rsidRDefault="00B60A1D" w:rsidP="00942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sumei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produsului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respectiv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produsului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un scalar</w:t>
            </w:r>
          </w:p>
        </w:tc>
        <w:tc>
          <w:tcPr>
            <w:tcW w:w="2012" w:type="dxa"/>
          </w:tcPr>
          <w:p w:rsidR="00437CDA" w:rsidRDefault="00437CDA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</w:pPr>
          </w:p>
          <w:p w:rsidR="00A1210F" w:rsidRDefault="00A1210F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</w:pPr>
          </w:p>
          <w:p w:rsidR="00B60A1D" w:rsidRPr="00732848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> </w:t>
            </w:r>
            <w:r w:rsidRPr="007328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:</w:t>
            </w:r>
          </w:p>
          <w:p w:rsidR="00B60A1D" w:rsidRPr="000129F1" w:rsidRDefault="00260225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Tabla,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caietele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elevilor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fișa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de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lucru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1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frontale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ș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individuale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A1210F" w:rsidP="00A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T</w:t>
            </w:r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ema 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 </w:t>
            </w:r>
            <w:proofErr w:type="gram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: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exercițiile</w:t>
            </w:r>
            <w:proofErr w:type="spellEnd"/>
            <w:proofErr w:type="gramEnd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fișă</w:t>
            </w:r>
            <w:proofErr w:type="spellEnd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rămase</w:t>
            </w:r>
            <w:proofErr w:type="spellEnd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26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nerezolvate</w:t>
            </w:r>
            <w:proofErr w:type="spellEnd"/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437CDA" w:rsidRDefault="00437CDA" w:rsidP="00437C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vația sistematică a elevilor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precierea verbală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260225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notițelor elevilor</w:t>
            </w:r>
          </w:p>
          <w:p w:rsidR="004376F2" w:rsidRPr="004376F2" w:rsidRDefault="004376F2" w:rsidP="004376F2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4376F2" w:rsidRDefault="004376F2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Discutarea răspunsurilor oferite de elevi</w:t>
            </w:r>
          </w:p>
          <w:p w:rsidR="00B60A1D" w:rsidRPr="00141FFA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732848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4376F2" w:rsidRPr="000822BC" w:rsidTr="00A74B71">
        <w:tc>
          <w:tcPr>
            <w:tcW w:w="2503" w:type="dxa"/>
          </w:tcPr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3.Teorema împărţirii cu rest, impărţirea polinoamelor.</w:t>
            </w:r>
          </w:p>
          <w:p w:rsidR="00B60A1D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</w:tc>
        <w:tc>
          <w:tcPr>
            <w:tcW w:w="1923" w:type="dxa"/>
          </w:tcPr>
          <w:p w:rsidR="00B60A1D" w:rsidRDefault="00B60A1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C77A2F" w:rsidRDefault="00C77A2F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C5.2</w:t>
            </w: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B60A1D" w:rsidRDefault="00B60A1D" w:rsidP="00B60A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Enunț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Teoremei împărț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 rest</w:t>
            </w:r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Exerciț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 determinare a restului unei împărțiri utilizând teorema împărțirii cu rest</w:t>
            </w:r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Introducerea 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lgoritmului  de împărţire a două polinoame</w:t>
            </w:r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Exerciții de determinare a câtului și restului împărțirii a două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polin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oame utilizând algoritmul de împărț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ire.</w:t>
            </w:r>
          </w:p>
          <w:p w:rsidR="00B60A1D" w:rsidRPr="00D64887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885C3E" w:rsidRDefault="00B60A1D" w:rsidP="00B60A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Aflarea câtului și restului împărțirii lui f la g  prin metoda coeficienților nedeterminați</w:t>
            </w:r>
          </w:p>
        </w:tc>
        <w:tc>
          <w:tcPr>
            <w:tcW w:w="2012" w:type="dxa"/>
          </w:tcPr>
          <w:p w:rsidR="00B60A1D" w:rsidRPr="00F57119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materiale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F57119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</w:rPr>
              <w:t>: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</w:p>
          <w:p w:rsidR="00B60A1D" w:rsidRPr="000129F1" w:rsidRDefault="000129F1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fișă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de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lucru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2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procedurale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Pr="004C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</w:p>
          <w:p w:rsidR="00B60A1D" w:rsidRPr="000822BC" w:rsidRDefault="00A1210F" w:rsidP="0067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restul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prin sondaj a temei de acasă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vația sistematică a elevilor</w:t>
            </w:r>
          </w:p>
          <w:p w:rsidR="00B60A1D" w:rsidRPr="00D64887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732848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="0067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precierea ră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spunsurilor primite</w:t>
            </w:r>
          </w:p>
        </w:tc>
      </w:tr>
      <w:tr w:rsidR="004376F2" w:rsidRPr="000822BC" w:rsidTr="00A74B71">
        <w:tc>
          <w:tcPr>
            <w:tcW w:w="2503" w:type="dxa"/>
          </w:tcPr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4.Împărţirea cu X – a  Schema lui Horner</w:t>
            </w:r>
          </w:p>
          <w:p w:rsidR="00B60A1D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23" w:type="dxa"/>
          </w:tcPr>
          <w:p w:rsidR="00B60A1D" w:rsidRDefault="00B60A1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E42325" w:rsidRDefault="00E42325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C5.2</w:t>
            </w: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B60A1D" w:rsidRPr="00405765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Prezentarea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procedeului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folosind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schema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Horner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condiției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aplicării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schemei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Horner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405765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sc</w:t>
            </w:r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hemei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învățate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aflarea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restului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reali</w:t>
            </w:r>
            <w:proofErr w:type="spellEnd"/>
          </w:p>
          <w:p w:rsidR="00B60A1D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situații-problemă</w:t>
            </w:r>
            <w:proofErr w:type="spellEnd"/>
          </w:p>
          <w:p w:rsidR="00B60A1D" w:rsidRPr="00405765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1B5182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punctul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corectitudinii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simplității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clarității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</w:p>
        </w:tc>
        <w:tc>
          <w:tcPr>
            <w:tcW w:w="2012" w:type="dxa"/>
          </w:tcPr>
          <w:p w:rsidR="00B60A1D" w:rsidRPr="00732848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materiale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7328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: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tabla</w:t>
            </w:r>
            <w:proofErr w:type="gram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culegere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C000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lastRenderedPageBreak/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frontale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ș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individuale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67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prin sondaj a temei de acasă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Observația sistemati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că a elevilor 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Autoevaluarea </w:t>
            </w:r>
          </w:p>
          <w:p w:rsidR="00B60A1D" w:rsidRPr="00141FFA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732848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="0067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precierea ră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spunsurilor primite</w:t>
            </w:r>
          </w:p>
        </w:tc>
      </w:tr>
      <w:tr w:rsidR="004376F2" w:rsidRPr="000822BC" w:rsidTr="00A74B71">
        <w:tc>
          <w:tcPr>
            <w:tcW w:w="2503" w:type="dxa"/>
          </w:tcPr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5.Divizibilitate, teorema lui Bézout.</w:t>
            </w:r>
          </w:p>
          <w:p w:rsidR="00B60A1D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</w:tc>
        <w:tc>
          <w:tcPr>
            <w:tcW w:w="1923" w:type="dxa"/>
          </w:tcPr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60A1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B60A1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A1210F" w:rsidRDefault="00A1210F" w:rsidP="00A1210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asemănărilor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divizibilitate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mulțimea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divizibilitate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polinoamelor</w:t>
            </w:r>
            <w:proofErr w:type="spellEnd"/>
          </w:p>
          <w:p w:rsidR="00B60A1D" w:rsidRPr="00E30B3C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Introducerea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noțiunilor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divizibilitate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divizorilor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proprii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improprii</w:t>
            </w:r>
            <w:proofErr w:type="spellEnd"/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proprietăților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divizibilitate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polinoamelor</w:t>
            </w:r>
            <w:proofErr w:type="spellEnd"/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Enunț</w:t>
            </w:r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area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teoremei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Bézout</w:t>
            </w:r>
            <w:proofErr w:type="spellEnd"/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teoremei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Bézout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aflarea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apăruți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</w:p>
          <w:p w:rsidR="00942C13" w:rsidRPr="00942C13" w:rsidRDefault="00942C13" w:rsidP="00942C1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942C13" w:rsidRDefault="00942C13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reali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știind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că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polinome</w:t>
            </w:r>
            <w:proofErr w:type="spellEnd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12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divizibile</w:t>
            </w:r>
            <w:proofErr w:type="spellEnd"/>
          </w:p>
          <w:p w:rsidR="00B60A1D" w:rsidRPr="00FF0D0F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anteriori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Bacalaureat</w:t>
            </w:r>
            <w:proofErr w:type="spellEnd"/>
          </w:p>
          <w:p w:rsidR="00A1210F" w:rsidRPr="00A1210F" w:rsidRDefault="00A1210F" w:rsidP="00A1210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A1210F" w:rsidRDefault="00A1210F" w:rsidP="00A1210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</w:tc>
        <w:tc>
          <w:tcPr>
            <w:tcW w:w="2012" w:type="dxa"/>
          </w:tcPr>
          <w:p w:rsidR="00A1210F" w:rsidRDefault="00A1210F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4C3547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materiale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tabla,</w:t>
            </w:r>
          </w:p>
          <w:p w:rsidR="00B60A1D" w:rsidRPr="000129F1" w:rsidRDefault="00942C13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fișă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de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lucru</w:t>
            </w:r>
            <w:proofErr w:type="spellEnd"/>
            <w:r w:rsidR="00B60A1D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r w:rsidR="000129F1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3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procedurale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806000" w:themeColor="accent4" w:themeShade="80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Pr="004C3547"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demonstrația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frontale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ș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individuale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A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 :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restul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exercițiilor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fișa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</w:p>
        </w:tc>
        <w:tc>
          <w:tcPr>
            <w:tcW w:w="2336" w:type="dxa"/>
          </w:tcPr>
          <w:p w:rsidR="00B60A1D" w:rsidRPr="004376F2" w:rsidRDefault="00B60A1D" w:rsidP="0043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prin sondaj a temei de acasă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Observația sistematică a elevilor aprecierea verbală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Evaluarea prin sondaj </w:t>
            </w:r>
          </w:p>
          <w:p w:rsidR="00B60A1D" w:rsidRPr="00141FFA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732848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precierea </w:t>
            </w:r>
            <w:r w:rsidR="0067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ră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spunsurilor primite</w:t>
            </w:r>
          </w:p>
        </w:tc>
      </w:tr>
      <w:tr w:rsidR="004376F2" w:rsidRPr="000822BC" w:rsidTr="00A74B71">
        <w:tc>
          <w:tcPr>
            <w:tcW w:w="2503" w:type="dxa"/>
          </w:tcPr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6.C.m.m.d.c şi c.m.m.m.c pentru polinoame</w:t>
            </w:r>
          </w:p>
          <w:p w:rsidR="00B60A1D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23" w:type="dxa"/>
          </w:tcPr>
          <w:p w:rsidR="00B60A1D" w:rsidRDefault="00B60A1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E42325" w:rsidRDefault="00E42325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0129F1" w:rsidRDefault="000129F1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0129F1" w:rsidRDefault="000129F1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0129F1" w:rsidRDefault="000129F1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</w:t>
            </w:r>
            <w:r w:rsidR="00B60A1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.2</w:t>
            </w:r>
          </w:p>
          <w:p w:rsidR="00B60A1D" w:rsidRDefault="00B60A1D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00F45" w:rsidRDefault="00B00F4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Definirea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c.m.m.d.c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c.m.m.m.c.pentru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Introducerea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algoritmului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Euclid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</w:t>
            </w:r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minarea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c.m.m.d.c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. a </w:t>
            </w:r>
            <w:proofErr w:type="spellStart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Definirea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prime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ele</w:t>
            </w:r>
            <w:proofErr w:type="spellEnd"/>
          </w:p>
          <w:p w:rsidR="00B60A1D" w:rsidRPr="00885C3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405765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Exerciții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c.m.m.d.c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c.m.m.m.c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885C3E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Imaginarea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și folosirea creativă a unor reprezentări variate pentru depășirea unor dificultăți</w:t>
            </w:r>
          </w:p>
        </w:tc>
        <w:tc>
          <w:tcPr>
            <w:tcW w:w="2012" w:type="dxa"/>
          </w:tcPr>
          <w:p w:rsidR="00B60A1D" w:rsidRPr="00F57119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> :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Tabla, </w:t>
            </w: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culegere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8EAADB" w:themeColor="accent5" w:themeTint="99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8EAADB" w:themeColor="accent5" w:themeTint="99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frontale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ș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individuale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AA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Corectarea temei la tablă(dacă este cazul)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141FFA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Observația sistemati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că a elevilor </w:t>
            </w:r>
          </w:p>
          <w:p w:rsidR="00B60A1D" w:rsidRPr="00141FFA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="0067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precierea ră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spunsurilor primite</w:t>
            </w:r>
          </w:p>
          <w:p w:rsidR="00B60A1D" w:rsidRPr="006F60C5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732848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4376F2" w:rsidRPr="000822BC" w:rsidTr="00A74B71">
        <w:tc>
          <w:tcPr>
            <w:tcW w:w="2503" w:type="dxa"/>
          </w:tcPr>
          <w:p w:rsidR="00B60A1D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7.Descompunerea unui polinom în factori ireductibili</w:t>
            </w:r>
          </w:p>
          <w:p w:rsidR="00A74B71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</w:tc>
        <w:tc>
          <w:tcPr>
            <w:tcW w:w="1923" w:type="dxa"/>
          </w:tcPr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D1DCA" w:rsidRDefault="006D1DCA" w:rsidP="006D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C5.2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AA0CAF" w:rsidRDefault="00AA0CAF" w:rsidP="00AA0C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Definirea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polinoamelor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reductibile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comutativ</w:t>
            </w:r>
            <w:proofErr w:type="spellEnd"/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teoremei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descompunere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factori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ireductibili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grad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mare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decât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1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Exercitii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descompunere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factori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ireductibili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a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unor</w:t>
            </w:r>
            <w:proofErr w:type="spellEnd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 w:rsidRPr="0088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polinoame</w:t>
            </w:r>
            <w:proofErr w:type="spellEnd"/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diferite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uno</w:t>
            </w:r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="00AA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descompuneri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factori</w:t>
            </w:r>
            <w:proofErr w:type="spellEnd"/>
          </w:p>
          <w:p w:rsidR="00DA35B3" w:rsidRPr="00DA35B3" w:rsidRDefault="00DA35B3" w:rsidP="00DA35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DA35B3" w:rsidRDefault="00DA35B3" w:rsidP="00B60A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particularizării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generalizării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analogiei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pornind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la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proprietate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</w:t>
            </w:r>
            <w:r w:rsidR="004C3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dată</w:t>
            </w:r>
            <w:proofErr w:type="spellEnd"/>
          </w:p>
        </w:tc>
        <w:tc>
          <w:tcPr>
            <w:tcW w:w="2012" w:type="dxa"/>
          </w:tcPr>
          <w:p w:rsidR="00AA0CAF" w:rsidRDefault="00AA0CAF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</w:pPr>
          </w:p>
          <w:p w:rsidR="00B60A1D" w:rsidRPr="00F57119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> :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caietele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elevilor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culegere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</w:t>
            </w:r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itiul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lastRenderedPageBreak/>
              <w:t>investigația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științifică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Corectarea temei la tablă(dacă este cazul)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141FFA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Observația sistemati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că a elevilor </w:t>
            </w:r>
          </w:p>
          <w:p w:rsidR="00B60A1D" w:rsidRPr="00141FFA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</w:t>
            </w:r>
            <w:r w:rsidR="0067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precierea ră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spunsurilor primite</w:t>
            </w:r>
          </w:p>
          <w:p w:rsidR="00B60A1D" w:rsidRPr="006F60C5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732848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4376F2" w:rsidRPr="000822BC" w:rsidTr="00A74B71">
        <w:tc>
          <w:tcPr>
            <w:tcW w:w="2503" w:type="dxa"/>
          </w:tcPr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8.Rădăcini ale polinoamelor.</w:t>
            </w:r>
          </w:p>
          <w:p w:rsidR="00B60A1D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23" w:type="dxa"/>
          </w:tcPr>
          <w:p w:rsidR="00C77A2F" w:rsidRDefault="00C77A2F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rădăcină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comutativ</w:t>
            </w:r>
            <w:proofErr w:type="spellEnd"/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Introducerea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</w:t>
            </w:r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iunii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multiplicitate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rădăcini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simplă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dublă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triplă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)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Exerciț</w:t>
            </w:r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ordinului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multiplicitate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ajutorul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schemei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Horner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erivatei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formale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</w:p>
          <w:p w:rsidR="00B60A1D" w:rsidRPr="00B90FDE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P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multiplicitate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rădăcini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reali</w:t>
            </w:r>
            <w:proofErr w:type="spellEnd"/>
          </w:p>
        </w:tc>
        <w:tc>
          <w:tcPr>
            <w:tcW w:w="2012" w:type="dxa"/>
          </w:tcPr>
          <w:p w:rsidR="00B60A1D" w:rsidRPr="004C3547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materiale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B60A1D" w:rsidRPr="000129F1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spellStart"/>
            <w:r w:rsidR="0002694A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fișă</w:t>
            </w:r>
            <w:proofErr w:type="spellEnd"/>
            <w:proofErr w:type="gramEnd"/>
            <w:r w:rsidR="0002694A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de </w:t>
            </w:r>
            <w:proofErr w:type="spellStart"/>
            <w:r w:rsidR="0002694A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lucru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r w:rsidR="000129F1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4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procedurale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F7CAAC" w:themeColor="accent2" w:themeTint="66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Pr="004C3547">
              <w:rPr>
                <w:rFonts w:ascii="Times New Roman" w:eastAsia="Times New Roman" w:hAnsi="Times New Roman" w:cs="Times New Roman"/>
                <w:color w:val="F7CAAC" w:themeColor="accent2" w:themeTint="66"/>
                <w:sz w:val="24"/>
                <w:szCs w:val="24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0129F1" w:rsidRDefault="00B60A1D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 </w:t>
            </w:r>
            <w:proofErr w:type="gramStart"/>
            <w:r w:rsidR="0002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:</w:t>
            </w:r>
            <w:proofErr w:type="spellStart"/>
            <w:r w:rsidR="0001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exercițiile</w:t>
            </w:r>
            <w:proofErr w:type="spellEnd"/>
            <w:proofErr w:type="gramEnd"/>
            <w:r w:rsidR="0001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01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rămase</w:t>
            </w:r>
            <w:proofErr w:type="spellEnd"/>
          </w:p>
          <w:p w:rsidR="00B60A1D" w:rsidRPr="000129F1" w:rsidRDefault="0002694A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nerezolvate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02694A" w:rsidRDefault="0002694A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prin sondaj a temei de acasă</w:t>
            </w:r>
          </w:p>
          <w:p w:rsidR="0002694A" w:rsidRDefault="0002694A" w:rsidP="0002694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ervația sistematică a elevilor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4376F2" w:rsidRDefault="004376F2" w:rsidP="004376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Discutarea răspunsurilor oferite de elevi</w:t>
            </w:r>
          </w:p>
        </w:tc>
      </w:tr>
      <w:tr w:rsidR="004376F2" w:rsidRPr="000822BC" w:rsidTr="00A74B71">
        <w:tc>
          <w:tcPr>
            <w:tcW w:w="2503" w:type="dxa"/>
          </w:tcPr>
          <w:p w:rsidR="00B60A1D" w:rsidRPr="00C77A2F" w:rsidRDefault="00B60A1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9.Relaţiile lui Viète (pentru polinoame de grad cel mult 4)</w:t>
            </w:r>
          </w:p>
          <w:p w:rsidR="00B60A1D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</w:tc>
        <w:tc>
          <w:tcPr>
            <w:tcW w:w="1923" w:type="dxa"/>
          </w:tcPr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C5.2</w:t>
            </w:r>
          </w:p>
          <w:p w:rsidR="00672F4D" w:rsidRDefault="00672F4D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72F4D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C6.2</w:t>
            </w: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672F4D" w:rsidRPr="000822BC" w:rsidRDefault="00672F4D" w:rsidP="0067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F57119" w:rsidRDefault="00F57119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demonstrarea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Viete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ecuație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al II-lea</w:t>
            </w:r>
          </w:p>
          <w:p w:rsidR="00F57119" w:rsidRDefault="00F57119" w:rsidP="00F5711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rădăcinile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</w:t>
            </w:r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</w:t>
            </w:r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iile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 w:rsidRPr="00D13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Viete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)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II, 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IV</w:t>
            </w:r>
          </w:p>
          <w:p w:rsidR="007B023B" w:rsidRPr="00D138EF" w:rsidRDefault="007B023B" w:rsidP="007B023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termeni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logici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="00F57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</w:p>
          <w:p w:rsidR="00F57119" w:rsidRPr="00F57119" w:rsidRDefault="00F57119" w:rsidP="00F5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DA35B3" w:rsidRPr="00DA35B3" w:rsidRDefault="00F57119" w:rsidP="00DA35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lastRenderedPageBreak/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Viete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aflarea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sumei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pătratelor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cuburilor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rădăcinilor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polinom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coeficienți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comutativ</w:t>
            </w:r>
            <w:proofErr w:type="spellEnd"/>
          </w:p>
          <w:p w:rsidR="00DA35B3" w:rsidRDefault="00DA35B3" w:rsidP="00DA35B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AA0CAF" w:rsidRDefault="00AA0CAF" w:rsidP="00AA0C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AA0CAF" w:rsidRPr="00AA0CAF" w:rsidRDefault="00AA0CAF" w:rsidP="00AA0CA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F57119" w:rsidRDefault="00DA35B3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Reformularea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echivalente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înrudite</w:t>
            </w:r>
            <w:proofErr w:type="spellEnd"/>
          </w:p>
        </w:tc>
        <w:tc>
          <w:tcPr>
            <w:tcW w:w="2012" w:type="dxa"/>
          </w:tcPr>
          <w:p w:rsidR="00AA0CAF" w:rsidRDefault="00AA0CAF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</w:pPr>
          </w:p>
          <w:p w:rsidR="00B60A1D" w:rsidRPr="00F57119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> :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</w:p>
          <w:p w:rsidR="00B60A1D" w:rsidRPr="000129F1" w:rsidRDefault="000129F1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fișă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de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lucru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5</w:t>
            </w:r>
            <w:r w:rsidR="00B60A1D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</w:t>
            </w:r>
          </w:p>
          <w:p w:rsidR="00B60A1D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AA0CAF" w:rsidRPr="000822BC" w:rsidRDefault="00AA0CAF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44546A" w:themeColor="text2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lastRenderedPageBreak/>
              <w:t>con</w:t>
            </w:r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 w:rsidR="00AA0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  <w:r w:rsidR="00DA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="00DA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problematizarea</w:t>
            </w:r>
            <w:proofErr w:type="spellEnd"/>
          </w:p>
          <w:p w:rsidR="00B60A1D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AA0CAF" w:rsidRPr="000822BC" w:rsidRDefault="00AA0CAF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0129F1" w:rsidRDefault="000129F1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rămase</w:t>
            </w:r>
            <w:proofErr w:type="spellEnd"/>
          </w:p>
          <w:p w:rsidR="00B60A1D" w:rsidRPr="000822BC" w:rsidRDefault="000129F1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nerezolvate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</w:p>
        </w:tc>
        <w:tc>
          <w:tcPr>
            <w:tcW w:w="2336" w:type="dxa"/>
          </w:tcPr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Aprecirea răspunsurilor primite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prin sondaj a temei de acasă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Observația sistematică a </w:t>
            </w: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elevilor aprecierea verbală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4C35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Pr="00DA35B3" w:rsidRDefault="00B60A1D" w:rsidP="00DA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4376F2" w:rsidRPr="000822BC" w:rsidTr="00A74B71">
        <w:tc>
          <w:tcPr>
            <w:tcW w:w="2503" w:type="dxa"/>
          </w:tcPr>
          <w:p w:rsidR="00B60A1D" w:rsidRDefault="00672F4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Polinoame</w:t>
            </w:r>
            <w:r w:rsidR="00B60A1D" w:rsidRPr="00C77A2F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.Aplicaţii.</w:t>
            </w:r>
          </w:p>
          <w:p w:rsidR="00A74B71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val="ro-RO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oră</w:t>
            </w:r>
          </w:p>
        </w:tc>
        <w:tc>
          <w:tcPr>
            <w:tcW w:w="1923" w:type="dxa"/>
          </w:tcPr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C77A2F" w:rsidRDefault="00C77A2F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AA0CAF" w:rsidRDefault="00AA0CAF" w:rsidP="00AA0C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secvențelor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logice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etapele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</w:p>
          <w:p w:rsidR="00B60A1D" w:rsidRPr="00C50F6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AA0CAF" w:rsidRDefault="00AA0CAF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noțiunii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multiplicitate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rădăcini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determinarea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parametrilor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reali</w:t>
            </w:r>
            <w:proofErr w:type="spellEnd"/>
          </w:p>
          <w:p w:rsidR="00AA0CAF" w:rsidRPr="00AA0CAF" w:rsidRDefault="00AA0CAF" w:rsidP="00AA0CA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DA35B3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demonstrații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folosind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terminologia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</w:p>
          <w:p w:rsidR="00AA0CAF" w:rsidRPr="00AA0CAF" w:rsidRDefault="00AA0CAF" w:rsidP="00AA0CA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AA0CAF" w:rsidRPr="00AA0CAF" w:rsidRDefault="00AA0CAF" w:rsidP="00AA0C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deprinderilor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aplicare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relațiilor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Viète</w:t>
            </w:r>
            <w:proofErr w:type="spellEnd"/>
          </w:p>
          <w:p w:rsidR="00B60A1D" w:rsidRPr="00B60A1D" w:rsidRDefault="00B60A1D" w:rsidP="00B60A1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problemă</w:t>
            </w:r>
            <w:proofErr w:type="spellEnd"/>
          </w:p>
        </w:tc>
        <w:tc>
          <w:tcPr>
            <w:tcW w:w="2012" w:type="dxa"/>
          </w:tcPr>
          <w:p w:rsidR="00B60A1D" w:rsidRPr="004C3547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materiale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:</w:t>
            </w:r>
          </w:p>
          <w:p w:rsidR="00B60A1D" w:rsidRPr="000822BC" w:rsidRDefault="004C3547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Tabla,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fișa</w:t>
            </w:r>
            <w:proofErr w:type="spellEnd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de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lucru</w:t>
            </w:r>
            <w:proofErr w:type="spellEnd"/>
            <w:r w:rsidR="000129F1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6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Resurse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procedurale</w:t>
            </w:r>
            <w:proofErr w:type="spellEnd"/>
            <w:r w:rsidRPr="004C3547">
              <w:rPr>
                <w:rFonts w:ascii="Times New Roman" w:eastAsia="Times New Roman" w:hAnsi="Times New Roman" w:cs="Times New Roman"/>
                <w:i/>
                <w:color w:val="ED7D31" w:themeColor="accent2"/>
                <w:sz w:val="24"/>
                <w:szCs w:val="24"/>
                <w:u w:val="single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Pr="004C3547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val="fr-FR" w:eastAsia="ro-RO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  <w:r w:rsidR="00C7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="00C7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rezolvarea</w:t>
            </w:r>
            <w:proofErr w:type="spellEnd"/>
            <w:r w:rsidR="00C7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="00C7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probleme</w:t>
            </w:r>
            <w:proofErr w:type="spellEnd"/>
          </w:p>
          <w:p w:rsidR="00B60A1D" w:rsidRPr="000822BC" w:rsidRDefault="00B60A1D" w:rsidP="00B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0129F1" w:rsidRDefault="000129F1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acasă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rămase</w:t>
            </w:r>
            <w:proofErr w:type="spellEnd"/>
          </w:p>
          <w:p w:rsidR="00B60A1D" w:rsidRPr="000822BC" w:rsidRDefault="000129F1" w:rsidP="0001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nerezolvate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fișa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</w:p>
        </w:tc>
        <w:tc>
          <w:tcPr>
            <w:tcW w:w="2336" w:type="dxa"/>
          </w:tcPr>
          <w:p w:rsidR="00B60A1D" w:rsidRPr="004376F2" w:rsidRDefault="00B60A1D" w:rsidP="0043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Verificarea prin sondaj a temei de acasă</w:t>
            </w:r>
          </w:p>
          <w:p w:rsidR="00B60A1D" w:rsidRDefault="00B60A1D" w:rsidP="00B60A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B60A1D" w:rsidRDefault="00B60A1D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3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Observația sistematică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elevilor </w:t>
            </w:r>
          </w:p>
          <w:p w:rsidR="004376F2" w:rsidRPr="004376F2" w:rsidRDefault="004376F2" w:rsidP="004376F2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4376F2" w:rsidRPr="00C50F6C" w:rsidRDefault="004376F2" w:rsidP="00B60A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Discutarea răspunsurilor oferite de elevi</w:t>
            </w:r>
          </w:p>
        </w:tc>
      </w:tr>
      <w:tr w:rsidR="004376F2" w:rsidRPr="000822BC" w:rsidTr="00A74B71">
        <w:tc>
          <w:tcPr>
            <w:tcW w:w="2503" w:type="dxa"/>
          </w:tcPr>
          <w:p w:rsidR="00DD39CD" w:rsidRDefault="00DD39CD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77A2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11. Evaluare</w:t>
            </w:r>
          </w:p>
          <w:p w:rsidR="00A74B71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 oră</w:t>
            </w:r>
          </w:p>
        </w:tc>
        <w:tc>
          <w:tcPr>
            <w:tcW w:w="1923" w:type="dxa"/>
          </w:tcPr>
          <w:p w:rsidR="00E42325" w:rsidRDefault="00E42325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C1</w:t>
            </w:r>
          </w:p>
          <w:p w:rsidR="00D26E2E" w:rsidRDefault="00D26E2E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C5.2</w:t>
            </w:r>
          </w:p>
          <w:p w:rsidR="00D26E2E" w:rsidRDefault="00D26E2E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C6.1</w:t>
            </w:r>
          </w:p>
          <w:p w:rsidR="00D26E2E" w:rsidRDefault="00D26E2E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AA0CAF" w:rsidRDefault="00AA0CAF" w:rsidP="00D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D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E42325" w:rsidRDefault="00E42325" w:rsidP="00D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D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C6.2</w:t>
            </w:r>
          </w:p>
          <w:p w:rsidR="00A95A5D" w:rsidRPr="000822BC" w:rsidRDefault="00A95A5D" w:rsidP="00D2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Pr="000822BC" w:rsidRDefault="00DD39CD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DD39CD" w:rsidRPr="000822BC" w:rsidRDefault="00DD39CD" w:rsidP="00D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DD39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Prezentarea testului sumativ</w:t>
            </w:r>
          </w:p>
          <w:p w:rsidR="00DD39CD" w:rsidRDefault="00DD39CD" w:rsidP="00DD39C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DD39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94E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Evaluare sumativă a unităţii de învăţare </w:t>
            </w:r>
          </w:p>
          <w:p w:rsidR="00DA35B3" w:rsidRPr="00DA35B3" w:rsidRDefault="00DA35B3" w:rsidP="00DA35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A35B3" w:rsidRDefault="00DA35B3" w:rsidP="00DA35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Utilizarea formulelor standardizate în înțelegerea ipotezei</w:t>
            </w:r>
          </w:p>
          <w:p w:rsidR="00DA35B3" w:rsidRPr="00DA35B3" w:rsidRDefault="00DA35B3" w:rsidP="00DA35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AA0CAF" w:rsidRDefault="00AA0CAF" w:rsidP="00AA0C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AA0CAF" w:rsidRPr="00AA0CAF" w:rsidRDefault="00AA0CAF" w:rsidP="00AA0CA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A35B3" w:rsidRPr="00DA35B3" w:rsidRDefault="00DA35B3" w:rsidP="00DA35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Folosirea unor repere standard sau a unor formule standard în rezolvarea de probleme</w:t>
            </w:r>
          </w:p>
          <w:p w:rsidR="00DD39CD" w:rsidRPr="00C50F6C" w:rsidRDefault="00DD39CD" w:rsidP="00DD39C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Pr="00894EE0" w:rsidRDefault="00DD39CD" w:rsidP="00DD39C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012" w:type="dxa"/>
          </w:tcPr>
          <w:p w:rsidR="00AA0CAF" w:rsidRDefault="00AA0CAF" w:rsidP="00DD3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</w:pPr>
          </w:p>
          <w:p w:rsidR="00DD39CD" w:rsidRPr="00F57119" w:rsidRDefault="00DD39CD" w:rsidP="00DD3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lastRenderedPageBreak/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 :</w:t>
            </w:r>
          </w:p>
          <w:p w:rsidR="00DD39CD" w:rsidRPr="000129F1" w:rsidRDefault="00DD39CD" w:rsidP="00DD3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foi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testul</w:t>
            </w:r>
            <w:proofErr w:type="spellEnd"/>
            <w:r w:rsidR="00DB5646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="00DB5646" w:rsidRPr="0001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fr-FR" w:eastAsia="ro-RO"/>
              </w:rPr>
              <w:t>sumativ</w:t>
            </w:r>
            <w:proofErr w:type="spellEnd"/>
          </w:p>
          <w:p w:rsidR="00DD39CD" w:rsidRPr="000822BC" w:rsidRDefault="00DD39CD" w:rsidP="00DD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DD39CD" w:rsidRPr="000822BC" w:rsidRDefault="00DD39CD" w:rsidP="00DD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DD39CD" w:rsidRPr="000822BC" w:rsidRDefault="00AA0CAF" w:rsidP="00DD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exercițiul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rezolvarea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probleme</w:t>
            </w:r>
            <w:proofErr w:type="spellEnd"/>
          </w:p>
          <w:p w:rsidR="00DD39CD" w:rsidRPr="000822BC" w:rsidRDefault="00DD39CD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36" w:type="dxa"/>
          </w:tcPr>
          <w:p w:rsidR="00DD39CD" w:rsidRDefault="00DD39CD" w:rsidP="00DD39C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B5646" w:rsidRDefault="00DB5646" w:rsidP="00DB56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Default="00DD39CD" w:rsidP="00DD39C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Administrarea testului</w:t>
            </w:r>
          </w:p>
          <w:p w:rsidR="00DD39CD" w:rsidRDefault="00DD39CD" w:rsidP="00DD39C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D39CD" w:rsidRPr="00C50F6C" w:rsidRDefault="00DD39CD" w:rsidP="00DD39C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Activitate individuală</w:t>
            </w:r>
          </w:p>
        </w:tc>
      </w:tr>
      <w:tr w:rsidR="004376F2" w:rsidRPr="000822BC" w:rsidTr="00A74B71">
        <w:tc>
          <w:tcPr>
            <w:tcW w:w="2503" w:type="dxa"/>
          </w:tcPr>
          <w:p w:rsidR="009F738E" w:rsidRDefault="009F738E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77A2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12. Oră remedială</w:t>
            </w:r>
          </w:p>
          <w:p w:rsidR="00A74B71" w:rsidRPr="00C77A2F" w:rsidRDefault="00A74B71" w:rsidP="00A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ro-RO" w:eastAsia="ro-R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 oră</w:t>
            </w:r>
          </w:p>
        </w:tc>
        <w:tc>
          <w:tcPr>
            <w:tcW w:w="1923" w:type="dxa"/>
          </w:tcPr>
          <w:p w:rsidR="009F738E" w:rsidRDefault="009F738E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Default="009F738E" w:rsidP="00E4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C3.2</w:t>
            </w:r>
          </w:p>
          <w:p w:rsidR="00D26E2E" w:rsidRDefault="00D26E2E" w:rsidP="009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Default="00E42325" w:rsidP="00AA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C6</w:t>
            </w:r>
            <w:r w:rsidR="009F73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.2</w:t>
            </w:r>
          </w:p>
          <w:p w:rsidR="00D26E2E" w:rsidRDefault="00D26E2E" w:rsidP="009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Default="009F738E" w:rsidP="00E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Pr="000822BC" w:rsidRDefault="009F738E" w:rsidP="009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Pr="000822BC" w:rsidRDefault="009F738E" w:rsidP="009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Pr="000822BC" w:rsidRDefault="009F738E" w:rsidP="009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174" w:type="dxa"/>
          </w:tcPr>
          <w:p w:rsidR="00DB5646" w:rsidRDefault="00DB5646" w:rsidP="00DB56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Default="009F738E" w:rsidP="009F7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Discutarea testului</w:t>
            </w:r>
            <w:r w:rsidR="00C77A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sumativ</w:t>
            </w:r>
          </w:p>
          <w:p w:rsidR="009F738E" w:rsidRPr="003E2326" w:rsidRDefault="009F738E" w:rsidP="009F73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Default="009F738E" w:rsidP="009F7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Exprimarea rezultatelor în limbaj matematic</w:t>
            </w:r>
          </w:p>
          <w:p w:rsidR="009F738E" w:rsidRPr="003E2326" w:rsidRDefault="009F738E" w:rsidP="009F738E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Pr="00894EE0" w:rsidRDefault="009F738E" w:rsidP="009F73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Analiza rezolvării unor probleme din punctul de vedere al corectitudinii și al semnificației rezultatelor</w:t>
            </w:r>
          </w:p>
        </w:tc>
        <w:tc>
          <w:tcPr>
            <w:tcW w:w="2012" w:type="dxa"/>
          </w:tcPr>
          <w:p w:rsidR="009F738E" w:rsidRPr="00F57119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materiale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 :</w:t>
            </w:r>
          </w:p>
          <w:p w:rsidR="009F738E" w:rsidRPr="000822BC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Tabla,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testul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sumativ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testele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elevilor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</w:p>
          <w:p w:rsidR="009F738E" w:rsidRPr="000822BC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</w:p>
          <w:p w:rsidR="009F738E" w:rsidRPr="000822BC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Resurse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 xml:space="preserve"> </w:t>
            </w:r>
            <w:proofErr w:type="spellStart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procedurale</w:t>
            </w:r>
            <w:proofErr w:type="spellEnd"/>
            <w:r w:rsidRPr="00F5711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val="fr-FR" w:eastAsia="ro-RO"/>
              </w:rPr>
              <w:t>:</w:t>
            </w:r>
            <w:r w:rsidRPr="00F571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explicatia</w:t>
            </w:r>
            <w:proofErr w:type="spellEnd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</w:p>
          <w:p w:rsidR="009F738E" w:rsidRPr="000822BC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</w:pPr>
            <w:proofErr w:type="spellStart"/>
            <w:r w:rsidRPr="0008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versatia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euristica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exercitiul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demonstrația</w:t>
            </w:r>
            <w:proofErr w:type="spellEnd"/>
          </w:p>
          <w:p w:rsidR="009F738E" w:rsidRPr="000822BC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36" w:type="dxa"/>
          </w:tcPr>
          <w:p w:rsidR="009F738E" w:rsidRDefault="009F738E" w:rsidP="009F738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DB5646" w:rsidRDefault="00DB5646" w:rsidP="00DB56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Default="009F738E" w:rsidP="009F73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50F6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Corectarea testului</w:t>
            </w:r>
            <w:r w:rsidR="00437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sumativ</w:t>
            </w:r>
          </w:p>
          <w:p w:rsidR="009F738E" w:rsidRDefault="009F738E" w:rsidP="009F738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738E" w:rsidRPr="00C50F6C" w:rsidRDefault="004376F2" w:rsidP="009F73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Discutarea </w:t>
            </w:r>
            <w:r w:rsidR="009F73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răspunsurilor primite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elevi</w:t>
            </w:r>
          </w:p>
          <w:p w:rsidR="009F738E" w:rsidRPr="00C50F6C" w:rsidRDefault="009F738E" w:rsidP="009F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FE091B" w:rsidRDefault="00FE091B" w:rsidP="0008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ectPr w:rsidR="00FE091B" w:rsidSect="0026022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E091B" w:rsidRPr="0014559D" w:rsidRDefault="00FE091B" w:rsidP="0029666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Clasa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 XII-a – M2 (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profil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tehnologic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) 3 ore/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săptămână</w:t>
      </w:r>
      <w:proofErr w:type="spellEnd"/>
    </w:p>
    <w:p w:rsidR="00FE091B" w:rsidRPr="0014559D" w:rsidRDefault="00FE091B" w:rsidP="0029666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Unitatea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învățare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Inele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polinoame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cu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coeficienți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într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-un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corp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comutativ</w:t>
      </w:r>
      <w:proofErr w:type="spellEnd"/>
    </w:p>
    <w:p w:rsidR="00FE091B" w:rsidRPr="0014559D" w:rsidRDefault="00FE091B" w:rsidP="0029666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</w:pP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>Lecția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L1: </w:t>
      </w:r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Forma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algebrică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 a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unui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polinom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,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operații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cu</w:t>
      </w:r>
      <w:proofErr w:type="spellEnd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  <w:sz w:val="24"/>
          <w:szCs w:val="24"/>
          <w:lang w:val="fr-FR"/>
        </w:rPr>
        <w:t>polinoame</w:t>
      </w:r>
      <w:proofErr w:type="spellEnd"/>
    </w:p>
    <w:p w:rsidR="00FE091B" w:rsidRDefault="00FE091B" w:rsidP="0029666D">
      <w:pPr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FE091B" w:rsidRDefault="00FE091B" w:rsidP="0029666D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 w:rsidRPr="0014559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Fișa</w:t>
      </w:r>
      <w:proofErr w:type="spellEnd"/>
      <w:r w:rsidRPr="0014559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de </w:t>
      </w:r>
      <w:proofErr w:type="spellStart"/>
      <w:r w:rsidRPr="0014559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lucru</w:t>
      </w:r>
      <w:proofErr w:type="spellEnd"/>
      <w:r w:rsidRPr="0014559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1</w:t>
      </w:r>
    </w:p>
    <w:p w:rsidR="00FE091B" w:rsidRPr="0014559D" w:rsidRDefault="00FE091B" w:rsidP="0029666D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FE091B" w:rsidRPr="00E51790" w:rsidRDefault="00FE091B" w:rsidP="00FE091B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1873A3">
        <w:rPr>
          <w:rFonts w:ascii="Times New Roman" w:hAnsi="Times New Roman" w:cs="Times New Roman"/>
          <w:sz w:val="24"/>
          <w:szCs w:val="24"/>
          <w:lang w:val="ro-RO"/>
        </w:rPr>
        <w:t xml:space="preserve">Se consideră polinomul :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f</m:t>
        </m:r>
        <m:r>
          <m:rPr>
            <m:scr m:val="double-struck"/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ro-R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,f=-2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4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ro-R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+3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ro-RO"/>
          </w:rPr>
          <m:t>X-1</m:t>
        </m:r>
      </m:oMath>
      <w:r>
        <w:rPr>
          <w:rFonts w:ascii="Times New Roman" w:hAnsi="Times New Roman" w:cs="Times New Roman"/>
          <w:sz w:val="24"/>
          <w:szCs w:val="24"/>
          <w:lang w:val="ro-RO"/>
        </w:rPr>
        <w:t xml:space="preserve">.          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Calculați </w:t>
      </w:r>
      <w:bookmarkStart w:id="0" w:name="_Hlk149971560"/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: </w:t>
      </w:r>
      <w:bookmarkEnd w:id="0"/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1</m:t>
            </m:r>
          </m:e>
        </m:d>
        <m:r>
          <w:rPr>
            <w:rFonts w:ascii="Cambria Math"/>
            <w:lang w:val="ro-RO"/>
          </w:rPr>
          <m:t>,f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-</m:t>
            </m:r>
            <m:r>
              <w:rPr>
                <w:rFonts w:ascii="Cambria Math"/>
                <w:lang w:val="ro-RO"/>
              </w:rPr>
              <m:t>1</m:t>
            </m:r>
          </m:e>
        </m:d>
        <m:r>
          <w:rPr>
            <w:rFonts w:ascii="Cambria Math"/>
            <w:lang w:val="ro-RO"/>
          </w:rPr>
          <m:t>,f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2</m:t>
            </m:r>
          </m:e>
        </m:d>
        <m:r>
          <w:rPr>
            <w:rFonts w:ascii="Cambria Math"/>
            <w:lang w:val="ro-RO"/>
          </w:rPr>
          <m:t>,f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-</m:t>
            </m:r>
            <m:r>
              <w:rPr>
                <w:rFonts w:ascii="Cambria Math"/>
                <w:lang w:val="ro-RO"/>
              </w:rPr>
              <m:t>3</m:t>
            </m:r>
          </m:e>
        </m:d>
      </m:oMath>
    </w:p>
    <w:p w:rsidR="00FE091B" w:rsidRPr="001873A3" w:rsidRDefault="00FE091B" w:rsidP="00FE091B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</w:pPr>
      <w:r w:rsidRPr="001873A3">
        <w:rPr>
          <w:rFonts w:ascii="Times New Roman" w:hAnsi="Times New Roman" w:cs="Times New Roman"/>
          <w:sz w:val="24"/>
          <w:szCs w:val="24"/>
          <w:lang w:val="ro-RO"/>
        </w:rPr>
        <w:t xml:space="preserve">Se consideră polinomul : 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ro-RO"/>
          </w:rPr>
          <m:t>f</m:t>
        </m:r>
        <m:r>
          <m:rPr>
            <m:sty m:val="bi"/>
          </m:rPr>
          <w:rPr>
            <w:rFonts w:ascii="Cambria Math" w:eastAsia="Times New Roman" w:hAnsi="Cambria Math" w:cs="Cambria Math"/>
            <w:sz w:val="24"/>
            <w:szCs w:val="24"/>
            <w:lang w:val="ro-RO"/>
          </w:rPr>
          <m:t>∈</m:t>
        </m:r>
        <m:r>
          <m:rPr>
            <m:scr m:val="double-struck"/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val="ro-RO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ro-R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ro-RO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ro-RO"/>
          </w:rPr>
          <m:t>,f=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ro-R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ro-RO"/>
              </w:rPr>
              <m:t>4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ro-RO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ro-RO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ro-R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ro-RO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ro-RO"/>
          </w:rPr>
          <m:t>+9</m:t>
        </m:r>
      </m:oMath>
      <w:r w:rsidRPr="001873A3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.  Calculați:   </w:t>
      </w: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+i</m:t>
            </m:r>
          </m:e>
        </m:d>
      </m:oMath>
    </w:p>
    <w:p w:rsidR="00FE091B" w:rsidRDefault="00FE091B" w:rsidP="00FE091B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559D">
        <w:rPr>
          <w:rFonts w:ascii="Times New Roman" w:hAnsi="Times New Roman" w:cs="Times New Roman"/>
          <w:sz w:val="24"/>
          <w:szCs w:val="24"/>
          <w:lang w:val="ro-RO"/>
        </w:rPr>
        <w:t>Se consideră polinomul</w:t>
      </w:r>
      <m:oMath>
        <m:r>
          <w:rPr>
            <w:rFonts w:ascii="Cambria Math"/>
            <w:lang w:val="ro-RO"/>
          </w:rPr>
          <m:t>f</m:t>
        </m:r>
        <m:r>
          <w:rPr>
            <w:rFonts w:ascii="Cambria Math" w:hAnsi="Cambria Math" w:cs="Cambria Math"/>
            <w:lang w:val="ro-RO"/>
          </w:rPr>
          <m:t>∈</m:t>
        </m:r>
        <m:sSub>
          <m:sSubPr>
            <m:ctrlPr>
              <w:rPr>
                <w:rFonts w:ascii="Cambria Math" w:hAnsi="Cambria Math"/>
                <w:i/>
                <w:lang w:val="ro-RO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Cambria Math"/>
                <w:lang w:val="ro-RO"/>
              </w:rPr>
              <m:t>Z</m:t>
            </m:r>
          </m:e>
          <m:sub>
            <m:r>
              <w:rPr>
                <w:rFonts w:ascii="Cambria Math"/>
                <w:lang w:val="ro-RO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X</m:t>
            </m:r>
          </m:e>
        </m:d>
        <m:r>
          <w:rPr>
            <w:rFonts w:ascii="Cambria Math"/>
            <w:lang w:val="ro-RO"/>
          </w:rPr>
          <m:t>,f=</m:t>
        </m:r>
        <m:limUpp>
          <m:limUppPr>
            <m:ctrlPr>
              <w:rPr>
                <w:rFonts w:ascii="Cambria Math" w:hAnsi="Cambria Math"/>
                <w:i/>
                <w:lang w:val="ro-RO"/>
              </w:rPr>
            </m:ctrlPr>
          </m:limUppPr>
          <m:e>
            <m:r>
              <w:rPr>
                <w:rFonts w:ascii="Cambria Math"/>
                <w:lang w:val="ro-RO"/>
              </w:rPr>
              <m:t>3</m:t>
            </m:r>
          </m:e>
          <m:lim>
            <m:r>
              <w:rPr>
                <w:rFonts w:ascii="Cambria Math" w:hAnsi="Cambria Math" w:cs="Cambria Math"/>
                <w:lang w:val="ro-RO"/>
              </w:rPr>
              <m:t>∧</m:t>
            </m:r>
          </m:lim>
        </m:limUpp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/>
                <w:lang w:val="ro-RO"/>
              </w:rPr>
              <m:t>X</m:t>
            </m:r>
          </m:e>
          <m:sup>
            <m:r>
              <w:rPr>
                <w:rFonts w:ascii="Cambria Math"/>
                <w:lang w:val="ro-RO"/>
              </w:rPr>
              <m:t>5</m:t>
            </m:r>
          </m:sup>
        </m:sSup>
        <m:r>
          <w:rPr>
            <w:rFonts w:ascii="Cambria Math"/>
            <w:lang w:val="ro-RO"/>
          </w:rPr>
          <m:t>+</m:t>
        </m:r>
        <m:limUpp>
          <m:limUppPr>
            <m:ctrlPr>
              <w:rPr>
                <w:rFonts w:ascii="Cambria Math" w:hAnsi="Cambria Math"/>
                <w:i/>
                <w:lang w:val="ro-RO"/>
              </w:rPr>
            </m:ctrlPr>
          </m:limUppPr>
          <m:e>
            <m:r>
              <w:rPr>
                <w:rFonts w:ascii="Cambria Math"/>
                <w:lang w:val="ro-RO"/>
              </w:rPr>
              <m:t>3</m:t>
            </m:r>
          </m:e>
          <m:lim>
            <m:r>
              <w:rPr>
                <w:rFonts w:ascii="Cambria Math" w:hAnsi="Cambria Math" w:cs="Cambria Math"/>
                <w:lang w:val="ro-RO"/>
              </w:rPr>
              <m:t>∧</m:t>
            </m:r>
          </m:lim>
        </m:limUpp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/>
                <w:lang w:val="ro-RO"/>
              </w:rPr>
              <m:t>X</m:t>
            </m:r>
          </m:e>
          <m:sup>
            <m:r>
              <w:rPr>
                <w:rFonts w:ascii="Cambria Math"/>
                <w:lang w:val="ro-RO"/>
              </w:rPr>
              <m:t>3</m:t>
            </m:r>
          </m:sup>
        </m:sSup>
        <m:r>
          <w:rPr>
            <w:rFonts w:ascii="Cambria Math"/>
            <w:lang w:val="ro-RO"/>
          </w:rPr>
          <m:t>+</m:t>
        </m:r>
        <m:limUpp>
          <m:limUppPr>
            <m:ctrlPr>
              <w:rPr>
                <w:rFonts w:ascii="Cambria Math" w:hAnsi="Cambria Math"/>
                <w:i/>
                <w:lang w:val="ro-RO"/>
              </w:rPr>
            </m:ctrlPr>
          </m:limUppPr>
          <m:e>
            <m:r>
              <w:rPr>
                <w:rFonts w:ascii="Cambria Math"/>
                <w:lang w:val="ro-RO"/>
              </w:rPr>
              <m:t>3</m:t>
            </m:r>
          </m:e>
          <m:lim>
            <m:r>
              <w:rPr>
                <w:rFonts w:ascii="Cambria Math" w:hAnsi="Cambria Math" w:cs="Cambria Math"/>
                <w:lang w:val="ro-RO"/>
              </w:rPr>
              <m:t>∧</m:t>
            </m:r>
          </m:lim>
        </m:limUpp>
        <m:r>
          <w:rPr>
            <w:rFonts w:ascii="Cambria Math"/>
            <w:lang w:val="ro-RO"/>
          </w:rPr>
          <m:t>X+</m:t>
        </m:r>
        <m:limUpp>
          <m:limUppPr>
            <m:ctrlPr>
              <w:rPr>
                <w:rFonts w:ascii="Cambria Math" w:hAnsi="Cambria Math"/>
                <w:i/>
                <w:lang w:val="ro-RO"/>
              </w:rPr>
            </m:ctrlPr>
          </m:limUppPr>
          <m:e>
            <m:r>
              <w:rPr>
                <w:rFonts w:ascii="Cambria Math"/>
                <w:lang w:val="ro-RO"/>
              </w:rPr>
              <m:t>4</m:t>
            </m:r>
          </m:e>
          <m:lim>
            <m:r>
              <w:rPr>
                <w:rFonts w:ascii="Cambria Math" w:hAnsi="Cambria Math" w:cs="Cambria Math"/>
                <w:lang w:val="ro-RO"/>
              </w:rPr>
              <m:t>∧</m:t>
            </m:r>
          </m:lim>
        </m:limUpp>
      </m:oMath>
      <w:r w:rsidRPr="0014559D">
        <w:rPr>
          <w:rFonts w:ascii="Times New Roman" w:hAnsi="Times New Roman" w:cs="Times New Roman"/>
          <w:sz w:val="24"/>
          <w:szCs w:val="24"/>
          <w:lang w:val="ro-RO"/>
        </w:rPr>
        <w:t xml:space="preserve"> . </w:t>
      </w:r>
    </w:p>
    <w:p w:rsidR="00FE091B" w:rsidRPr="0014559D" w:rsidRDefault="00FE091B" w:rsidP="00E84D1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ro-RO"/>
        </w:rPr>
      </w:pPr>
      <w:r w:rsidRPr="0014559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Calculaț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i: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limUpp>
              <m:limUppPr>
                <m:ctrlPr>
                  <w:rPr>
                    <w:rFonts w:ascii="Cambria Math" w:hAnsi="Cambria Math"/>
                    <w:i/>
                    <w:lang w:val="ro-RO"/>
                  </w:rPr>
                </m:ctrlPr>
              </m:limUppPr>
              <m:e>
                <m:r>
                  <w:rPr>
                    <w:rFonts w:ascii="Cambria Math"/>
                    <w:lang w:val="ro-RO"/>
                  </w:rPr>
                  <m:t>0</m:t>
                </m:r>
              </m:e>
              <m:lim>
                <m:r>
                  <w:rPr>
                    <w:rFonts w:ascii="Cambria Math" w:hAnsi="Cambria Math" w:cs="Cambria Math"/>
                    <w:lang w:val="ro-RO"/>
                  </w:rPr>
                  <m:t>∧</m:t>
                </m:r>
              </m:lim>
            </m:limUpp>
          </m:e>
        </m:d>
        <m:r>
          <w:rPr>
            <w:rFonts w:ascii="Cambria Math"/>
            <w:lang w:val="ro-RO"/>
          </w:rPr>
          <m:t>+f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limUpp>
              <m:limUppPr>
                <m:ctrlPr>
                  <w:rPr>
                    <w:rFonts w:ascii="Cambria Math" w:hAnsi="Cambria Math"/>
                    <w:i/>
                    <w:lang w:val="ro-RO"/>
                  </w:rPr>
                </m:ctrlPr>
              </m:limUppPr>
              <m:e>
                <m:r>
                  <w:rPr>
                    <w:rFonts w:ascii="Cambria Math"/>
                    <w:lang w:val="ro-RO"/>
                  </w:rPr>
                  <m:t>1</m:t>
                </m:r>
              </m:e>
              <m:lim>
                <m:r>
                  <w:rPr>
                    <w:rFonts w:ascii="Cambria Math" w:hAnsi="Cambria Math" w:cs="Cambria Math"/>
                    <w:lang w:val="ro-RO"/>
                  </w:rPr>
                  <m:t>∧</m:t>
                </m:r>
              </m:lim>
            </m:limUpp>
          </m:e>
        </m:d>
      </m:oMath>
    </w:p>
    <w:p w:rsidR="00FE091B" w:rsidRPr="0014559D" w:rsidRDefault="00FE091B" w:rsidP="00FE091B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559D">
        <w:rPr>
          <w:rFonts w:ascii="Times New Roman" w:eastAsia="Calibri" w:hAnsi="Times New Roman" w:cs="Times New Roman"/>
          <w:sz w:val="24"/>
          <w:szCs w:val="24"/>
        </w:rPr>
        <w:t xml:space="preserve">Fie </w:t>
      </w:r>
      <w:proofErr w:type="spellStart"/>
      <w:r w:rsidRPr="0014559D">
        <w:rPr>
          <w:rFonts w:ascii="Times New Roman" w:eastAsia="Calibri" w:hAnsi="Times New Roman" w:cs="Times New Roman"/>
          <w:sz w:val="24"/>
          <w:szCs w:val="24"/>
        </w:rPr>
        <w:t>polinoamele</w:t>
      </w:r>
      <w:proofErr w:type="spellEnd"/>
      <w:r w:rsidRPr="0014559D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r>
          <w:rPr>
            <w:rFonts w:ascii="Cambria Math"/>
            <w:lang w:val="ro-RO"/>
          </w:rPr>
          <m:t>f,g</m:t>
        </m:r>
        <m:r>
          <m:rPr>
            <m:scr m:val="double-struck"/>
          </m:rPr>
          <w:rPr>
            <w:rFonts w:ascii="Cambria Math" w:hAnsi="Cambria Math" w:cs="Cambria Math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X</m:t>
            </m:r>
          </m:e>
        </m:d>
        <m:r>
          <w:rPr>
            <w:rFonts w:ascii="Cambria Math"/>
            <w:lang w:val="ro-RO"/>
          </w:rPr>
          <m:t>,f=4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/>
                <w:lang w:val="ro-RO"/>
              </w:rPr>
              <m:t>X</m:t>
            </m:r>
          </m:e>
          <m:sup>
            <m:r>
              <w:rPr>
                <w:rFonts w:ascii="Cambria Math"/>
                <w:lang w:val="ro-RO"/>
              </w:rPr>
              <m:t>3</m:t>
            </m:r>
          </m:sup>
        </m:sSup>
        <m:r>
          <w:rPr>
            <w:rFonts w:ascii="Cambria Math"/>
            <w:lang w:val="ro-RO"/>
          </w:rPr>
          <m:t>-</m:t>
        </m:r>
        <m:r>
          <w:rPr>
            <w:rFonts w:ascii="Cambria Math"/>
            <w:lang w:val="ro-RO"/>
          </w:rPr>
          <m:t>2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/>
                <w:lang w:val="ro-RO"/>
              </w:rPr>
              <m:t>X</m:t>
            </m:r>
          </m:e>
          <m:sup>
            <m:r>
              <w:rPr>
                <w:rFonts w:ascii="Cambria Math"/>
                <w:lang w:val="ro-RO"/>
              </w:rPr>
              <m:t>2</m:t>
            </m:r>
          </m:sup>
        </m:sSup>
        <m:r>
          <w:rPr>
            <w:rFonts w:ascii="Cambria Math"/>
            <w:lang w:val="ro-RO"/>
          </w:rPr>
          <m:t>+X</m:t>
        </m:r>
        <m:r>
          <w:rPr>
            <w:rFonts w:ascii="Cambria Math"/>
            <w:lang w:val="ro-RO"/>
          </w:rPr>
          <m:t>-</m:t>
        </m:r>
        <m:r>
          <w:rPr>
            <w:rFonts w:ascii="Cambria Math"/>
            <w:lang w:val="ro-RO"/>
          </w:rPr>
          <m:t>1</m:t>
        </m:r>
      </m:oMath>
      <w:r w:rsidRPr="0014559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și </w:t>
      </w:r>
      <m:oMath>
        <m:r>
          <w:rPr>
            <w:rFonts w:ascii="Cambria Math"/>
            <w:lang w:val="ro-RO"/>
          </w:rPr>
          <m:t>g=2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/>
                <w:lang w:val="ro-RO"/>
              </w:rPr>
              <m:t>X</m:t>
            </m:r>
          </m:e>
          <m:sup>
            <m:r>
              <w:rPr>
                <w:rFonts w:ascii="Cambria Math"/>
                <w:lang w:val="ro-RO"/>
              </w:rPr>
              <m:t>2</m:t>
            </m:r>
          </m:sup>
        </m:sSup>
        <m:r>
          <w:rPr>
            <w:rFonts w:ascii="Cambria Math"/>
            <w:lang w:val="ro-RO"/>
          </w:rPr>
          <m:t>-</m:t>
        </m:r>
        <m:r>
          <w:rPr>
            <w:rFonts w:ascii="Cambria Math"/>
            <w:lang w:val="ro-RO"/>
          </w:rPr>
          <m:t>4X+5</m:t>
        </m:r>
      </m:oMath>
      <w:r w:rsidRPr="00145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091B" w:rsidRDefault="00FE091B" w:rsidP="00E84D15">
      <w:pPr>
        <w:pStyle w:val="ListParagraph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6EB6">
        <w:rPr>
          <w:rFonts w:ascii="Times New Roman" w:eastAsia="Times New Roman" w:hAnsi="Times New Roman" w:cs="Times New Roman"/>
          <w:sz w:val="24"/>
          <w:szCs w:val="24"/>
        </w:rPr>
        <w:t>Calculati</w:t>
      </w:r>
      <w:proofErr w:type="spellEnd"/>
      <w:r w:rsidRPr="00626EB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ro-RO"/>
          </w:rPr>
          <m:t>2f+2g,f</m:t>
        </m:r>
        <m:r>
          <w:rPr>
            <w:rFonts w:ascii="Cambria Math" w:hAnsi="Cambria Math" w:cs="Cambria Math"/>
            <w:sz w:val="24"/>
            <w:szCs w:val="24"/>
            <w:lang w:val="ro-RO"/>
          </w:rPr>
          <m:t>⋅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g,f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  <w:lang w:val="ro-RO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ro-RO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2</m:t>
            </m:r>
          </m:e>
        </m:d>
      </m:oMath>
      <w:r w:rsidRPr="001873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091B" w:rsidRPr="00E51790" w:rsidRDefault="00FE091B" w:rsidP="00FE091B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</w:pP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a) 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Se consideră polinomul:    </w:t>
      </w:r>
      <m:oMath>
        <m:r>
          <w:rPr>
            <w:rFonts w:ascii="Cambria Math" w:hAnsi="Cambria Math"/>
            <w:lang w:val="ro-RO"/>
          </w:rPr>
          <m:t>f</m:t>
        </m:r>
        <m:r>
          <m:rPr>
            <m:scr m:val="double-struck"/>
          </m:rPr>
          <w:rPr>
            <w:rFonts w:ascii="Cambria Math" w:hAnsi="Cambria Math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X</m:t>
            </m:r>
          </m:e>
        </m:d>
        <m:r>
          <w:rPr>
            <w:rFonts w:ascii="Cambria Math" w:hAnsi="Cambria Math"/>
            <w:lang w:val="ro-RO"/>
          </w:rPr>
          <m:t>,f=2</m:t>
        </m:r>
        <m:sSup>
          <m:sSupPr>
            <m:ctrlPr>
              <w:rPr>
                <w:rFonts w:ascii="Cambria Math" w:hAnsi="Cambria Math"/>
                <w:bCs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lang w:val="ro-RO"/>
              </w:rPr>
              <m:t>5</m:t>
            </m:r>
          </m:sup>
        </m:sSup>
        <m:r>
          <w:rPr>
            <w:rFonts w:ascii="Cambria Math" w:hAnsi="Cambria Math"/>
            <w:lang w:val="ro-RO"/>
          </w:rPr>
          <m:t>-5X+a</m:t>
        </m:r>
      </m:oMath>
      <w:r w:rsidRPr="00E5179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 Să se determine</w:t>
      </w:r>
      <w:r w:rsidRPr="00E5179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parametrul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real </w:t>
      </w:r>
      <w:r w:rsidRPr="00E51790">
        <w:rPr>
          <w:rFonts w:ascii="Times New Roman" w:eastAsiaTheme="minorEastAsia" w:hAnsi="Times New Roman" w:cs="Times New Roman"/>
          <w:bCs/>
          <w:i/>
          <w:sz w:val="24"/>
          <w:szCs w:val="24"/>
          <w:lang w:val="ro-RO"/>
        </w:rPr>
        <w:t>a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,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pentru care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2</m:t>
            </m:r>
          </m:e>
        </m:d>
        <m:r>
          <w:rPr>
            <w:rFonts w:ascii="Cambria Math"/>
            <w:lang w:val="ro-RO"/>
          </w:rPr>
          <m:t>=0</m:t>
        </m:r>
      </m:oMath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. </w:t>
      </w:r>
    </w:p>
    <w:p w:rsidR="00FE091B" w:rsidRDefault="00FE091B" w:rsidP="00E84D15">
      <w:pPr>
        <w:spacing w:line="360" w:lineRule="auto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</w:pP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ro-RO"/>
          </w:rPr>
          <m:t xml:space="preserve">b) </m:t>
        </m:r>
      </m:oMath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Se consideră polinomul:  </w:t>
      </w:r>
      <m:oMath>
        <m:r>
          <w:rPr>
            <w:rFonts w:ascii="Cambria Math"/>
            <w:lang w:val="ro-RO"/>
          </w:rPr>
          <m:t>f</m:t>
        </m:r>
        <m:r>
          <m:rPr>
            <m:scr m:val="double-struck"/>
          </m:rPr>
          <w:rPr>
            <w:rFonts w:ascii="Cambria Math" w:hAnsi="Cambria Math" w:cs="Cambria Math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X</m:t>
            </m:r>
          </m:e>
        </m:d>
        <m:r>
          <w:rPr>
            <w:rFonts w:ascii="Cambria Math"/>
            <w:lang w:val="ro-RO"/>
          </w:rPr>
          <m:t>,f=</m:t>
        </m:r>
        <m:r>
          <w:rPr>
            <w:rFonts w:ascii="Cambria Math"/>
            <w:lang w:val="ro-RO"/>
          </w:rPr>
          <m:t>-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/>
                <w:lang w:val="ro-RO"/>
              </w:rPr>
              <m:t>X</m:t>
            </m:r>
          </m:e>
          <m:sup>
            <m:r>
              <w:rPr>
                <w:rFonts w:ascii="Cambria Math"/>
                <w:lang w:val="ro-RO"/>
              </w:rPr>
              <m:t>3</m:t>
            </m:r>
          </m:sup>
        </m:sSup>
        <m:r>
          <w:rPr>
            <w:rFonts w:ascii="Cambria Math"/>
            <w:lang w:val="ro-RO"/>
          </w:rPr>
          <m:t>+aX+b</m:t>
        </m:r>
      </m:oMath>
      <w:r w:rsidRPr="00E5179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 Să se determine</w:t>
      </w:r>
      <w:r w:rsidRPr="00E5179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parametrii </w:t>
      </w:r>
    </w:p>
    <w:p w:rsidR="00FE091B" w:rsidRPr="00E51790" w:rsidRDefault="00FE091B" w:rsidP="00E84D15">
      <w:pPr>
        <w:spacing w:line="360" w:lineRule="auto"/>
        <w:ind w:left="360"/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        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reali </w:t>
      </w:r>
      <w:r w:rsidRPr="00E51790">
        <w:rPr>
          <w:rFonts w:ascii="Times New Roman" w:eastAsiaTheme="minorEastAsia" w:hAnsi="Times New Roman" w:cs="Times New Roman"/>
          <w:bCs/>
          <w:i/>
          <w:sz w:val="24"/>
          <w:szCs w:val="24"/>
          <w:lang w:val="ro-RO"/>
        </w:rPr>
        <w:t>a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 și b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,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pentru care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-</m:t>
            </m:r>
            <m:r>
              <w:rPr>
                <w:rFonts w:ascii="Cambria Math"/>
                <w:lang w:val="ro-RO"/>
              </w:rPr>
              <m:t>1</m:t>
            </m:r>
          </m:e>
        </m:d>
        <m:r>
          <w:rPr>
            <w:rFonts w:ascii="Cambria Math"/>
            <w:lang w:val="ro-RO"/>
          </w:rPr>
          <m:t>=</m:t>
        </m:r>
        <m:r>
          <w:rPr>
            <w:rFonts w:ascii="Cambria Math"/>
            <w:lang w:val="ro-RO"/>
          </w:rPr>
          <m:t>-</m:t>
        </m:r>
        <m:r>
          <w:rPr>
            <w:rFonts w:ascii="Cambria Math"/>
            <w:lang w:val="ro-RO"/>
          </w:rPr>
          <m:t>2</m:t>
        </m:r>
      </m:oMath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 și 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2</m:t>
            </m:r>
          </m:e>
        </m:d>
        <m:r>
          <w:rPr>
            <w:rFonts w:ascii="Cambria Math"/>
            <w:lang w:val="ro-RO"/>
          </w:rPr>
          <m:t>=</m:t>
        </m:r>
        <m:r>
          <w:rPr>
            <w:rFonts w:ascii="Cambria Math"/>
            <w:lang w:val="ro-RO"/>
          </w:rPr>
          <m:t>-</m:t>
        </m:r>
        <m:r>
          <w:rPr>
            <w:rFonts w:ascii="Cambria Math"/>
            <w:lang w:val="ro-RO"/>
          </w:rPr>
          <m:t>8</m:t>
        </m:r>
      </m:oMath>
    </w:p>
    <w:p w:rsidR="00FE091B" w:rsidRPr="00E51790" w:rsidRDefault="00FE091B" w:rsidP="006D1DC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3) </w:t>
      </w:r>
      <w:r w:rsidRPr="00E51790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>a) Să se determine polinomul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m:oMath>
        <m:r>
          <w:rPr>
            <w:rFonts w:ascii="Cambria Math"/>
            <w:lang w:val="ro-RO"/>
          </w:rPr>
          <m:t>f</m:t>
        </m:r>
        <m:r>
          <m:rPr>
            <m:scr m:val="double-struck"/>
          </m:rPr>
          <w:rPr>
            <w:rFonts w:ascii="Cambria Math" w:hAnsi="Cambria Math" w:cs="Cambria Math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X</m:t>
            </m:r>
          </m:e>
        </m:d>
        <m:r>
          <w:rPr>
            <w:rFonts w:ascii="Cambria Math"/>
            <w:lang w:val="ro-RO"/>
          </w:rPr>
          <m:t>,gradf=1</m:t>
        </m:r>
      </m:oMath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>ştiind că:</w:t>
      </w:r>
      <w:r w:rsidRPr="007E04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-</m:t>
            </m:r>
            <m:r>
              <w:rPr>
                <w:rFonts w:ascii="Cambria Math"/>
                <w:lang w:val="ro-RO"/>
              </w:rPr>
              <m:t>1</m:t>
            </m:r>
          </m:e>
        </m:d>
        <m:r>
          <w:rPr>
            <w:rFonts w:ascii="Cambria Math"/>
            <w:lang w:val="ro-RO"/>
          </w:rPr>
          <m:t>=8</m:t>
        </m:r>
      </m:oMath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2</m:t>
            </m:r>
          </m:e>
        </m:d>
        <m:r>
          <w:rPr>
            <w:rFonts w:ascii="Cambria Math"/>
            <w:lang w:val="ro-RO"/>
          </w:rPr>
          <m:t>=</m:t>
        </m:r>
        <m:r>
          <w:rPr>
            <w:rFonts w:ascii="Cambria Math"/>
            <w:lang w:val="ro-RO"/>
          </w:rPr>
          <m:t>-</m:t>
        </m:r>
        <m:r>
          <w:rPr>
            <w:rFonts w:ascii="Cambria Math"/>
            <w:lang w:val="ro-RO"/>
          </w:rPr>
          <m:t>1</m:t>
        </m:r>
      </m:oMath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D1DCA" w:rsidRDefault="00FE091B" w:rsidP="006D1DCA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>b) Să se determine polinomul</w:t>
      </w:r>
      <m:oMath>
        <m:r>
          <w:rPr>
            <w:rFonts w:ascii="Cambria Math"/>
            <w:lang w:val="ro-RO"/>
          </w:rPr>
          <m:t>f</m:t>
        </m:r>
        <m:r>
          <m:rPr>
            <m:scr m:val="double-struck"/>
          </m:rPr>
          <w:rPr>
            <w:rFonts w:ascii="Cambria Math" w:hAnsi="Cambria Math" w:cs="Cambria Math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X</m:t>
            </m:r>
          </m:e>
        </m:d>
        <m:r>
          <w:rPr>
            <w:rFonts w:ascii="Cambria Math"/>
            <w:lang w:val="ro-RO"/>
          </w:rPr>
          <m:t>,gradf=2</m:t>
        </m:r>
      </m:oMath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ştiind că: </w:t>
      </w:r>
      <m:oMath>
        <m:r>
          <w:rPr>
            <w:rFonts w:ascii="Cambria Math" w:hAns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</m:t>
            </m:r>
          </m:e>
        </m:d>
        <m:r>
          <w:rPr>
            <w:rFonts w:ascii="Cambria Math" w:hAnsi="Cambria Math"/>
            <w:lang w:val="ro-RO"/>
          </w:rPr>
          <m:t>=0,f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0</m:t>
            </m:r>
          </m:e>
        </m:d>
        <m:r>
          <w:rPr>
            <w:rFonts w:ascii="Cambria Math" w:hAnsi="Cambria Math"/>
            <w:lang w:val="ro-RO"/>
          </w:rPr>
          <m:t>=1</m:t>
        </m:r>
      </m:oMath>
      <w:r w:rsidRPr="00E517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:rsidR="00FE091B" w:rsidRPr="00E51790" w:rsidRDefault="00FE091B" w:rsidP="00E84D1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m:oMath>
        <m:r>
          <w:rPr>
            <w:rFonts w:ascii="Cambria Math"/>
            <w:lang w:val="ro-RO"/>
          </w:rPr>
          <m:t>f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/>
                <w:lang w:val="ro-RO"/>
              </w:rPr>
              <m:t>2</m:t>
            </m:r>
          </m:e>
        </m:d>
        <m:r>
          <w:rPr>
            <w:rFonts w:ascii="Cambria Math"/>
            <w:lang w:val="ro-RO"/>
          </w:rPr>
          <m:t>=5</m:t>
        </m:r>
      </m:oMath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FE091B" w:rsidRDefault="00FE091B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D1DCA" w:rsidRPr="0014559D" w:rsidRDefault="006D1DCA" w:rsidP="001455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E091B" w:rsidRDefault="00FE091B" w:rsidP="001873A3">
      <w:pPr>
        <w:ind w:left="720"/>
        <w:contextualSpacing/>
        <w:rPr>
          <w:rFonts w:ascii="Arial" w:eastAsia="Calibri" w:hAnsi="Arial" w:cs="Arial"/>
        </w:rPr>
      </w:pPr>
    </w:p>
    <w:p w:rsidR="00FE091B" w:rsidRDefault="00FE091B" w:rsidP="001873A3">
      <w:pPr>
        <w:ind w:left="720"/>
        <w:contextualSpacing/>
        <w:rPr>
          <w:rFonts w:ascii="Arial" w:eastAsia="Calibri" w:hAnsi="Arial" w:cs="Arial"/>
        </w:rPr>
      </w:pPr>
    </w:p>
    <w:p w:rsidR="006D1DCA" w:rsidRDefault="006D1DCA" w:rsidP="007F576C">
      <w:pPr>
        <w:shd w:val="clear" w:color="auto" w:fill="DEEAF6" w:themeFill="accent1" w:themeFillTint="33"/>
        <w:autoSpaceDE w:val="0"/>
        <w:autoSpaceDN w:val="0"/>
        <w:adjustRightInd w:val="0"/>
      </w:pPr>
    </w:p>
    <w:p w:rsidR="00FE091B" w:rsidRPr="0014559D" w:rsidRDefault="00FE091B" w:rsidP="006D1DCA">
      <w:pPr>
        <w:shd w:val="clear" w:color="auto" w:fill="DEEAF6" w:themeFill="accent1" w:themeFillTint="33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</w:rPr>
      </w:pPr>
      <w:proofErr w:type="spellStart"/>
      <w:r w:rsidRPr="0014559D">
        <w:rPr>
          <w:rFonts w:ascii="TimesNewRomanPS-BoldMT" w:hAnsi="TimesNewRomanPS-BoldMT" w:cs="TimesNewRomanPS-BoldMT"/>
          <w:b/>
          <w:bCs/>
        </w:rPr>
        <w:t>Clasa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a XII-a – M2 (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profil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tehnologic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>) 3 ore/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săptămână</w:t>
      </w:r>
      <w:proofErr w:type="spellEnd"/>
    </w:p>
    <w:p w:rsidR="00FE091B" w:rsidRPr="0014559D" w:rsidRDefault="00FE091B" w:rsidP="006D1DCA">
      <w:pPr>
        <w:shd w:val="clear" w:color="auto" w:fill="DEEAF6" w:themeFill="accent1" w:themeFillTint="33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fr-FR"/>
        </w:rPr>
      </w:pPr>
      <w:proofErr w:type="spellStart"/>
      <w:r w:rsidRPr="0014559D">
        <w:rPr>
          <w:rFonts w:ascii="TimesNewRomanPS-BoldMT" w:hAnsi="TimesNewRomanPS-BoldMT" w:cs="TimesNewRomanPS-BoldMT"/>
          <w:b/>
          <w:bCs/>
        </w:rPr>
        <w:t>Unitatea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de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învățare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: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Inele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de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polinoame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cu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coeficienți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într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-un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corp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Pr="0014559D">
        <w:rPr>
          <w:rFonts w:ascii="TimesNewRomanPS-BoldMT" w:hAnsi="TimesNewRomanPS-BoldMT" w:cs="TimesNewRomanPS-BoldMT"/>
          <w:b/>
          <w:bCs/>
        </w:rPr>
        <w:t>comutativ</w:t>
      </w:r>
      <w:proofErr w:type="spellEnd"/>
    </w:p>
    <w:p w:rsidR="00FE091B" w:rsidRPr="0014559D" w:rsidRDefault="00FE091B" w:rsidP="006D1DCA">
      <w:pPr>
        <w:shd w:val="clear" w:color="auto" w:fill="DEEAF6" w:themeFill="accent1" w:themeFillTint="33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fr-FR"/>
        </w:rPr>
      </w:pPr>
      <w:proofErr w:type="spellStart"/>
      <w:r w:rsidRPr="0014559D">
        <w:rPr>
          <w:rFonts w:ascii="TimesNewRomanPS-BoldMT" w:hAnsi="TimesNewRomanPS-BoldMT" w:cs="TimesNewRomanPS-BoldMT"/>
          <w:b/>
          <w:bCs/>
        </w:rPr>
        <w:t>Lecț</w:t>
      </w:r>
      <w:proofErr w:type="gramStart"/>
      <w:r w:rsidRPr="0014559D">
        <w:rPr>
          <w:rFonts w:ascii="TimesNewRomanPS-BoldMT" w:hAnsi="TimesNewRomanPS-BoldMT" w:cs="TimesNewRomanPS-BoldMT"/>
          <w:b/>
          <w:bCs/>
        </w:rPr>
        <w:t>ia</w:t>
      </w:r>
      <w:proofErr w:type="spellEnd"/>
      <w:r w:rsidRPr="0014559D">
        <w:rPr>
          <w:rFonts w:ascii="TimesNewRomanPS-BoldMT" w:hAnsi="TimesNewRomanPS-BoldMT" w:cs="TimesNewRomanPS-BoldMT"/>
          <w:b/>
          <w:bCs/>
        </w:rPr>
        <w:t xml:space="preserve"> :</w:t>
      </w:r>
      <w:proofErr w:type="gramEnd"/>
      <w:r w:rsidRPr="0014559D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lang w:val="fr-FR"/>
        </w:rPr>
        <w:t>Împărțirea</w:t>
      </w:r>
      <w:proofErr w:type="spellEnd"/>
      <w:r>
        <w:rPr>
          <w:rFonts w:ascii="TimesNewRomanPS-BoldMT" w:hAnsi="TimesNewRomanPS-BoldMT" w:cs="TimesNewRomanPS-BoldMT"/>
          <w:b/>
          <w:bCs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lang w:val="fr-FR"/>
        </w:rPr>
        <w:t>cu</w:t>
      </w:r>
      <w:proofErr w:type="spellEnd"/>
      <w:r>
        <w:rPr>
          <w:rFonts w:ascii="TimesNewRomanPS-BoldMT" w:hAnsi="TimesNewRomanPS-BoldMT" w:cs="TimesNewRomanPS-BoldMT"/>
          <w:b/>
          <w:bCs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lang w:val="fr-FR"/>
        </w:rPr>
        <w:t>rest</w:t>
      </w:r>
      <w:proofErr w:type="spellEnd"/>
      <w:r>
        <w:rPr>
          <w:rFonts w:ascii="TimesNewRomanPS-BoldMT" w:hAnsi="TimesNewRomanPS-BoldMT" w:cs="TimesNewRomanPS-BoldMT"/>
          <w:b/>
          <w:bCs/>
          <w:lang w:val="fr-FR"/>
        </w:rPr>
        <w:t xml:space="preserve"> a </w:t>
      </w:r>
      <w:proofErr w:type="spellStart"/>
      <w:r>
        <w:rPr>
          <w:rFonts w:ascii="TimesNewRomanPS-BoldMT" w:hAnsi="TimesNewRomanPS-BoldMT" w:cs="TimesNewRomanPS-BoldMT"/>
          <w:b/>
          <w:bCs/>
          <w:lang w:val="fr-FR"/>
        </w:rPr>
        <w:t>polinoamelor</w:t>
      </w:r>
      <w:proofErr w:type="spellEnd"/>
      <w:r>
        <w:rPr>
          <w:rFonts w:ascii="TimesNewRomanPS-BoldMT" w:hAnsi="TimesNewRomanPS-BoldMT" w:cs="TimesNewRomanPS-BoldMT"/>
          <w:b/>
          <w:bCs/>
          <w:lang w:val="fr-FR"/>
        </w:rPr>
        <w:t xml:space="preserve"> </w:t>
      </w:r>
    </w:p>
    <w:p w:rsidR="00FE091B" w:rsidRDefault="00FE091B" w:rsidP="007F576C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FE091B" w:rsidRPr="00295A0F" w:rsidRDefault="00FE091B" w:rsidP="006D1DC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95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Fișa</w:t>
      </w:r>
      <w:proofErr w:type="spellEnd"/>
      <w:r w:rsidRPr="00295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95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lucru</w:t>
      </w:r>
      <w:proofErr w:type="spellEnd"/>
      <w:r w:rsidRPr="00295A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</w:p>
    <w:p w:rsidR="00FE091B" w:rsidRPr="006D1DCA" w:rsidRDefault="00FE091B" w:rsidP="006D1DCA">
      <w:pPr>
        <w:spacing w:line="240" w:lineRule="auto"/>
        <w:ind w:left="1080" w:hanging="720"/>
        <w:jc w:val="both"/>
        <w:rPr>
          <w:rFonts w:ascii="Times New Roman" w:hAnsi="Times New Roman" w:cs="Times New Roman"/>
        </w:rPr>
      </w:pPr>
    </w:p>
    <w:p w:rsidR="00FE091B" w:rsidRPr="006D1DCA" w:rsidRDefault="00FE091B" w:rsidP="006D1D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DCA">
        <w:rPr>
          <w:rFonts w:ascii="Times New Roman" w:hAnsi="Times New Roman" w:cs="Times New Roman"/>
          <w:b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Încercuiți varianta corectă:</w:t>
      </w:r>
    </w:p>
    <w:p w:rsidR="00FE091B" w:rsidRPr="006D1DCA" w:rsidRDefault="00FE091B" w:rsidP="006D1DC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E091B" w:rsidRPr="006D1DCA" w:rsidRDefault="00FE091B" w:rsidP="006D1DC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>1. Fie polinoamele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 xml:space="preserve"> f,g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</m:d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100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98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+X+1 şi g=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-1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. Determinând  restul împărţirii polinomului 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>f</w:t>
      </w: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la polinomul 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>g</w:t>
      </w: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, obținem: </w:t>
      </w:r>
    </w:p>
    <w:p w:rsidR="00FE091B" w:rsidRPr="006D1DCA" w:rsidRDefault="00FE091B" w:rsidP="006D1DC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m:oMath>
        <m:r>
          <w:rPr>
            <w:rFonts w:ascii="Cambria Math" w:hAnsi="Cambria Math" w:cs="Times New Roman"/>
            <w:sz w:val="20"/>
            <w:szCs w:val="20"/>
            <w:lang w:val="ro-RO"/>
          </w:rPr>
          <m:t>r=X+4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;              b) 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r=0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;               c)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r=2X+1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;           d)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r=X</m:t>
        </m:r>
      </m:oMath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2. Aflaţi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  <w:lang w:val="ro-RO"/>
          </w:rPr>
          <m:t>∈C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astfel încât polinomul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ro-RO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+aX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+bX+1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împărţit la polinomul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g=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+X+1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să dea restul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r=X+i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FE091B" w:rsidRPr="006D1DCA" w:rsidRDefault="00FE091B" w:rsidP="006D1D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m:oMath>
        <m:r>
          <w:rPr>
            <w:rFonts w:ascii="Cambria Math" w:hAnsi="Cambria Math" w:cs="Times New Roman"/>
            <w:sz w:val="20"/>
            <w:szCs w:val="20"/>
            <w:lang w:val="ro-RO"/>
          </w:rPr>
          <m:t>a=1 şi b=i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;        b) 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a=i+1 şi b=0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;        c)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a=2i+31 şi b=i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;       d) 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a=i-1 şi b=0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;             </w:t>
      </w: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E091B" w:rsidRPr="006D1DCA" w:rsidRDefault="00FE091B" w:rsidP="006D1D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>Determinați câtul și restul împărțirii polinomului f la g , în fiecare din cazurile de mai jos , apoi asociați fiecărui enunț din coloana A , rezultatul corespunzător din coloana B .</w:t>
      </w: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6045"/>
        <w:gridCol w:w="425"/>
        <w:gridCol w:w="4080"/>
      </w:tblGrid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1DCA">
              <w:rPr>
                <w:rFonts w:ascii="Times New Roman" w:hAnsi="Times New Roman" w:cs="Times New Roman"/>
                <w:color w:val="C00000"/>
                <w:lang w:val="ro-RO"/>
              </w:rPr>
              <w:t>Coloana A</w:t>
            </w: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1DCA">
              <w:rPr>
                <w:rFonts w:ascii="Times New Roman" w:hAnsi="Times New Roman" w:cs="Times New Roman"/>
                <w:color w:val="C00000"/>
                <w:lang w:val="ro-RO"/>
              </w:rPr>
              <w:t>Coloana B</w:t>
            </w:r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+2X+4 si g=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ro-RO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o-R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o-RO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+3X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+1</m:t>
              </m:r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f,g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∈R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</m:d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4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4</m:t>
                    </m:r>
                  </m:e>
                </m:acc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X+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e>
                </m:acc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,  r=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4</m:t>
                    </m:r>
                  </m:e>
                </m:acc>
              </m:oMath>
            </m:oMathPara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+7X-8 si g=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-X+2</m:t>
              </m:r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f,g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∈Q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</m:d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-9X+28, r=-87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+11X-24</m:t>
                </m:r>
              </m:oMath>
            </m:oMathPara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f=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5X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+2X+1 si g=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+3X+3</m:t>
              </m:r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f,g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∈Z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</m:d>
            </m:oMath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-13X+21, r=-22X-62</m:t>
                </m:r>
              </m:oMath>
            </m:oMathPara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f=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ro-RO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o-RO"/>
                        </w:rPr>
                        <m:t>2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e>
              </m:acc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4</m:t>
                  </m:r>
                </m:e>
              </m:acc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X+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1</m:t>
                  </m:r>
                </m:e>
              </m:acc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  si g=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ro-RO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o-RO"/>
                        </w:rPr>
                        <m:t>4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e>
              </m:acc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f,g∈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5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</m:d>
            </m:oMath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3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3</m:t>
                    </m:r>
                  </m:e>
                </m:acc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X,  r=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4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3</m:t>
                    </m:r>
                  </m:e>
                </m:acc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X+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1</m:t>
                    </m:r>
                  </m:e>
                </m:acc>
              </m:oMath>
            </m:oMathPara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f=2i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1+i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+5X-i si g=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-iX+1</m:t>
              </m:r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f,g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∈C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</m:d>
            </m:oMath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-7X-11, r=10X+14</m:t>
                </m:r>
              </m:oMath>
            </m:oMathPara>
          </w:p>
          <w:p w:rsidR="00FE091B" w:rsidRPr="006D1DCA" w:rsidRDefault="00FE091B" w:rsidP="006D1DCA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f=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ro-RO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ro-RO"/>
                        </w:rPr>
                        <m:t>3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+3 si g=2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>+X+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2</m:t>
                  </m:r>
                </m:e>
              </m:acc>
            </m:oMath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ro-RO"/>
                </w:rPr>
                <m:t xml:space="preserve"> f,g∈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5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ro-RO"/>
                    </w:rPr>
                    <m:t>X</m:t>
                  </m:r>
                </m:e>
              </m:d>
            </m:oMath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+4X,  r=X+1</m:t>
                </m:r>
              </m:oMath>
            </m:oMathPara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E091B" w:rsidRPr="006D1DCA" w:rsidTr="00540C7A">
        <w:tc>
          <w:tcPr>
            <w:tcW w:w="284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96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D1D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g)</w:t>
            </w:r>
          </w:p>
        </w:tc>
        <w:tc>
          <w:tcPr>
            <w:tcW w:w="4111" w:type="dxa"/>
          </w:tcPr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q=2iX-1+i,  r=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ro-RO"/>
                      </w:rPr>
                      <m:t>4-3i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X+1-2i</m:t>
                </m:r>
              </m:oMath>
            </m:oMathPara>
          </w:p>
          <w:p w:rsidR="00FE091B" w:rsidRPr="006D1DCA" w:rsidRDefault="00FE091B" w:rsidP="006D1D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FE091B" w:rsidRPr="006D1DCA" w:rsidRDefault="00FE091B" w:rsidP="006D1D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DCA">
        <w:rPr>
          <w:rFonts w:ascii="Times New Roman" w:hAnsi="Times New Roman" w:cs="Times New Roman"/>
          <w:b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Scrieți rezolvările complete:</w:t>
      </w: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1.  Determinați polinomul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</m:d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, ştiind că prin împărţire la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+1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, se obtine câtul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 xml:space="preserve">-X+1 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şi restul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X-1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Fie polinoamele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 xml:space="preserve"> f,g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</m:d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,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-X+2 şi g=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+2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. Folosind teorema împărțirii cu rest, determinați câtul şi restul împărțirii polinomului 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>f</w:t>
      </w: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la polinomul 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>g</w:t>
      </w:r>
      <w:r w:rsidRPr="006D1DCA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FE091B" w:rsidRPr="006D1DCA" w:rsidRDefault="00FE091B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>2. Fie polinoamele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 xml:space="preserve"> f,g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  <w:lang w:val="ro-RO"/>
          </w:rPr>
          <m:t>∈Z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</m:d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,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6X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-7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+3X+2 si g=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-3X+2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FE091B" w:rsidRPr="006D1DCA" w:rsidRDefault="006D1DCA" w:rsidP="006D1D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Determinați câ</w:t>
      </w:r>
      <w:r w:rsidR="00FE091B"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tul şi restul împărțirii polinomului </w:t>
      </w:r>
      <w:r w:rsidR="00FE091B" w:rsidRPr="006D1DCA">
        <w:rPr>
          <w:rFonts w:ascii="Times New Roman" w:hAnsi="Times New Roman" w:cs="Times New Roman"/>
          <w:i/>
          <w:sz w:val="20"/>
          <w:szCs w:val="20"/>
          <w:lang w:val="ro-RO"/>
        </w:rPr>
        <w:t>f</w:t>
      </w:r>
      <w:r w:rsidR="00FE091B"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la polinomul </w:t>
      </w:r>
      <w:r w:rsidR="00FE091B" w:rsidRPr="006D1DCA">
        <w:rPr>
          <w:rFonts w:ascii="Times New Roman" w:hAnsi="Times New Roman" w:cs="Times New Roman"/>
          <w:i/>
          <w:sz w:val="20"/>
          <w:szCs w:val="20"/>
          <w:lang w:val="ro-RO"/>
        </w:rPr>
        <w:t>g</w:t>
      </w:r>
      <w:r w:rsidR="00FE091B" w:rsidRPr="006D1DCA">
        <w:rPr>
          <w:rFonts w:ascii="Times New Roman" w:hAnsi="Times New Roman" w:cs="Times New Roman"/>
          <w:sz w:val="20"/>
          <w:szCs w:val="20"/>
          <w:lang w:val="ro-RO"/>
        </w:rPr>
        <w:t>, folosind metoda coeficienților nedeterminați.</w:t>
      </w:r>
    </w:p>
    <w:p w:rsidR="00FE091B" w:rsidRPr="006D1DCA" w:rsidRDefault="00FE091B" w:rsidP="006D1DC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3.Fie polinoamele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f,g∈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0"/>
                <w:szCs w:val="20"/>
                <w:lang w:val="ro-RO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7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</m:d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ro-RO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ro-RO"/>
                  </w:rPr>
                  <m:t>6</m:t>
                </m:r>
              </m:e>
            </m:acc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4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e>
        </m:acc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5</m:t>
            </m:r>
          </m:e>
        </m:acc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+mX+n si g=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5</m:t>
            </m:r>
          </m:e>
        </m:acc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e>
        </m:acc>
        <m:r>
          <w:rPr>
            <w:rFonts w:ascii="Cambria Math" w:hAnsi="Cambria Math" w:cs="Times New Roman"/>
            <w:sz w:val="20"/>
            <w:szCs w:val="20"/>
            <w:lang w:val="ro-RO"/>
          </w:rPr>
          <m:t>X+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4</m:t>
            </m:r>
          </m:e>
        </m:acc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. Să se determine parametrii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m,n∈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0"/>
                <w:szCs w:val="20"/>
                <w:lang w:val="ro-RO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7</m:t>
            </m:r>
          </m:sub>
        </m:sSub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astfel încât prin împărţirea polinomului 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>f</w:t>
      </w: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la polinomul </w:t>
      </w:r>
      <w:r w:rsidRPr="006D1DCA">
        <w:rPr>
          <w:rFonts w:ascii="Times New Roman" w:hAnsi="Times New Roman" w:cs="Times New Roman"/>
          <w:i/>
          <w:sz w:val="20"/>
          <w:szCs w:val="20"/>
          <w:lang w:val="ro-RO"/>
        </w:rPr>
        <w:t>g</w:t>
      </w: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să se obţină restul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r=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e>
        </m:acc>
        <m:r>
          <w:rPr>
            <w:rFonts w:ascii="Cambria Math" w:hAnsi="Cambria Math" w:cs="Times New Roman"/>
            <w:sz w:val="20"/>
            <w:szCs w:val="20"/>
            <w:lang w:val="ro-RO"/>
          </w:rPr>
          <m:t>X+</m:t>
        </m:r>
        <m:acc>
          <m:acc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3</m:t>
            </m:r>
          </m:e>
        </m:acc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FE091B" w:rsidRPr="006D1DCA" w:rsidRDefault="00FE091B" w:rsidP="006D1DC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D1DCA" w:rsidRPr="00295A0F" w:rsidRDefault="00FE091B" w:rsidP="00295A0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4.Să se determine polinomul cu coeficienţi raţionali, de grad minim, care împărţit la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+X-2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dă restul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2X+13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şi împărţit la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ro-RO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  <w:lang w:val="ro-RO"/>
          </w:rPr>
          <m:t>-X+2</m:t>
        </m:r>
      </m:oMath>
      <w:r w:rsidRPr="006D1DCA">
        <w:rPr>
          <w:rFonts w:ascii="Times New Roman" w:hAnsi="Times New Roman" w:cs="Times New Roman"/>
          <w:sz w:val="20"/>
          <w:szCs w:val="20"/>
          <w:lang w:val="ro-RO"/>
        </w:rPr>
        <w:t xml:space="preserve"> dă restul </w:t>
      </w:r>
      <m:oMath>
        <m:r>
          <w:rPr>
            <w:rFonts w:ascii="Cambria Math" w:hAnsi="Cambria Math" w:cs="Times New Roman"/>
            <w:sz w:val="20"/>
            <w:szCs w:val="20"/>
            <w:lang w:val="ro-RO"/>
          </w:rPr>
          <m:t>2X-3</m:t>
        </m:r>
      </m:oMath>
    </w:p>
    <w:p w:rsidR="00FE091B" w:rsidRPr="0068709D" w:rsidRDefault="00FE091B" w:rsidP="0068709D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Clasa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XII-a – M2 (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profil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tehnologic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) 3 ore/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săptămână</w:t>
      </w:r>
      <w:proofErr w:type="spellEnd"/>
    </w:p>
    <w:p w:rsidR="00FE091B" w:rsidRPr="0068709D" w:rsidRDefault="00FE091B" w:rsidP="0068709D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Unitatea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învățare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Inele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polinoame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coeficienți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într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-un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corp</w:t>
      </w:r>
      <w:proofErr w:type="spellEnd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>comutativ</w:t>
      </w:r>
      <w:proofErr w:type="spellEnd"/>
    </w:p>
    <w:p w:rsidR="00FE091B" w:rsidRPr="0068709D" w:rsidRDefault="00FE091B" w:rsidP="0068709D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Lecția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87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68709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Divizibilitatea polinoamelor</w:t>
      </w:r>
    </w:p>
    <w:p w:rsidR="00FE091B" w:rsidRDefault="00FE091B" w:rsidP="001B4F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E091B" w:rsidRPr="006D1DCA" w:rsidRDefault="00FE091B" w:rsidP="001B4F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6D1DCA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Fișă de lucru 3</w:t>
      </w:r>
    </w:p>
    <w:p w:rsidR="00FE091B" w:rsidRPr="0068709D" w:rsidRDefault="00FE091B" w:rsidP="001B4F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consideră polinomul f=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15pt" o:ole="">
            <v:imagedata r:id="rId6" o:title=""/>
          </v:shape>
          <o:OLEObject Type="Embed" ProgID="Equation.DSMT4" ShapeID="_x0000_i1025" DrawAspect="Content" ObjectID="_1763820744" r:id="rId7"/>
        </w:object>
      </w:r>
    </w:p>
    <w:p w:rsidR="00FE091B" w:rsidRPr="001B4F28" w:rsidRDefault="00FE091B" w:rsidP="00FE091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Arătați că f(1)=0</w:t>
      </w:r>
    </w:p>
    <w:p w:rsidR="00FE091B" w:rsidRPr="001B4F28" w:rsidRDefault="00FE091B" w:rsidP="00FE091B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Determinați câtul și restul împărțirii polinomului f  la polinomul</w:t>
      </w:r>
    </w:p>
    <w:p w:rsidR="00FE091B" w:rsidRPr="001B4F28" w:rsidRDefault="00FE091B" w:rsidP="001B4F28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1600" w:dyaOrig="360">
          <v:shape id="_x0000_i1026" type="#_x0000_t75" style="width:80.4pt;height:18pt" o:ole="">
            <v:imagedata r:id="rId8" o:title=""/>
          </v:shape>
          <o:OLEObject Type="Embed" ProgID="Equation.DSMT4" ShapeID="_x0000_i1026" DrawAspect="Content" ObjectID="_1763820745" r:id="rId9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(BAC 2013)</w: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Arătați că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1620" w:dyaOrig="360">
          <v:shape id="_x0000_i1027" type="#_x0000_t75" style="width:81pt;height:18pt" o:ole="">
            <v:imagedata r:id="rId10" o:title=""/>
          </v:shape>
          <o:OLEObject Type="Embed" ProgID="Equation.DSMT4" ShapeID="_x0000_i1027" DrawAspect="Content" ObjectID="_1763820746" r:id="rId11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divizibil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560" w:dyaOrig="260">
          <v:shape id="_x0000_i1028" type="#_x0000_t75" style="width:27.6pt;height:12.6pt" o:ole="">
            <v:imagedata r:id="rId12" o:title=""/>
          </v:shape>
          <o:OLEObject Type="Embed" ProgID="Equation.DSMT4" ShapeID="_x0000_i1028" DrawAspect="Content" ObjectID="_1763820747" r:id="rId13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. Aflati câtul împărțirii.</w: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Arătați că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160" w:dyaOrig="360">
          <v:shape id="_x0000_i1029" type="#_x0000_t75" style="width:108pt;height:18pt" o:ole="">
            <v:imagedata r:id="rId14" o:title=""/>
          </v:shape>
          <o:OLEObject Type="Embed" ProgID="Equation.DSMT4" ShapeID="_x0000_i1029" DrawAspect="Content" ObjectID="_1763820748" r:id="rId15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divizibil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763820749" r:id="rId17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consideră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1600" w:dyaOrig="360">
          <v:shape id="_x0000_i1031" type="#_x0000_t75" style="width:80.4pt;height:18pt" o:ole="">
            <v:imagedata r:id="rId18" o:title=""/>
          </v:shape>
          <o:OLEObject Type="Embed" ProgID="Equation.DSMT4" ShapeID="_x0000_i1031" DrawAspect="Content" ObjectID="_1763820750" r:id="rId19"/>
        </w:object>
      </w:r>
    </w:p>
    <w:p w:rsidR="00FE091B" w:rsidRPr="001B4F28" w:rsidRDefault="00FE091B" w:rsidP="00FE091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Calculați f(0)+f(1)</w:t>
      </w:r>
    </w:p>
    <w:p w:rsidR="00FE091B" w:rsidRPr="001B4F28" w:rsidRDefault="00FE091B" w:rsidP="00FE091B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Arătați că f+1 este divizibil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720" w:dyaOrig="300">
          <v:shape id="_x0000_i1032" type="#_x0000_t75" style="width:36pt;height:15pt" o:ole="">
            <v:imagedata r:id="rId20" o:title=""/>
          </v:shape>
          <o:OLEObject Type="Embed" ProgID="Equation.DSMT4" ShapeID="_x0000_i1032" DrawAspect="Content" ObjectID="_1763820751" r:id="rId21"/>
        </w:objec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Se consideră polinomul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180" w:dyaOrig="360">
          <v:shape id="_x0000_i1033" type="#_x0000_t75" style="width:108.6pt;height:18pt" o:ole="">
            <v:imagedata r:id="rId22" o:title=""/>
          </v:shape>
          <o:OLEObject Type="Embed" ProgID="Equation.DSMT4" ShapeID="_x0000_i1033" DrawAspect="Content" ObjectID="_1763820752" r:id="rId23"/>
        </w:object>
      </w:r>
    </w:p>
    <w:p w:rsidR="00FE091B" w:rsidRPr="001B4F28" w:rsidRDefault="00FE091B" w:rsidP="00FE091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Calculați f(0)+f(1)</w:t>
      </w:r>
    </w:p>
    <w:p w:rsidR="00FE091B" w:rsidRPr="001B4F28" w:rsidRDefault="00FE091B" w:rsidP="00FE091B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Arătați că f este divizibil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660" w:dyaOrig="300">
          <v:shape id="_x0000_i1034" type="#_x0000_t75" style="width:33pt;height:15pt" o:ole="">
            <v:imagedata r:id="rId16" o:title=""/>
          </v:shape>
          <o:OLEObject Type="Embed" ProgID="Equation.DSMT4" ShapeID="_x0000_i1034" DrawAspect="Content" ObjectID="_1763820753" r:id="rId24"/>
        </w:objec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Aflați</w:t>
      </w:r>
      <w:r w:rsidRPr="001B4F28">
        <w:rPr>
          <w:rFonts w:ascii="Times New Roman" w:eastAsia="Times New Roman" w:hAnsi="Times New Roman" w:cs="Times New Roman"/>
          <w:position w:val="-6"/>
          <w:sz w:val="24"/>
          <w:szCs w:val="24"/>
          <w:lang w:val="ro-RO"/>
        </w:rPr>
        <w:object w:dxaOrig="600" w:dyaOrig="279">
          <v:shape id="_x0000_i1035" type="#_x0000_t75" style="width:30pt;height:14.4pt" o:ole="">
            <v:imagedata r:id="rId25" o:title=""/>
          </v:shape>
          <o:OLEObject Type="Embed" ProgID="Equation.DSMT4" ShapeID="_x0000_i1035" DrawAspect="Content" ObjectID="_1763820754" r:id="rId26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care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1140" w:dyaOrig="360">
          <v:shape id="_x0000_i1036" type="#_x0000_t75" style="width:57pt;height:18pt" o:ole="">
            <v:imagedata r:id="rId27" o:title=""/>
          </v:shape>
          <o:OLEObject Type="Embed" ProgID="Equation.DSMT4" ShapeID="_x0000_i1036" DrawAspect="Content" ObjectID="_1763820755" r:id="rId28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divizibil cu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620" w:dyaOrig="260">
          <v:shape id="_x0000_i1037" type="#_x0000_t75" style="width:30.6pt;height:12.6pt" o:ole="">
            <v:imagedata r:id="rId29" o:title=""/>
          </v:shape>
          <o:OLEObject Type="Embed" ProgID="Equation.DSMT4" ShapeID="_x0000_i1037" DrawAspect="Content" ObjectID="_1763820756" r:id="rId30"/>
        </w:objec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Aflați </w:t>
      </w:r>
      <w:r w:rsidRPr="001B4F28">
        <w:rPr>
          <w:rFonts w:ascii="Times New Roman" w:eastAsia="Times New Roman" w:hAnsi="Times New Roman" w:cs="Times New Roman"/>
          <w:position w:val="-6"/>
          <w:sz w:val="24"/>
          <w:szCs w:val="24"/>
          <w:lang w:val="ro-RO"/>
        </w:rPr>
        <w:object w:dxaOrig="639" w:dyaOrig="279">
          <v:shape id="_x0000_i1038" type="#_x0000_t75" style="width:32.4pt;height:14.4pt" o:ole="">
            <v:imagedata r:id="rId31" o:title=""/>
          </v:shape>
          <o:OLEObject Type="Embed" ProgID="Equation.DSMT4" ShapeID="_x0000_i1038" DrawAspect="Content" ObjectID="_1763820757" r:id="rId32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care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1800" w:dyaOrig="360">
          <v:shape id="_x0000_i1039" type="#_x0000_t75" style="width:90pt;height:18pt" o:ole="">
            <v:imagedata r:id="rId33" o:title=""/>
          </v:shape>
          <o:OLEObject Type="Embed" ProgID="Equation.DSMT4" ShapeID="_x0000_i1039" DrawAspect="Content" ObjectID="_1763820758" r:id="rId34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divizibil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620" w:dyaOrig="260">
          <v:shape id="_x0000_i1040" type="#_x0000_t75" style="width:30.6pt;height:12.6pt" o:ole="">
            <v:imagedata r:id="rId35" o:title=""/>
          </v:shape>
          <o:OLEObject Type="Embed" ProgID="Equation.DSMT4" ShapeID="_x0000_i1040" DrawAspect="Content" ObjectID="_1763820759" r:id="rId36"/>
        </w:objec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consideră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340" w:dyaOrig="360">
          <v:shape id="_x0000_i1041" type="#_x0000_t75" style="width:117pt;height:18pt" o:ole="">
            <v:imagedata r:id="rId37" o:title=""/>
          </v:shape>
          <o:OLEObject Type="Embed" ProgID="Equation.DSMT4" ShapeID="_x0000_i1041" DrawAspect="Content" ObjectID="_1763820760" r:id="rId38"/>
        </w:object>
      </w:r>
    </w:p>
    <w:p w:rsidR="00FE091B" w:rsidRPr="001B4F28" w:rsidRDefault="00FE091B" w:rsidP="00FE091B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Aflați </w:t>
      </w:r>
      <w:r w:rsidRPr="001B4F28">
        <w:rPr>
          <w:rFonts w:ascii="Times New Roman" w:eastAsia="Times New Roman" w:hAnsi="Times New Roman" w:cs="Times New Roman"/>
          <w:position w:val="-6"/>
          <w:sz w:val="24"/>
          <w:szCs w:val="24"/>
          <w:lang w:val="ro-RO"/>
        </w:rPr>
        <w:object w:dxaOrig="639" w:dyaOrig="279">
          <v:shape id="_x0000_i1042" type="#_x0000_t75" style="width:32.4pt;height:14.4pt" o:ole="">
            <v:imagedata r:id="rId31" o:title=""/>
          </v:shape>
          <o:OLEObject Type="Embed" ProgID="Equation.DSMT4" ShapeID="_x0000_i1042" DrawAspect="Content" ObjectID="_1763820761" r:id="rId39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care polinomul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40" w:dyaOrig="320">
          <v:shape id="_x0000_i1043" type="#_x0000_t75" style="width:12pt;height:15.6pt" o:ole="">
            <v:imagedata r:id="rId40" o:title=""/>
          </v:shape>
          <o:OLEObject Type="Embed" ProgID="Equation.DSMT4" ShapeID="_x0000_i1043" DrawAspect="Content" ObjectID="_1763820762" r:id="rId41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divizibil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560" w:dyaOrig="260">
          <v:shape id="_x0000_i1044" type="#_x0000_t75" style="width:27.6pt;height:12.6pt" o:ole="">
            <v:imagedata r:id="rId42" o:title=""/>
          </v:shape>
          <o:OLEObject Type="Embed" ProgID="Equation.DSMT4" ShapeID="_x0000_i1044" DrawAspect="Content" ObjectID="_1763820763" r:id="rId43"/>
        </w:object>
      </w:r>
    </w:p>
    <w:p w:rsidR="00FE091B" w:rsidRPr="001B4F28" w:rsidRDefault="00FE091B" w:rsidP="00FE091B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Pr="001B4F28">
        <w:rPr>
          <w:rFonts w:ascii="Times New Roman" w:eastAsia="Times New Roman" w:hAnsi="Times New Roman" w:cs="Times New Roman"/>
          <w:position w:val="-6"/>
          <w:sz w:val="24"/>
          <w:szCs w:val="24"/>
          <w:lang w:val="ro-RO"/>
        </w:rPr>
        <w:object w:dxaOrig="620" w:dyaOrig="279">
          <v:shape id="_x0000_i1045" type="#_x0000_t75" style="width:30.6pt;height:14.4pt" o:ole="">
            <v:imagedata r:id="rId44" o:title=""/>
          </v:shape>
          <o:OLEObject Type="Embed" ProgID="Equation.DSMT4" ShapeID="_x0000_i1045" DrawAspect="Content" ObjectID="_1763820764" r:id="rId45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aflați câtul împărțirii lui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40" w:dyaOrig="320">
          <v:shape id="_x0000_i1046" type="#_x0000_t75" style="width:12pt;height:15.6pt" o:ole="">
            <v:imagedata r:id="rId46" o:title=""/>
          </v:shape>
          <o:OLEObject Type="Embed" ProgID="Equation.DSMT4" ShapeID="_x0000_i1046" DrawAspect="Content" ObjectID="_1763820765" r:id="rId47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560" w:dyaOrig="260">
          <v:shape id="_x0000_i1047" type="#_x0000_t75" style="width:27.6pt;height:12.6pt" o:ole="">
            <v:imagedata r:id="rId42" o:title=""/>
          </v:shape>
          <o:OLEObject Type="Embed" ProgID="Equation.DSMT4" ShapeID="_x0000_i1047" DrawAspect="Content" ObjectID="_1763820766" r:id="rId48"/>
        </w:object>
      </w:r>
    </w:p>
    <w:p w:rsidR="00FE091B" w:rsidRPr="001B4F28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Fie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580" w:dyaOrig="360">
          <v:shape id="_x0000_i1048" type="#_x0000_t75" style="width:129pt;height:18pt" o:ole="">
            <v:imagedata r:id="rId49" o:title=""/>
          </v:shape>
          <o:OLEObject Type="Embed" ProgID="Equation.DSMT4" ShapeID="_x0000_i1048" DrawAspect="Content" ObjectID="_1763820767" r:id="rId50"/>
        </w:object>
      </w:r>
    </w:p>
    <w:p w:rsidR="00FE091B" w:rsidRPr="001B4F28" w:rsidRDefault="00FE091B" w:rsidP="00FE091B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Arătați că f este divizibil cu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560" w:dyaOrig="260">
          <v:shape id="_x0000_i1049" type="#_x0000_t75" style="width:27.6pt;height:12.6pt" o:ole="">
            <v:imagedata r:id="rId51" o:title=""/>
          </v:shape>
          <o:OLEObject Type="Embed" ProgID="Equation.DSMT4" ShapeID="_x0000_i1049" DrawAspect="Content" ObjectID="_1763820768" r:id="rId52"/>
        </w:object>
      </w:r>
    </w:p>
    <w:p w:rsidR="00FE091B" w:rsidRPr="001B4F28" w:rsidRDefault="00FE091B" w:rsidP="00FE091B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Calculați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260" w:dyaOrig="320">
          <v:shape id="_x0000_i1050" type="#_x0000_t75" style="width:113.4pt;height:15.6pt" o:ole="">
            <v:imagedata r:id="rId53" o:title=""/>
          </v:shape>
          <o:OLEObject Type="Embed" ProgID="Equation.DSMT4" ShapeID="_x0000_i1050" DrawAspect="Content" ObjectID="_1763820769" r:id="rId54"/>
        </w:object>
      </w:r>
    </w:p>
    <w:p w:rsidR="00FE091B" w:rsidRDefault="00FE091B" w:rsidP="00FE091B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Fie </w:t>
      </w:r>
      <w:r w:rsidRPr="001B4F28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659" w:dyaOrig="360">
          <v:shape id="_x0000_i1051" type="#_x0000_t75" style="width:132.6pt;height:18pt" o:ole="">
            <v:imagedata r:id="rId55" o:title=""/>
          </v:shape>
          <o:OLEObject Type="Embed" ProgID="Equation.DSMT4" ShapeID="_x0000_i1051" DrawAspect="Content" ObjectID="_1763820770" r:id="rId56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 Arătați că f nu este divizibil nici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560" w:dyaOrig="260">
          <v:shape id="_x0000_i1052" type="#_x0000_t75" style="width:27.6pt;height:12.6pt" o:ole="">
            <v:imagedata r:id="rId57" o:title=""/>
          </v:shape>
          <o:OLEObject Type="Embed" ProgID="Equation.DSMT4" ShapeID="_x0000_i1052" DrawAspect="Content" ObjectID="_1763820771" r:id="rId58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nici cu </w:t>
      </w:r>
      <w:r w:rsidRPr="001B4F28">
        <w:rPr>
          <w:rFonts w:ascii="Times New Roman" w:eastAsia="Times New Roman" w:hAnsi="Times New Roman" w:cs="Times New Roman"/>
          <w:position w:val="-4"/>
          <w:sz w:val="24"/>
          <w:szCs w:val="24"/>
          <w:lang w:val="ro-RO"/>
        </w:rPr>
        <w:object w:dxaOrig="620" w:dyaOrig="260">
          <v:shape id="_x0000_i1053" type="#_x0000_t75" style="width:30.6pt;height:12.6pt" o:ole="">
            <v:imagedata r:id="rId59" o:title=""/>
          </v:shape>
          <o:OLEObject Type="Embed" ProgID="Equation.DSMT4" ShapeID="_x0000_i1053" DrawAspect="Content" ObjectID="_1763820772" r:id="rId60"/>
        </w:object>
      </w:r>
      <w:r w:rsidRPr="001B4F2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Default="00295A0F" w:rsidP="00295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63A45" w:rsidRDefault="00D63A45" w:rsidP="00295A0F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95A0F" w:rsidRPr="002E2E31" w:rsidRDefault="00295A0F" w:rsidP="00295A0F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1" w:name="_GoBack"/>
      <w:bookmarkEnd w:id="1"/>
      <w:proofErr w:type="spellStart"/>
      <w:r w:rsidRPr="002E2E31"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Clasa</w:t>
      </w:r>
      <w:proofErr w:type="spellEnd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 XII-a</w:t>
      </w:r>
      <w:r w:rsidRPr="002E2E31"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M2</w:t>
      </w:r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filiera</w:t>
      </w:r>
      <w:proofErr w:type="spellEnd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tehnologică</w:t>
      </w:r>
      <w:proofErr w:type="spellEnd"/>
    </w:p>
    <w:p w:rsidR="00295A0F" w:rsidRPr="002E2E31" w:rsidRDefault="00295A0F" w:rsidP="00295A0F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E2E31"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Unitatea</w:t>
      </w:r>
      <w:proofErr w:type="spellEnd"/>
      <w:r w:rsidRPr="002E2E31"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 </w:t>
      </w:r>
      <w:proofErr w:type="spellStart"/>
      <w:r w:rsidRPr="002E2E31"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învățare</w:t>
      </w:r>
      <w:proofErr w:type="spellEnd"/>
      <w:r w:rsidRPr="002E2E31"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INELE DE POLINOAME CU COEFICIENȚI ÎNTR-UN CORP COMUTATIV</w:t>
      </w:r>
    </w:p>
    <w:p w:rsidR="00295A0F" w:rsidRPr="00E77D39" w:rsidRDefault="00295A0F" w:rsidP="00295A0F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Lecția</w:t>
      </w:r>
      <w:proofErr w:type="spellEnd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proofErr w:type="spellStart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Rădăcini</w:t>
      </w:r>
      <w:proofErr w:type="spellEnd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ale </w:t>
      </w:r>
      <w:proofErr w:type="spellStart"/>
      <w:r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polinoamelor</w:t>
      </w:r>
      <w:proofErr w:type="spellEnd"/>
    </w:p>
    <w:p w:rsidR="00295A0F" w:rsidRDefault="00295A0F" w:rsidP="00295A0F">
      <w:pPr>
        <w:jc w:val="center"/>
        <w:rPr>
          <w:rFonts w:ascii="Times New Roman" w:hAnsi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95A0F" w:rsidRPr="00295A0F" w:rsidRDefault="00295A0F" w:rsidP="00295A0F">
      <w:pPr>
        <w:jc w:val="center"/>
        <w:rPr>
          <w:rFonts w:ascii="Times New Roman" w:hAnsi="Times New Roman"/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95A0F">
        <w:rPr>
          <w:rFonts w:ascii="Times New Roman" w:hAnsi="Times New Roman"/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FIȘĂ DE LUCRU 4</w:t>
      </w:r>
    </w:p>
    <w:p w:rsidR="00295A0F" w:rsidRPr="00F70329" w:rsidRDefault="00295A0F" w:rsidP="00295A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Abia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așteptați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știu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!) </w:t>
      </w:r>
      <w:proofErr w:type="spellStart"/>
      <w:proofErr w:type="gram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proofErr w:type="gram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rezolvați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exerciții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hAnsi="Times New Roman" w:cs="Times New Roman"/>
        </w:rPr>
        <w:t>Să</w:t>
      </w:r>
      <w:proofErr w:type="spellEnd"/>
      <w:r w:rsidRPr="00F70329">
        <w:rPr>
          <w:rFonts w:ascii="Times New Roman" w:hAnsi="Times New Roman" w:cs="Times New Roman"/>
        </w:rPr>
        <w:t xml:space="preserve"> se </w:t>
      </w:r>
      <w:proofErr w:type="spellStart"/>
      <w:r w:rsidRPr="00F70329">
        <w:rPr>
          <w:rFonts w:ascii="Times New Roman" w:hAnsi="Times New Roman" w:cs="Times New Roman"/>
        </w:rPr>
        <w:t>arate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că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polinomul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r w:rsidRPr="00F70329">
        <w:rPr>
          <w:rFonts w:ascii="Times New Roman" w:hAnsi="Times New Roman" w:cs="Times New Roman"/>
          <w:i/>
          <w:iCs/>
        </w:rPr>
        <w:t>f</w:t>
      </w:r>
      <w:r w:rsidRPr="00F70329">
        <w:rPr>
          <w:rFonts w:ascii="Times New Roman" w:hAnsi="Times New Roman" w:cs="Times New Roman"/>
        </w:rPr>
        <w:t xml:space="preserve">  are </w:t>
      </w:r>
      <w:proofErr w:type="spellStart"/>
      <w:r w:rsidRPr="00F70329">
        <w:rPr>
          <w:rFonts w:ascii="Times New Roman" w:hAnsi="Times New Roman" w:cs="Times New Roman"/>
        </w:rPr>
        <w:t>rădăcinile</w:t>
      </w:r>
      <w:proofErr w:type="spellEnd"/>
      <w:r w:rsidRPr="00F70329">
        <w:rPr>
          <w:rFonts w:ascii="Times New Roman" w:hAnsi="Times New Roman" w:cs="Times New Roman"/>
        </w:rPr>
        <w:t xml:space="preserve"> indicate </w:t>
      </w:r>
      <w:proofErr w:type="spellStart"/>
      <w:r w:rsidRPr="00F70329">
        <w:rPr>
          <w:rFonts w:ascii="Times New Roman" w:hAnsi="Times New Roman" w:cs="Times New Roman"/>
        </w:rPr>
        <w:t>în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cazurile</w:t>
      </w:r>
      <w:proofErr w:type="spellEnd"/>
      <w:r w:rsidRPr="00F70329">
        <w:rPr>
          <w:rFonts w:ascii="Times New Roman" w:hAnsi="Times New Roman" w:cs="Times New Roman"/>
        </w:rPr>
        <w:t>:</w:t>
      </w:r>
    </w:p>
    <w:p w:rsidR="00295A0F" w:rsidRPr="00F70329" w:rsidRDefault="00295A0F" w:rsidP="00295A0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, f=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+3X+2,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=2</m:t>
        </m:r>
      </m:oMath>
      <w:r w:rsidRPr="00F70329">
        <w:rPr>
          <w:rFonts w:ascii="Times New Roman" w:eastAsiaTheme="minorEastAsia" w:hAnsi="Times New Roman" w:cs="Times New Roman"/>
        </w:rPr>
        <w:t>;</w:t>
      </w:r>
    </w:p>
    <w:p w:rsidR="00295A0F" w:rsidRPr="00F70329" w:rsidRDefault="00295A0F" w:rsidP="00295A0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f∈Q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-9X+10,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=-2;</m:t>
        </m:r>
      </m:oMath>
    </w:p>
    <w:p w:rsidR="00295A0F" w:rsidRPr="00F70329" w:rsidRDefault="00295A0F" w:rsidP="00295A0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f∈Q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f=2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+X-1,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;</m:t>
        </m:r>
      </m:oMath>
    </w:p>
    <w:p w:rsidR="00295A0F" w:rsidRPr="00F70329" w:rsidRDefault="00295A0F" w:rsidP="00295A0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f∈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3</m:t>
            </m:r>
          </m:e>
        </m:acc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2</m:t>
            </m:r>
          </m:e>
        </m:acc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4</m:t>
            </m:r>
          </m:e>
        </m:acc>
        <m:r>
          <w:rPr>
            <w:rFonts w:ascii="Cambria Math" w:hAnsi="Cambria Math" w:cs="Times New Roman"/>
          </w:rPr>
          <m:t>X-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2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hAnsi="Times New Roman" w:cs="Times New Roman"/>
        </w:rPr>
        <w:t>Să</w:t>
      </w:r>
      <w:proofErr w:type="spellEnd"/>
      <w:r w:rsidRPr="00F70329">
        <w:rPr>
          <w:rFonts w:ascii="Times New Roman" w:hAnsi="Times New Roman" w:cs="Times New Roman"/>
        </w:rPr>
        <w:t xml:space="preserve"> se determine </w:t>
      </w:r>
      <w:proofErr w:type="spellStart"/>
      <w:r w:rsidRPr="00F70329">
        <w:rPr>
          <w:rFonts w:ascii="Times New Roman" w:hAnsi="Times New Roman" w:cs="Times New Roman"/>
        </w:rPr>
        <w:t>parametrii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pentru</w:t>
      </w:r>
      <w:proofErr w:type="spellEnd"/>
      <w:r w:rsidRPr="00F70329">
        <w:rPr>
          <w:rFonts w:ascii="Times New Roman" w:hAnsi="Times New Roman" w:cs="Times New Roman"/>
        </w:rPr>
        <w:t xml:space="preserve"> care α </w:t>
      </w:r>
      <w:proofErr w:type="spellStart"/>
      <w:r w:rsidRPr="00F70329">
        <w:rPr>
          <w:rFonts w:ascii="Times New Roman" w:hAnsi="Times New Roman" w:cs="Times New Roman"/>
        </w:rPr>
        <w:t>este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soluție</w:t>
      </w:r>
      <w:proofErr w:type="spellEnd"/>
      <w:r w:rsidRPr="00F70329">
        <w:rPr>
          <w:rFonts w:ascii="Times New Roman" w:hAnsi="Times New Roman" w:cs="Times New Roman"/>
        </w:rPr>
        <w:t xml:space="preserve"> a </w:t>
      </w:r>
      <w:proofErr w:type="spellStart"/>
      <w:r w:rsidRPr="00F70329">
        <w:rPr>
          <w:rFonts w:ascii="Times New Roman" w:hAnsi="Times New Roman" w:cs="Times New Roman"/>
        </w:rPr>
        <w:t>polinoamelor</w:t>
      </w:r>
      <w:proofErr w:type="spellEnd"/>
      <w:r w:rsidRPr="00F70329">
        <w:rPr>
          <w:rFonts w:ascii="Times New Roman" w:hAnsi="Times New Roman" w:cs="Times New Roman"/>
        </w:rPr>
        <w:t>:</w:t>
      </w:r>
    </w:p>
    <w:p w:rsidR="00295A0F" w:rsidRPr="00F70329" w:rsidRDefault="00295A0F" w:rsidP="00295A0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+mX+1, f∈R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α=2</m:t>
        </m:r>
      </m:oMath>
      <w:r w:rsidRPr="00F70329">
        <w:rPr>
          <w:rFonts w:ascii="Times New Roman" w:eastAsiaTheme="minorEastAsia" w:hAnsi="Times New Roman" w:cs="Times New Roman"/>
        </w:rPr>
        <w:t>;</w:t>
      </w:r>
    </w:p>
    <w:p w:rsidR="00295A0F" w:rsidRPr="00F70329" w:rsidRDefault="00295A0F" w:rsidP="00295A0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+m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, f∈C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α=i;</m:t>
        </m:r>
      </m:oMath>
    </w:p>
    <w:p w:rsidR="00295A0F" w:rsidRPr="00F70329" w:rsidRDefault="00295A0F" w:rsidP="00295A0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+mX+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r>
          <w:rPr>
            <w:rFonts w:ascii="Cambria Math" w:hAnsi="Cambria Math" w:cs="Times New Roman"/>
          </w:rPr>
          <m:t>, f∈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α=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2</m:t>
            </m:r>
          </m:e>
        </m:acc>
      </m:oMath>
      <w:r w:rsidRPr="00F70329">
        <w:rPr>
          <w:rFonts w:ascii="Times New Roman" w:eastAsiaTheme="minorEastAsia" w:hAnsi="Times New Roman" w:cs="Times New Roman"/>
        </w:rPr>
        <w:t>;</w:t>
      </w:r>
    </w:p>
    <w:p w:rsidR="00295A0F" w:rsidRPr="00F70329" w:rsidRDefault="00295A0F" w:rsidP="00295A0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-3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+2m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m-1</m:t>
            </m:r>
          </m:e>
        </m:d>
        <m:r>
          <w:rPr>
            <w:rFonts w:ascii="Cambria Math" w:hAnsi="Cambria Math" w:cs="Times New Roman"/>
          </w:rPr>
          <m:t>X+2, f∈R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α=2;</m:t>
        </m:r>
      </m:oMath>
    </w:p>
    <w:p w:rsidR="00295A0F" w:rsidRPr="00F70329" w:rsidRDefault="00295A0F" w:rsidP="00295A0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+m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-mX-4, f∈R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, α=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F70329">
        <w:rPr>
          <w:rFonts w:ascii="Times New Roman" w:eastAsiaTheme="minorEastAsia" w:hAnsi="Times New Roman" w:cs="Times New Roman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hAnsi="Times New Roman" w:cs="Times New Roman"/>
        </w:rPr>
        <w:t>Determinați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rădăcinile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polinomului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r w:rsidRPr="00F70329">
        <w:rPr>
          <w:rFonts w:ascii="Times New Roman" w:hAnsi="Times New Roman" w:cs="Times New Roman"/>
          <w:i/>
          <w:iCs/>
        </w:rPr>
        <w:t>f</w:t>
      </w:r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și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precizați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ordinul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lor</w:t>
      </w:r>
      <w:proofErr w:type="spellEnd"/>
      <w:r w:rsidRPr="00F70329">
        <w:rPr>
          <w:rFonts w:ascii="Times New Roman" w:hAnsi="Times New Roman" w:cs="Times New Roman"/>
        </w:rPr>
        <w:t xml:space="preserve"> de </w:t>
      </w:r>
      <w:proofErr w:type="spellStart"/>
      <w:r w:rsidRPr="00F70329">
        <w:rPr>
          <w:rFonts w:ascii="Times New Roman" w:hAnsi="Times New Roman" w:cs="Times New Roman"/>
        </w:rPr>
        <w:t>multiplicitate</w:t>
      </w:r>
      <w:proofErr w:type="spellEnd"/>
      <w:r w:rsidRPr="00F70329">
        <w:rPr>
          <w:rFonts w:ascii="Times New Roman" w:hAnsi="Times New Roman" w:cs="Times New Roman"/>
        </w:rPr>
        <w:t xml:space="preserve">, </w:t>
      </w:r>
      <w:proofErr w:type="spellStart"/>
      <w:r w:rsidRPr="00F70329">
        <w:rPr>
          <w:rFonts w:ascii="Times New Roman" w:hAnsi="Times New Roman" w:cs="Times New Roman"/>
        </w:rPr>
        <w:t>dacă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</w:p>
    <w:p w:rsidR="00295A0F" w:rsidRPr="00F70329" w:rsidRDefault="00295A0F" w:rsidP="00295A0F">
      <w:pPr>
        <w:pStyle w:val="ListParagraph"/>
        <w:spacing w:after="0" w:line="360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X+1-i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X-1+i</m:t>
            </m:r>
          </m:e>
        </m:d>
        <m:r>
          <w:rPr>
            <w:rFonts w:ascii="Cambria Math" w:hAnsi="Cambria Math" w:cs="Times New Roman"/>
          </w:rPr>
          <m:t>∈C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F70329">
        <w:rPr>
          <w:rFonts w:ascii="Times New Roman" w:eastAsiaTheme="minorEastAsia" w:hAnsi="Times New Roman" w:cs="Times New Roman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hAnsi="Times New Roman" w:cs="Times New Roman"/>
        </w:rPr>
        <w:t>Să</w:t>
      </w:r>
      <w:proofErr w:type="spellEnd"/>
      <w:r w:rsidRPr="00F70329">
        <w:rPr>
          <w:rFonts w:ascii="Times New Roman" w:hAnsi="Times New Roman" w:cs="Times New Roman"/>
        </w:rPr>
        <w:t xml:space="preserve"> se determine </w:t>
      </w:r>
      <w:proofErr w:type="spellStart"/>
      <w:r w:rsidRPr="00F70329">
        <w:rPr>
          <w:rFonts w:ascii="Times New Roman" w:hAnsi="Times New Roman" w:cs="Times New Roman"/>
        </w:rPr>
        <w:t>ordinul</w:t>
      </w:r>
      <w:proofErr w:type="spellEnd"/>
      <w:r w:rsidRPr="00F70329">
        <w:rPr>
          <w:rFonts w:ascii="Times New Roman" w:hAnsi="Times New Roman" w:cs="Times New Roman"/>
        </w:rPr>
        <w:t xml:space="preserve"> de </w:t>
      </w:r>
      <w:proofErr w:type="spellStart"/>
      <w:r w:rsidRPr="00F70329">
        <w:rPr>
          <w:rFonts w:ascii="Times New Roman" w:hAnsi="Times New Roman" w:cs="Times New Roman"/>
        </w:rPr>
        <w:t>multiplicitate</w:t>
      </w:r>
      <w:proofErr w:type="spellEnd"/>
      <w:r w:rsidRPr="00F70329">
        <w:rPr>
          <w:rFonts w:ascii="Times New Roman" w:hAnsi="Times New Roman" w:cs="Times New Roman"/>
        </w:rPr>
        <w:t xml:space="preserve"> al </w:t>
      </w:r>
      <w:proofErr w:type="spellStart"/>
      <w:r w:rsidRPr="00F70329">
        <w:rPr>
          <w:rFonts w:ascii="Times New Roman" w:hAnsi="Times New Roman" w:cs="Times New Roman"/>
        </w:rPr>
        <w:t>rădăcinii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F70329">
        <w:rPr>
          <w:rFonts w:ascii="Times New Roman" w:eastAsiaTheme="minorEastAsia" w:hAnsi="Times New Roman" w:cs="Times New Roman"/>
        </w:rPr>
        <w:t xml:space="preserve"> pentru polinoamele:</w:t>
      </w:r>
    </w:p>
    <w:p w:rsidR="00295A0F" w:rsidRPr="00F70329" w:rsidRDefault="00295A0F" w:rsidP="00295A0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+11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-12X+4∈R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=1</m:t>
        </m:r>
      </m:oMath>
      <w:r w:rsidRPr="00F70329">
        <w:rPr>
          <w:rFonts w:ascii="Times New Roman" w:eastAsiaTheme="minorEastAsia" w:hAnsi="Times New Roman" w:cs="Times New Roman"/>
        </w:rPr>
        <w:t>;</w:t>
      </w:r>
    </w:p>
    <w:p w:rsidR="00295A0F" w:rsidRPr="00F70329" w:rsidRDefault="00295A0F" w:rsidP="00295A0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-4X-4∈R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=-2</m:t>
        </m:r>
      </m:oMath>
      <w:r w:rsidRPr="00F70329">
        <w:rPr>
          <w:rFonts w:ascii="Times New Roman" w:eastAsiaTheme="minorEastAsia" w:hAnsi="Times New Roman" w:cs="Times New Roman"/>
        </w:rPr>
        <w:t>;</w:t>
      </w:r>
    </w:p>
    <w:p w:rsidR="00295A0F" w:rsidRPr="00F70329" w:rsidRDefault="00295A0F" w:rsidP="00295A0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2</m:t>
            </m:r>
          </m:e>
        </m:acc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2</m:t>
            </m:r>
          </m:e>
        </m:acc>
        <m:r>
          <w:rPr>
            <w:rFonts w:ascii="Cambria Math" w:hAnsi="Cambria Math" w:cs="Times New Roman"/>
          </w:rPr>
          <m:t>X+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r>
          <w:rPr>
            <w:rFonts w:ascii="Cambria Math" w:hAnsi="Cambria Math" w:cs="Times New Roman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</m:oMath>
      <w:r w:rsidRPr="00F70329">
        <w:rPr>
          <w:rFonts w:ascii="Times New Roman" w:eastAsiaTheme="minorEastAsia" w:hAnsi="Times New Roman" w:cs="Times New Roman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F70329">
        <w:rPr>
          <w:rFonts w:ascii="Times New Roman" w:hAnsi="Times New Roman" w:cs="Times New Roman"/>
        </w:rPr>
        <w:t xml:space="preserve">Fie </w:t>
      </w:r>
      <w:proofErr w:type="gramEnd"/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+23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-28X+12</m:t>
        </m:r>
      </m:oMath>
      <w:r w:rsidRPr="00F70329">
        <w:rPr>
          <w:rFonts w:ascii="Times New Roman" w:eastAsiaTheme="minorEastAsia" w:hAnsi="Times New Roman" w:cs="Times New Roman"/>
        </w:rPr>
        <w:t xml:space="preserve">. Determinați ordinul de multiplicitate </w:t>
      </w:r>
      <w:proofErr w:type="gramStart"/>
      <w:r w:rsidRPr="00F70329">
        <w:rPr>
          <w:rFonts w:ascii="Times New Roman" w:eastAsiaTheme="minorEastAsia" w:hAnsi="Times New Roman" w:cs="Times New Roman"/>
        </w:rPr>
        <w:t>a</w:t>
      </w:r>
      <w:proofErr w:type="gramEnd"/>
      <w:r w:rsidRPr="00F70329">
        <w:rPr>
          <w:rFonts w:ascii="Times New Roman" w:eastAsiaTheme="minorEastAsia" w:hAnsi="Times New Roman" w:cs="Times New Roman"/>
        </w:rPr>
        <w:t xml:space="preserve"> rădăcinii 2 a polinomului </w:t>
      </w:r>
      <w:r w:rsidRPr="00F70329">
        <w:rPr>
          <w:rFonts w:ascii="Times New Roman" w:eastAsiaTheme="minorEastAsia" w:hAnsi="Times New Roman" w:cs="Times New Roman"/>
          <w:i/>
          <w:iCs/>
        </w:rPr>
        <w:t>f</w:t>
      </w:r>
      <w:r w:rsidRPr="00F70329">
        <w:rPr>
          <w:rFonts w:ascii="Times New Roman" w:eastAsiaTheme="minorEastAsia" w:hAnsi="Times New Roman" w:cs="Times New Roman"/>
        </w:rPr>
        <w:t xml:space="preserve">. </w:t>
      </w:r>
      <w:proofErr w:type="spellStart"/>
      <w:r w:rsidRPr="00F70329">
        <w:rPr>
          <w:rFonts w:ascii="Times New Roman" w:eastAsiaTheme="minorEastAsia" w:hAnsi="Times New Roman" w:cs="Times New Roman"/>
        </w:rPr>
        <w:t>Scrieți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descompunerea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în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factori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de </w:t>
      </w:r>
      <w:proofErr w:type="spellStart"/>
      <w:r w:rsidRPr="00F70329">
        <w:rPr>
          <w:rFonts w:ascii="Times New Roman" w:eastAsiaTheme="minorEastAsia" w:hAnsi="Times New Roman" w:cs="Times New Roman"/>
        </w:rPr>
        <w:t>gradul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întâi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a </w:t>
      </w:r>
      <w:proofErr w:type="spellStart"/>
      <w:r w:rsidRPr="00F70329">
        <w:rPr>
          <w:rFonts w:ascii="Times New Roman" w:eastAsiaTheme="minorEastAsia" w:hAnsi="Times New Roman" w:cs="Times New Roman"/>
        </w:rPr>
        <w:t>polinomului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r w:rsidRPr="00F70329">
        <w:rPr>
          <w:rFonts w:ascii="Times New Roman" w:eastAsiaTheme="minorEastAsia" w:hAnsi="Times New Roman" w:cs="Times New Roman"/>
          <w:i/>
          <w:iCs/>
        </w:rPr>
        <w:t>f</w:t>
      </w:r>
      <w:r w:rsidRPr="00F70329">
        <w:rPr>
          <w:rFonts w:ascii="Times New Roman" w:eastAsiaTheme="minorEastAsia" w:hAnsi="Times New Roman" w:cs="Times New Roman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F70329">
        <w:rPr>
          <w:rFonts w:ascii="Times New Roman" w:eastAsiaTheme="minorEastAsia" w:hAnsi="Times New Roman" w:cs="Times New Roman"/>
        </w:rPr>
        <w:t xml:space="preserve">Fie </w:t>
      </w:r>
      <m:oMath>
        <m:r>
          <w:rPr>
            <w:rFonts w:ascii="Cambria Math" w:eastAsiaTheme="minorEastAsia" w:hAnsi="Cambria Math" w:cs="Times New Roman"/>
          </w:rPr>
          <m:t>f=a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+1∈Q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Pr="00F70329">
        <w:rPr>
          <w:rFonts w:ascii="Times New Roman" w:eastAsiaTheme="minorEastAsia" w:hAnsi="Times New Roman" w:cs="Times New Roman"/>
        </w:rPr>
        <w:t xml:space="preserve"> Să se determine </w:t>
      </w:r>
      <m:oMath>
        <m:r>
          <w:rPr>
            <w:rFonts w:ascii="Cambria Math" w:eastAsiaTheme="minorEastAsia" w:hAnsi="Cambria Math" w:cs="Times New Roman"/>
          </w:rPr>
          <m:t>a, b∈Q</m:t>
        </m:r>
      </m:oMath>
      <w:r w:rsidRPr="00F70329">
        <w:rPr>
          <w:rFonts w:ascii="Times New Roman" w:eastAsiaTheme="minorEastAsia" w:hAnsi="Times New Roman" w:cs="Times New Roman"/>
        </w:rPr>
        <w:t xml:space="preserve"> astfel </w:t>
      </w:r>
      <w:proofErr w:type="gramStart"/>
      <w:r w:rsidRPr="00F70329">
        <w:rPr>
          <w:rFonts w:ascii="Times New Roman" w:eastAsiaTheme="minorEastAsia" w:hAnsi="Times New Roman" w:cs="Times New Roman"/>
        </w:rPr>
        <w:t xml:space="preserve">încât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f⋮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F70329">
        <w:rPr>
          <w:rFonts w:ascii="Times New Roman" w:eastAsiaTheme="minorEastAsia" w:hAnsi="Times New Roman" w:cs="Times New Roman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eastAsiaTheme="minorEastAsia" w:hAnsi="Times New Roman" w:cs="Times New Roman"/>
        </w:rPr>
        <w:t>Să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se determine </w:t>
      </w:r>
      <w:proofErr w:type="spellStart"/>
      <w:r w:rsidRPr="00F70329">
        <w:rPr>
          <w:rFonts w:ascii="Times New Roman" w:eastAsiaTheme="minorEastAsia" w:hAnsi="Times New Roman" w:cs="Times New Roman"/>
        </w:rPr>
        <w:t>parametrii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reali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r w:rsidRPr="00F70329">
        <w:rPr>
          <w:rFonts w:ascii="Times New Roman" w:eastAsiaTheme="minorEastAsia" w:hAnsi="Times New Roman" w:cs="Times New Roman"/>
          <w:i/>
          <w:iCs/>
        </w:rPr>
        <w:t>a</w:t>
      </w:r>
      <w:r w:rsidRPr="00F70329">
        <w:rPr>
          <w:rFonts w:ascii="Times New Roman" w:eastAsiaTheme="minorEastAsia" w:hAnsi="Times New Roman" w:cs="Times New Roman"/>
        </w:rPr>
        <w:t xml:space="preserve">, </w:t>
      </w:r>
      <w:r w:rsidRPr="00F70329">
        <w:rPr>
          <w:rFonts w:ascii="Times New Roman" w:eastAsiaTheme="minorEastAsia" w:hAnsi="Times New Roman" w:cs="Times New Roman"/>
          <w:i/>
          <w:iCs/>
        </w:rPr>
        <w:t>b</w:t>
      </w:r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și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r w:rsidRPr="00F70329">
        <w:rPr>
          <w:rFonts w:ascii="Times New Roman" w:eastAsiaTheme="minorEastAsia" w:hAnsi="Times New Roman" w:cs="Times New Roman"/>
          <w:i/>
          <w:iCs/>
        </w:rPr>
        <w:t>c</w:t>
      </w:r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astfel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încât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70329">
        <w:rPr>
          <w:rFonts w:ascii="Times New Roman" w:eastAsiaTheme="minorEastAsia" w:hAnsi="Times New Roman" w:cs="Times New Roman"/>
        </w:rPr>
        <w:t>polinomul</w:t>
      </w:r>
      <w:proofErr w:type="spellEnd"/>
      <w:r w:rsidRPr="00F7032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a-1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b+2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+X+c-3</m:t>
        </m:r>
      </m:oMath>
      <w:r w:rsidRPr="00F70329">
        <w:rPr>
          <w:rFonts w:ascii="Times New Roman" w:eastAsiaTheme="minorEastAsia" w:hAnsi="Times New Roman" w:cs="Times New Roman"/>
        </w:rPr>
        <w:t xml:space="preserve"> să admită rădăcina </w:t>
      </w:r>
      <w:proofErr w:type="gramStart"/>
      <w:r w:rsidRPr="00F70329">
        <w:rPr>
          <w:rFonts w:ascii="Times New Roman" w:eastAsiaTheme="minorEastAsia" w:hAnsi="Times New Roman" w:cs="Times New Roman"/>
        </w:rPr>
        <w:t xml:space="preserve">triplă </w:t>
      </w:r>
      <w:proofErr w:type="gramEnd"/>
      <m:oMath>
        <m:r>
          <w:rPr>
            <w:rFonts w:ascii="Cambria Math" w:eastAsiaTheme="minorEastAsia" w:hAnsi="Cambria Math" w:cs="Times New Roman"/>
          </w:rPr>
          <m:t>x=1</m:t>
        </m:r>
      </m:oMath>
      <w:r w:rsidRPr="00F70329">
        <w:rPr>
          <w:rFonts w:ascii="Times New Roman" w:eastAsiaTheme="minorEastAsia" w:hAnsi="Times New Roman" w:cs="Times New Roman"/>
        </w:rPr>
        <w:t>.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hAnsi="Times New Roman" w:cs="Times New Roman"/>
        </w:rPr>
        <w:t>Formulați</w:t>
      </w:r>
      <w:proofErr w:type="spellEnd"/>
      <w:r w:rsidRPr="00F70329">
        <w:rPr>
          <w:rFonts w:ascii="Times New Roman" w:hAnsi="Times New Roman" w:cs="Times New Roman"/>
        </w:rPr>
        <w:t xml:space="preserve"> o </w:t>
      </w:r>
      <w:proofErr w:type="spellStart"/>
      <w:r w:rsidRPr="00F70329">
        <w:rPr>
          <w:rFonts w:ascii="Times New Roman" w:hAnsi="Times New Roman" w:cs="Times New Roman"/>
        </w:rPr>
        <w:t>problemă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asemănătoare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problemei</w:t>
      </w:r>
      <w:proofErr w:type="spellEnd"/>
      <w:r w:rsidRPr="00F70329">
        <w:rPr>
          <w:rFonts w:ascii="Times New Roman" w:hAnsi="Times New Roman" w:cs="Times New Roman"/>
        </w:rPr>
        <w:t xml:space="preserve"> 7) </w:t>
      </w:r>
      <w:proofErr w:type="spellStart"/>
      <w:r w:rsidRPr="00F70329">
        <w:rPr>
          <w:rFonts w:ascii="Times New Roman" w:hAnsi="Times New Roman" w:cs="Times New Roman"/>
        </w:rPr>
        <w:t>și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rezolvați</w:t>
      </w:r>
      <w:proofErr w:type="spellEnd"/>
      <w:r w:rsidRPr="00F70329">
        <w:rPr>
          <w:rFonts w:ascii="Times New Roman" w:hAnsi="Times New Roman" w:cs="Times New Roman"/>
        </w:rPr>
        <w:t xml:space="preserve">-o </w:t>
      </w:r>
      <w:proofErr w:type="spellStart"/>
      <w:r w:rsidRPr="00F70329">
        <w:rPr>
          <w:rFonts w:ascii="Times New Roman" w:hAnsi="Times New Roman" w:cs="Times New Roman"/>
        </w:rPr>
        <w:t>utilizând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derivatele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unui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polinom</w:t>
      </w:r>
      <w:proofErr w:type="spellEnd"/>
      <w:r w:rsidRPr="00F70329">
        <w:rPr>
          <w:rFonts w:ascii="Times New Roman" w:hAnsi="Times New Roman" w:cs="Times New Roman"/>
        </w:rPr>
        <w:t xml:space="preserve">. </w:t>
      </w:r>
    </w:p>
    <w:p w:rsidR="00295A0F" w:rsidRPr="00F70329" w:rsidRDefault="00295A0F" w:rsidP="00295A0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F70329">
        <w:rPr>
          <w:rFonts w:ascii="Times New Roman" w:hAnsi="Times New Roman" w:cs="Times New Roman"/>
        </w:rPr>
        <w:t>Să</w:t>
      </w:r>
      <w:proofErr w:type="spellEnd"/>
      <w:r w:rsidRPr="00F70329">
        <w:rPr>
          <w:rFonts w:ascii="Times New Roman" w:hAnsi="Times New Roman" w:cs="Times New Roman"/>
        </w:rPr>
        <w:t xml:space="preserve"> se determine </w:t>
      </w:r>
      <w:proofErr w:type="spellStart"/>
      <w:r w:rsidRPr="00F70329">
        <w:rPr>
          <w:rFonts w:ascii="Times New Roman" w:hAnsi="Times New Roman" w:cs="Times New Roman"/>
        </w:rPr>
        <w:t>parametrii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reali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r w:rsidRPr="00F70329">
        <w:rPr>
          <w:rFonts w:ascii="Times New Roman" w:hAnsi="Times New Roman" w:cs="Times New Roman"/>
          <w:i/>
          <w:iCs/>
        </w:rPr>
        <w:t>a</w:t>
      </w:r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și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r w:rsidRPr="00F70329">
        <w:rPr>
          <w:rFonts w:ascii="Times New Roman" w:hAnsi="Times New Roman" w:cs="Times New Roman"/>
          <w:i/>
          <w:iCs/>
        </w:rPr>
        <w:t>b</w:t>
      </w:r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astfel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încât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w:proofErr w:type="spellStart"/>
      <w:r w:rsidRPr="00F70329">
        <w:rPr>
          <w:rFonts w:ascii="Times New Roman" w:hAnsi="Times New Roman" w:cs="Times New Roman"/>
        </w:rPr>
        <w:t>polinomul</w:t>
      </w:r>
      <w:proofErr w:type="spellEnd"/>
      <w:r w:rsidRPr="00F7032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-aX+b</m:t>
        </m:r>
      </m:oMath>
      <w:r w:rsidRPr="00F70329">
        <w:rPr>
          <w:rFonts w:ascii="Times New Roman" w:eastAsiaTheme="minorEastAsia" w:hAnsi="Times New Roman" w:cs="Times New Roman"/>
        </w:rPr>
        <w:t xml:space="preserve"> are rădăcina </w:t>
      </w:r>
      <w:proofErr w:type="gramStart"/>
      <w:r w:rsidRPr="00F70329">
        <w:rPr>
          <w:rFonts w:ascii="Times New Roman" w:eastAsiaTheme="minorEastAsia" w:hAnsi="Times New Roman" w:cs="Times New Roman"/>
        </w:rPr>
        <w:t xml:space="preserve">dublă </w:t>
      </w:r>
      <w:proofErr w:type="gramEnd"/>
      <m:oMath>
        <m:r>
          <w:rPr>
            <w:rFonts w:ascii="Cambria Math" w:eastAsiaTheme="minorEastAsia" w:hAnsi="Cambria Math" w:cs="Times New Roman"/>
          </w:rPr>
          <m:t>x=-3</m:t>
        </m:r>
      </m:oMath>
      <w:r w:rsidRPr="00F70329">
        <w:rPr>
          <w:rFonts w:ascii="Times New Roman" w:eastAsiaTheme="minorEastAsia" w:hAnsi="Times New Roman" w:cs="Times New Roman"/>
        </w:rPr>
        <w:t>. Să se determine celelalte rădăcini.</w:t>
      </w:r>
    </w:p>
    <w:p w:rsidR="00295A0F" w:rsidRDefault="00295A0F" w:rsidP="00295A0F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:rsidR="00295A0F" w:rsidRPr="00F70329" w:rsidRDefault="00295A0F" w:rsidP="00295A0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proofErr w:type="gram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proofErr w:type="gram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necăjiți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prea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tare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dacă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nu am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avut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timp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rezolvăm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toate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295A0F" w:rsidRPr="00295A0F" w:rsidRDefault="00295A0F" w:rsidP="00295A0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Sigur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veți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termina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singuri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acasă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70329">
        <w:rPr>
          <w:rFonts w:ascii="Times New Roman" w:hAnsi="Times New Roman" w:cs="Times New Roman"/>
          <w:b/>
          <w:bCs/>
          <w:sz w:val="24"/>
          <w:szCs w:val="24"/>
        </w:rPr>
        <w:t>Succes</w:t>
      </w:r>
      <w:proofErr w:type="spellEnd"/>
      <w:r w:rsidRPr="00F7032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E091B" w:rsidRPr="002E2E31" w:rsidRDefault="00295A0F" w:rsidP="009A481B">
      <w:pPr>
        <w:spacing w:after="0"/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lastRenderedPageBreak/>
        <w:t xml:space="preserve">   </w:t>
      </w:r>
      <w:r w:rsidR="00FE091B"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E091B" w:rsidRPr="002E2E31"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Clasa</w:t>
      </w:r>
      <w:r w:rsidR="00FE091B"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 XII-a</w:t>
      </w:r>
      <w:r w:rsidR="00FE091B" w:rsidRPr="002E2E31"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M2</w:t>
      </w:r>
      <w:r w:rsidR="00FE091B"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filiera tehnologică</w:t>
      </w:r>
    </w:p>
    <w:p w:rsidR="00FE091B" w:rsidRPr="002E2E31" w:rsidRDefault="00FE091B" w:rsidP="009A481B">
      <w:pPr>
        <w:spacing w:after="0"/>
        <w:jc w:val="center"/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E2E31"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Unitatea de învățare: INELE DE POLINOAME CU COEFICIENȚI ÎNTR-UN CORP COMUTATIV</w:t>
      </w:r>
    </w:p>
    <w:p w:rsidR="00FE091B" w:rsidRPr="00E77D39" w:rsidRDefault="00FE091B" w:rsidP="009A481B">
      <w:pPr>
        <w:spacing w:after="0"/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color w:val="0070C0"/>
          <w:sz w:val="24"/>
          <w:szCs w:val="2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Lecția: Relațiile lui Viete</w:t>
      </w:r>
    </w:p>
    <w:p w:rsidR="00FE091B" w:rsidRPr="0005069C" w:rsidRDefault="00FE091B" w:rsidP="00C04C64">
      <w:pPr>
        <w:jc w:val="center"/>
        <w:rPr>
          <w:rFonts w:ascii="Times New Roman" w:hAnsi="Times New Roman"/>
          <w:sz w:val="28"/>
          <w:szCs w:val="28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5069C">
        <w:rPr>
          <w:rFonts w:ascii="Times New Roman" w:hAnsi="Times New Roman"/>
          <w:sz w:val="28"/>
          <w:szCs w:val="28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FIȘĂ DE LUCRU</w:t>
      </w:r>
      <w:r>
        <w:rPr>
          <w:rFonts w:ascii="Times New Roman" w:hAnsi="Times New Roman"/>
          <w:sz w:val="28"/>
          <w:szCs w:val="28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5</w:t>
      </w:r>
    </w:p>
    <w:p w:rsidR="00FE091B" w:rsidRPr="002E2E31" w:rsidRDefault="00FE091B" w:rsidP="0005069C">
      <w:pPr>
        <w:jc w:val="center"/>
        <w:rPr>
          <w:rFonts w:ascii="Times New Roman" w:hAnsi="Times New Roman"/>
          <w:color w:val="7030A0"/>
          <w:sz w:val="24"/>
          <w:szCs w:val="24"/>
          <w:lang w:val="ro-RO"/>
        </w:rPr>
      </w:pPr>
      <w:r w:rsidRPr="002E2E31">
        <w:rPr>
          <w:rFonts w:ascii="Times New Roman" w:hAnsi="Times New Roman"/>
          <w:color w:val="7030A0"/>
          <w:sz w:val="24"/>
          <w:szCs w:val="24"/>
          <w:lang w:val="ro-RO"/>
        </w:rPr>
        <w:t>EXERSARE</w:t>
      </w:r>
    </w:p>
    <w:p w:rsidR="00FE091B" w:rsidRDefault="00FE091B" w:rsidP="00FE091B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Fie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rădăcinile polinomului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+2x-3</m:t>
        </m:r>
      </m:oMath>
      <w:r>
        <w:rPr>
          <w:rFonts w:ascii="Times New Roman" w:hAnsi="Times New Roman"/>
          <w:sz w:val="24"/>
          <w:szCs w:val="24"/>
          <w:lang w:val="ro-RO"/>
        </w:rPr>
        <w:t>. Demonstrați că:</w:t>
      </w:r>
    </w:p>
    <w:p w:rsidR="00FE091B" w:rsidRDefault="00FE091B" w:rsidP="00E5612E">
      <w:pPr>
        <w:pStyle w:val="ListParagrap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= 3(x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).</w:t>
      </w:r>
    </w:p>
    <w:p w:rsidR="00FE091B" w:rsidRDefault="00FE091B" w:rsidP="00FE091B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consideră polinomul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m+1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-mx+3, m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 xml:space="preserve">∈R, </m:t>
        </m:r>
      </m:oMath>
      <w:r>
        <w:rPr>
          <w:rFonts w:ascii="Times New Roman" w:hAnsi="Times New Roman"/>
          <w:sz w:val="24"/>
          <w:szCs w:val="24"/>
          <w:lang w:val="ro-RO"/>
        </w:rPr>
        <w:t>iar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rădăcinile sale. Determinați valoarea lui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, dacă: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 +</w:t>
      </w:r>
      <w:r>
        <w:rPr>
          <w:rFonts w:ascii="Times New Roman" w:hAnsi="Times New Roman"/>
          <w:sz w:val="24"/>
          <w:szCs w:val="24"/>
          <w:lang w:val="ro-RO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= 2023.</w:t>
      </w:r>
    </w:p>
    <w:p w:rsidR="00FE091B" w:rsidRDefault="00FE091B" w:rsidP="00FE091B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Fie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+11x-6∈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>
        <w:rPr>
          <w:rFonts w:ascii="Times New Roman" w:hAnsi="Times New Roman"/>
          <w:sz w:val="24"/>
          <w:szCs w:val="24"/>
          <w:lang w:val="ro-RO"/>
        </w:rPr>
        <w:t>Dacă notăm cu 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rădăcinile polinomului, să se calculeze:</w:t>
      </w:r>
    </w:p>
    <w:p w:rsidR="00FE091B" w:rsidRDefault="00FE091B" w:rsidP="007260C7">
      <w:pPr>
        <w:pStyle w:val="ListParagraph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>S=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3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ro-RO"/>
            </w:rPr>
            <m:t>.</m:t>
          </m:r>
        </m:oMath>
      </m:oMathPara>
    </w:p>
    <w:p w:rsidR="00FE091B" w:rsidRDefault="00FE091B" w:rsidP="00FE091B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-2x+a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Determinați numărul real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, dacă rădăcimile sale 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verifică relația:</w:t>
      </w:r>
    </w:p>
    <w:p w:rsidR="00FE091B" w:rsidRDefault="00D63A45" w:rsidP="007260C7">
      <w:pPr>
        <w:pStyle w:val="ListParagraph"/>
        <w:jc w:val="center"/>
        <w:rPr>
          <w:rFonts w:ascii="Times New Roman" w:hAnsi="Times New Roman"/>
          <w:sz w:val="24"/>
          <w:szCs w:val="24"/>
          <w:lang w:val="ro-RO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>.</m:t>
          </m:r>
        </m:oMath>
      </m:oMathPara>
    </w:p>
    <w:p w:rsidR="00FE091B" w:rsidRPr="007260C7" w:rsidRDefault="00FE091B" w:rsidP="00FE091B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color w:val="7030A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polinomul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-5x-6∈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>
        <w:rPr>
          <w:rFonts w:ascii="Times New Roman" w:hAnsi="Times New Roman"/>
          <w:sz w:val="24"/>
          <w:szCs w:val="24"/>
          <w:lang w:val="ro-RO"/>
        </w:rPr>
        <w:t>Dacă notăm cu 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rădăcinile sale, să se calculeze determinantul:</w:t>
      </w:r>
    </w:p>
    <w:p w:rsidR="00FE091B" w:rsidRPr="000202C2" w:rsidRDefault="00FE091B" w:rsidP="000202C2">
      <w:pPr>
        <w:pStyle w:val="ListParagraph"/>
        <w:jc w:val="center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>D=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o-RO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.</m:t>
          </m:r>
        </m:oMath>
      </m:oMathPara>
    </w:p>
    <w:p w:rsidR="00FE091B" w:rsidRDefault="00FE091B" w:rsidP="0005069C">
      <w:pPr>
        <w:jc w:val="center"/>
        <w:rPr>
          <w:rFonts w:ascii="Times New Roman" w:hAnsi="Times New Roman"/>
          <w:color w:val="7030A0"/>
          <w:sz w:val="24"/>
          <w:szCs w:val="24"/>
          <w:lang w:val="ro-RO"/>
        </w:rPr>
      </w:pPr>
      <w:r w:rsidRPr="002E2E31">
        <w:rPr>
          <w:rFonts w:ascii="Times New Roman" w:hAnsi="Times New Roman"/>
          <w:color w:val="7030A0"/>
          <w:sz w:val="24"/>
          <w:szCs w:val="24"/>
          <w:lang w:val="ro-RO"/>
        </w:rPr>
        <w:t>APROFUNDARE</w:t>
      </w:r>
    </w:p>
    <w:p w:rsidR="00FE091B" w:rsidRDefault="00FE091B" w:rsidP="00FE091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8x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-3x+1∈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Să se determine rădăcinile polinomului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 xml:space="preserve">f </w:t>
      </w:r>
      <w:r>
        <w:rPr>
          <w:rFonts w:ascii="Times New Roman" w:hAnsi="Times New Roman"/>
          <w:sz w:val="24"/>
          <w:szCs w:val="24"/>
          <w:lang w:val="ro-RO"/>
        </w:rPr>
        <w:t>știind că ele sunt în progresie aritmetică.</w:t>
      </w:r>
    </w:p>
    <w:p w:rsidR="00FE091B" w:rsidRDefault="00FE091B" w:rsidP="00FE091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-x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-x+n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∈C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Să se determine parametrii reali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 xml:space="preserve">n </w:t>
      </w:r>
      <w:r>
        <w:rPr>
          <w:rFonts w:ascii="Times New Roman" w:hAnsi="Times New Roman"/>
          <w:sz w:val="24"/>
          <w:szCs w:val="24"/>
          <w:lang w:val="ro-RO"/>
        </w:rPr>
        <w:t xml:space="preserve">astfel încât polinomul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f</w:t>
      </w:r>
      <w:r>
        <w:rPr>
          <w:rFonts w:ascii="Times New Roman" w:hAnsi="Times New Roman"/>
          <w:sz w:val="24"/>
          <w:szCs w:val="24"/>
          <w:lang w:val="ro-RO"/>
        </w:rPr>
        <w:t xml:space="preserve"> să aibă rădăcină dublă pe 1 și apoi să se găsească și celelalte două rădăcini.</w:t>
      </w:r>
    </w:p>
    <w:p w:rsidR="00FE091B" w:rsidRDefault="00FE091B" w:rsidP="00FE091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Să se afle rădăcinile polinomului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f=3x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 xml:space="preserve">-18x+8 </m:t>
        </m:r>
      </m:oMath>
      <w:r>
        <w:rPr>
          <w:rFonts w:ascii="Times New Roman" w:hAnsi="Times New Roman"/>
          <w:sz w:val="24"/>
          <w:szCs w:val="24"/>
          <w:lang w:val="ro-RO"/>
        </w:rPr>
        <w:t>știind că între rădăcinile sale există relația: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+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 xml:space="preserve">2 </w:t>
      </w:r>
      <w:r>
        <w:rPr>
          <w:rFonts w:ascii="Times New Roman" w:hAnsi="Times New Roman"/>
          <w:sz w:val="24"/>
          <w:szCs w:val="24"/>
          <w:lang w:val="ro-RO"/>
        </w:rPr>
        <w:t>= - 3.</w:t>
      </w:r>
    </w:p>
    <w:p w:rsidR="00FE091B" w:rsidRDefault="00FE091B" w:rsidP="00FE091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+12x-m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∈C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.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Fie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rădăcinile sale, demonstrați că:</w:t>
      </w:r>
    </w:p>
    <w:p w:rsidR="00FE091B" w:rsidRPr="00F757A8" w:rsidRDefault="00D63A45" w:rsidP="00830B33">
      <w:pPr>
        <w:pStyle w:val="ListParagraph"/>
        <w:rPr>
          <w:rFonts w:ascii="Times New Roman" w:hAnsi="Times New Roman"/>
          <w:sz w:val="24"/>
          <w:szCs w:val="24"/>
          <w:lang w:val="ro-RO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>=0.</m:t>
          </m:r>
        </m:oMath>
      </m:oMathPara>
    </w:p>
    <w:p w:rsidR="00FE091B" w:rsidRDefault="00FE091B" w:rsidP="00FE091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consideră polinomul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+12x-m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∈C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. Să se afle numărul real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, dacă toate rădăcinile polinomului sunt reale.</w:t>
      </w:r>
    </w:p>
    <w:p w:rsidR="00FE091B" w:rsidRDefault="00FE091B" w:rsidP="00FE091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mx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+3x-1∈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 xml:space="preserve"> număr real nenul. Fie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, x</w:t>
      </w:r>
      <w:r>
        <w:rPr>
          <w:rFonts w:ascii="Times New Roman" w:hAnsi="Times New Roman"/>
          <w:sz w:val="24"/>
          <w:szCs w:val="24"/>
          <w:vertAlign w:val="subscript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rădăcinile sale</w:t>
      </w:r>
    </w:p>
    <w:p w:rsidR="00FE091B" w:rsidRDefault="00FE091B" w:rsidP="00FE091B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Demonstrați că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  <w:lang w:val="ro-RO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  <w:lang w:val="ro-RO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3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  <w:lang w:val="ro-RO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ro-RO"/>
          </w:rPr>
          <m:t>.</m:t>
        </m:r>
      </m:oMath>
    </w:p>
    <w:p w:rsidR="00FE091B" w:rsidRDefault="00FE091B" w:rsidP="00FE091B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Demonstrați că valoarea expresiei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  <w:lang w:val="ro-RO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  <w:lang w:val="ro-RO"/>
        </w:rPr>
        <w:t xml:space="preserve"> nu depinde de 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>m</w:t>
      </w:r>
    </w:p>
    <w:p w:rsidR="00FE091B" w:rsidRPr="006D1DCA" w:rsidRDefault="00FE091B" w:rsidP="006D1DC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Demonstrați că polinomul</w:t>
      </w:r>
      <w:r w:rsidRPr="000B135A">
        <w:rPr>
          <w:rFonts w:ascii="Times New Roman" w:hAnsi="Times New Roman"/>
          <w:i/>
          <w:sz w:val="24"/>
          <w:szCs w:val="24"/>
          <w:lang w:val="ro-RO"/>
        </w:rPr>
        <w:t xml:space="preserve"> f</w:t>
      </w:r>
      <w:r>
        <w:rPr>
          <w:rFonts w:ascii="Times New Roman" w:hAnsi="Times New Roman"/>
          <w:sz w:val="24"/>
          <w:szCs w:val="24"/>
          <w:lang w:val="ro-RO"/>
        </w:rPr>
        <w:t xml:space="preserve"> nu are toate rădăcinile reale.</w:t>
      </w:r>
    </w:p>
    <w:p w:rsidR="00FE091B" w:rsidRDefault="00FE091B" w:rsidP="009E1781">
      <w:pPr>
        <w:spacing w:line="360" w:lineRule="auto"/>
        <w:jc w:val="center"/>
        <w:rPr>
          <w:b/>
        </w:rPr>
      </w:pPr>
    </w:p>
    <w:p w:rsidR="00FE091B" w:rsidRPr="0014559D" w:rsidRDefault="00FE091B" w:rsidP="006D1DCA">
      <w:pPr>
        <w:shd w:val="clear" w:color="auto" w:fill="DEEAF6" w:themeFill="accent1" w:themeFillTint="33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</w:rPr>
      </w:pPr>
      <w:r w:rsidRPr="0014559D">
        <w:rPr>
          <w:rFonts w:ascii="TimesNewRomanPS-BoldMT" w:hAnsi="TimesNewRomanPS-BoldMT" w:cs="TimesNewRomanPS-BoldMT"/>
          <w:b/>
          <w:bCs/>
        </w:rPr>
        <w:lastRenderedPageBreak/>
        <w:t>Clasa a XII-a – M2 (profil tehnologic) 3 ore/săptămână</w:t>
      </w:r>
    </w:p>
    <w:p w:rsidR="00FE091B" w:rsidRPr="0014559D" w:rsidRDefault="00FE091B" w:rsidP="006D1DCA">
      <w:pPr>
        <w:shd w:val="clear" w:color="auto" w:fill="DEEAF6" w:themeFill="accent1" w:themeFillTint="33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fr-FR"/>
        </w:rPr>
      </w:pPr>
      <w:r w:rsidRPr="0014559D">
        <w:rPr>
          <w:rFonts w:ascii="TimesNewRomanPS-BoldMT" w:hAnsi="TimesNewRomanPS-BoldMT" w:cs="TimesNewRomanPS-BoldMT"/>
          <w:b/>
          <w:bCs/>
        </w:rPr>
        <w:t>Unitatea de învățare: Inele de polinoame cu coeficienți într-un corp comutativ</w:t>
      </w:r>
    </w:p>
    <w:p w:rsidR="00FE091B" w:rsidRPr="0014559D" w:rsidRDefault="00FE091B" w:rsidP="006D1DCA">
      <w:pPr>
        <w:shd w:val="clear" w:color="auto" w:fill="DEEAF6" w:themeFill="accent1" w:themeFillTint="33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val="fr-FR"/>
        </w:rPr>
      </w:pPr>
      <w:r w:rsidRPr="0014559D">
        <w:rPr>
          <w:rFonts w:ascii="TimesNewRomanPS-BoldMT" w:hAnsi="TimesNewRomanPS-BoldMT" w:cs="TimesNewRomanPS-BoldMT"/>
          <w:b/>
          <w:bCs/>
        </w:rPr>
        <w:t xml:space="preserve">Lecția </w:t>
      </w:r>
      <w:r>
        <w:rPr>
          <w:rFonts w:ascii="TimesNewRomanPS-BoldMT" w:hAnsi="TimesNewRomanPS-BoldMT" w:cs="TimesNewRomanPS-BoldMT"/>
          <w:b/>
          <w:bCs/>
        </w:rPr>
        <w:t>: Polinoame. Aplicații</w:t>
      </w:r>
    </w:p>
    <w:p w:rsidR="00FE091B" w:rsidRDefault="00FE091B" w:rsidP="00F53AEE">
      <w:pPr>
        <w:spacing w:line="360" w:lineRule="auto"/>
        <w:ind w:left="426"/>
      </w:pPr>
    </w:p>
    <w:p w:rsidR="00FE091B" w:rsidRPr="00295A0F" w:rsidRDefault="00FE091B" w:rsidP="00F53AEE">
      <w:pPr>
        <w:spacing w:line="36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A0F">
        <w:rPr>
          <w:rFonts w:ascii="Times New Roman" w:hAnsi="Times New Roman" w:cs="Times New Roman"/>
          <w:b/>
          <w:i/>
          <w:sz w:val="24"/>
          <w:szCs w:val="24"/>
        </w:rPr>
        <w:t>Fișă de lucru 6</w:t>
      </w:r>
    </w:p>
    <w:p w:rsidR="00FE091B" w:rsidRPr="006D1DCA" w:rsidRDefault="00FE091B" w:rsidP="00F53AEE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calculeze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câtul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împărţirii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54" type="#_x0000_t75" style="width:153pt;height:18pt" o:ole="">
            <v:imagedata r:id="rId61" o:title=""/>
          </v:shape>
          <o:OLEObject Type="Embed" ProgID="Equation.3" ShapeID="_x0000_i1054" DrawAspect="Content" ObjectID="_1763820773" r:id="rId62"/>
        </w:object>
      </w:r>
      <w:r w:rsidRPr="006D1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700" w:dyaOrig="360">
          <v:shape id="_x0000_i1055" type="#_x0000_t75" style="width:85.8pt;height:18pt" o:ole="">
            <v:imagedata r:id="rId63" o:title=""/>
          </v:shape>
          <o:OLEObject Type="Embed" ProgID="Equation.3" ShapeID="_x0000_i1055" DrawAspect="Content" ObjectID="_1763820774" r:id="rId64"/>
        </w:object>
      </w:r>
      <w:r w:rsidRPr="006D1D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56" type="#_x0000_t75" style="width:62.4pt;height:17.4pt" o:ole="">
            <v:imagedata r:id="rId65" o:title=""/>
          </v:shape>
          <o:OLEObject Type="Embed" ProgID="Equation.3" ShapeID="_x0000_i1056" DrawAspect="Content" ObjectID="_1763820775" r:id="rId66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polinoamele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57" type="#_x0000_t75" style="width:62.4pt;height:17.4pt" o:ole="">
            <v:imagedata r:id="rId67" o:title=""/>
          </v:shape>
          <o:OLEObject Type="Embed" ProgID="Equation.3" ShapeID="_x0000_i1057" DrawAspect="Content" ObjectID="_1763820776" r:id="rId68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159" w:dyaOrig="360">
          <v:shape id="_x0000_i1058" type="#_x0000_t75" style="width:158.4pt;height:18pt" o:ole="">
            <v:imagedata r:id="rId69" o:title=""/>
          </v:shape>
          <o:OLEObject Type="Embed" ProgID="Equation.3" ShapeID="_x0000_i1058" DrawAspect="Content" ObjectID="_1763820777" r:id="rId70"/>
        </w:objec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59" type="#_x0000_t75" style="width:51pt;height:15.6pt" o:ole="">
            <v:imagedata r:id="rId71" o:title=""/>
          </v:shape>
          <o:OLEObject Type="Embed" ProgID="Equation.3" ShapeID="_x0000_i1059" DrawAspect="Content" ObjectID="_1763820778" r:id="rId72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Folosind schema lui Horner să se calculeze câtul şi restul împărţirii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polinomului </w:t>
      </w:r>
      <w:r w:rsidRPr="006D1DCA">
        <w:rPr>
          <w:rFonts w:ascii="Times New Roman" w:hAnsi="Times New Roman" w:cs="Times New Roman"/>
          <w:i/>
          <w:sz w:val="24"/>
          <w:szCs w:val="24"/>
        </w:rPr>
        <w:t xml:space="preserve"> f</w:t>
      </w:r>
      <w:proofErr w:type="gramEnd"/>
      <w:r w:rsidRPr="006D1D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1DCA">
        <w:rPr>
          <w:rFonts w:ascii="Times New Roman" w:hAnsi="Times New Roman" w:cs="Times New Roman"/>
          <w:sz w:val="24"/>
          <w:szCs w:val="24"/>
        </w:rPr>
        <w:t xml:space="preserve">la polinomul </w:t>
      </w:r>
      <w:r w:rsidRPr="006D1DCA">
        <w:rPr>
          <w:rFonts w:ascii="Times New Roman" w:hAnsi="Times New Roman" w:cs="Times New Roman"/>
          <w:i/>
          <w:sz w:val="24"/>
          <w:szCs w:val="24"/>
        </w:rPr>
        <w:t>g.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polinoamele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60" type="#_x0000_t75" style="width:62.4pt;height:17.4pt" o:ole="">
            <v:imagedata r:id="rId67" o:title=""/>
          </v:shape>
          <o:OLEObject Type="Embed" ProgID="Equation.3" ShapeID="_x0000_i1060" DrawAspect="Content" ObjectID="_1763820779" r:id="rId73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61" type="#_x0000_t75" style="width:153pt;height:18pt" o:ole="">
            <v:imagedata r:id="rId74" o:title=""/>
          </v:shape>
          <o:OLEObject Type="Embed" ProgID="Equation.3" ShapeID="_x0000_i1061" DrawAspect="Content" ObjectID="_1763820780" r:id="rId75"/>
        </w:objec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62" type="#_x0000_t75" style="width:52.8pt;height:15.6pt" o:ole="">
            <v:imagedata r:id="rId76" o:title=""/>
          </v:shape>
          <o:OLEObject Type="Embed" ProgID="Equation.3" ShapeID="_x0000_i1062" DrawAspect="Content" ObjectID="_1763820781" r:id="rId77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Folosind schema lui Horner să se calculeze câtul şi restul împărţirii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polinomului </w:t>
      </w:r>
      <w:r w:rsidRPr="006D1DCA">
        <w:rPr>
          <w:rFonts w:ascii="Times New Roman" w:hAnsi="Times New Roman" w:cs="Times New Roman"/>
          <w:i/>
          <w:sz w:val="24"/>
          <w:szCs w:val="24"/>
        </w:rPr>
        <w:t xml:space="preserve"> f</w:t>
      </w:r>
      <w:proofErr w:type="gramEnd"/>
      <w:r w:rsidRPr="006D1D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1DCA">
        <w:rPr>
          <w:rFonts w:ascii="Times New Roman" w:hAnsi="Times New Roman" w:cs="Times New Roman"/>
          <w:sz w:val="24"/>
          <w:szCs w:val="24"/>
        </w:rPr>
        <w:t xml:space="preserve">la polinomul </w:t>
      </w:r>
      <w:r w:rsidRPr="006D1DCA">
        <w:rPr>
          <w:rFonts w:ascii="Times New Roman" w:hAnsi="Times New Roman" w:cs="Times New Roman"/>
          <w:i/>
          <w:sz w:val="24"/>
          <w:szCs w:val="24"/>
        </w:rPr>
        <w:t>g.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Să se determine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parametrul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real m,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6"/>
          <w:sz w:val="24"/>
          <w:szCs w:val="24"/>
        </w:rPr>
        <w:object w:dxaOrig="3560" w:dyaOrig="440">
          <v:shape id="_x0000_i1063" type="#_x0000_t75" style="width:177.6pt;height:21.6pt" o:ole="">
            <v:imagedata r:id="rId78" o:title=""/>
          </v:shape>
          <o:OLEObject Type="Embed" ProgID="Equation.DSMT4" ShapeID="_x0000_i1063" DrawAspect="Content" ObjectID="_1763820782" r:id="rId79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Să se determine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parametrul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real m,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6"/>
          <w:sz w:val="24"/>
          <w:szCs w:val="24"/>
        </w:rPr>
        <w:object w:dxaOrig="5539" w:dyaOrig="440">
          <v:shape id="_x0000_i1064" type="#_x0000_t75" style="width:276.6pt;height:21.6pt" o:ole="">
            <v:imagedata r:id="rId80" o:title=""/>
          </v:shape>
          <o:OLEObject Type="Embed" ProgID="Equation.DSMT4" ShapeID="_x0000_i1064" DrawAspect="Content" ObjectID="_1763820783" r:id="rId81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t>Determinaţi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65" type="#_x0000_t75" style="width:44.4pt;height:15.6pt" o:ole="">
            <v:imagedata r:id="rId82" o:title=""/>
          </v:shape>
          <o:OLEObject Type="Embed" ProgID="Equation.3" ShapeID="_x0000_i1065" DrawAspect="Content" ObjectID="_1763820784" r:id="rId83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ştiind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500" w:dyaOrig="360">
          <v:shape id="_x0000_i1066" type="#_x0000_t75" style="width:174.6pt;height:18pt" o:ole="">
            <v:imagedata r:id="rId84" o:title=""/>
          </v:shape>
          <o:OLEObject Type="Embed" ProgID="Equation.DSMT4" ShapeID="_x0000_i1066" DrawAspect="Content" ObjectID="_1763820785" r:id="rId85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 se divide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cu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67" type="#_x0000_t75" style="width:41.4pt;height:18.6pt" o:ole="">
            <v:imagedata r:id="rId86" o:title=""/>
          </v:shape>
          <o:OLEObject Type="Embed" ProgID="Equation.3" ShapeID="_x0000_i1067" DrawAspect="Content" ObjectID="_1763820786" r:id="rId87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t>Determinaţi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68" type="#_x0000_t75" style="width:44.4pt;height:15.6pt" o:ole="">
            <v:imagedata r:id="rId82" o:title=""/>
          </v:shape>
          <o:OLEObject Type="Embed" ProgID="Equation.3" ShapeID="_x0000_i1068" DrawAspect="Content" ObjectID="_1763820787" r:id="rId88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ştiind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500" w:dyaOrig="360">
          <v:shape id="_x0000_i1069" type="#_x0000_t75" style="width:174.6pt;height:18pt" o:ole="">
            <v:imagedata r:id="rId84" o:title=""/>
          </v:shape>
          <o:OLEObject Type="Embed" ProgID="Equation.DSMT4" ShapeID="_x0000_i1069" DrawAspect="Content" ObjectID="_1763820788" r:id="rId89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 se divide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cu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70" type="#_x0000_t75" style="width:41.4pt;height:18.6pt" o:ole="">
            <v:imagedata r:id="rId90" o:title=""/>
          </v:shape>
          <o:OLEObject Type="Embed" ProgID="Equation.3" ShapeID="_x0000_i1070" DrawAspect="Content" ObjectID="_1763820789" r:id="rId91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Fie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71" type="#_x0000_t75" style="width:48.6pt;height:17.4pt" o:ole="">
            <v:imagedata r:id="rId92" o:title=""/>
          </v:shape>
          <o:OLEObject Type="Embed" ProgID="Equation.3" ShapeID="_x0000_i1071" DrawAspect="Content" ObjectID="_1763820790" r:id="rId93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72" type="#_x0000_t75" style="width:42pt;height:17.4pt" o:ole="">
            <v:imagedata r:id="rId94" o:title=""/>
          </v:shape>
          <o:OLEObject Type="Embed" ProgID="Equation.3" ShapeID="_x0000_i1072" DrawAspect="Content" ObjectID="_1763820791" r:id="rId95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73" type="#_x0000_t75" style="width:51pt;height:17.4pt" o:ole="">
            <v:imagedata r:id="rId96" o:title=""/>
          </v:shape>
          <o:OLEObject Type="Embed" ProgID="Equation.3" ShapeID="_x0000_i1073" DrawAspect="Content" ObjectID="_1763820792" r:id="rId97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060" w:dyaOrig="340">
          <v:shape id="_x0000_i1074" type="#_x0000_t75" style="width:53.4pt;height:17.4pt" o:ole="">
            <v:imagedata r:id="rId98" o:title=""/>
          </v:shape>
          <o:OLEObject Type="Embed" ProgID="Equation.3" ShapeID="_x0000_i1074" DrawAspect="Content" ObjectID="_1763820793" r:id="rId99"/>
        </w:objec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determinaţi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împărțirii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075" type="#_x0000_t75" style="width:75.6pt;height:18pt" o:ole="">
            <v:imagedata r:id="rId100" o:title=""/>
          </v:shape>
          <o:OLEObject Type="Embed" ProgID="Equation.3" ShapeID="_x0000_i1075" DrawAspect="Content" ObjectID="_1763820794" r:id="rId101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Fie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76" type="#_x0000_t75" style="width:48.6pt;height:17.4pt" o:ole="">
            <v:imagedata r:id="rId92" o:title=""/>
          </v:shape>
          <o:OLEObject Type="Embed" ProgID="Equation.3" ShapeID="_x0000_i1076" DrawAspect="Content" ObjectID="_1763820795" r:id="rId102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77" type="#_x0000_t75" style="width:51pt;height:17.4pt" o:ole="">
            <v:imagedata r:id="rId103" o:title=""/>
          </v:shape>
          <o:OLEObject Type="Embed" ProgID="Equation.3" ShapeID="_x0000_i1077" DrawAspect="Content" ObjectID="_1763820796" r:id="rId104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078" type="#_x0000_t75" style="width:39.6pt;height:17.4pt" o:ole="">
            <v:imagedata r:id="rId105" o:title=""/>
          </v:shape>
          <o:OLEObject Type="Embed" ProgID="Equation.3" ShapeID="_x0000_i1078" DrawAspect="Content" ObjectID="_1763820797" r:id="rId106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79" type="#_x0000_t75" style="width:44.4pt;height:17.4pt" o:ole="">
            <v:imagedata r:id="rId107" o:title=""/>
          </v:shape>
          <o:OLEObject Type="Embed" ProgID="Equation.3" ShapeID="_x0000_i1079" DrawAspect="Content" ObjectID="_1763820798" r:id="rId108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Determinaţi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împărțirii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080" type="#_x0000_t75" style="width:75.6pt;height:18pt" o:ole="">
            <v:imagedata r:id="rId109" o:title=""/>
          </v:shape>
          <o:OLEObject Type="Embed" ProgID="Equation.3" ShapeID="_x0000_i1080" DrawAspect="Content" ObjectID="_1763820799" r:id="rId110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260" w:dyaOrig="360">
          <v:shape id="_x0000_i1081" type="#_x0000_t75" style="width:162.6pt;height:18pt" o:ole="">
            <v:imagedata r:id="rId111" o:title=""/>
          </v:shape>
          <o:OLEObject Type="Embed" ProgID="Equation.3" ShapeID="_x0000_i1081" DrawAspect="Content" ObjectID="_1763820800" r:id="rId112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se determine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câtul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împărțirii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6D1DCA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082" type="#_x0000_t75" style="width:65.4pt;height:16.2pt" o:ole="">
            <v:imagedata r:id="rId113" o:title=""/>
          </v:shape>
          <o:OLEObject Type="Embed" ProgID="Equation.3" ShapeID="_x0000_i1082" DrawAspect="Content" ObjectID="_1763820801" r:id="rId114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91B" w:rsidRPr="006D1DCA" w:rsidRDefault="00FE091B" w:rsidP="00FE09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Să se descompună polinomul </w:t>
      </w:r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 în</w:t>
      </w:r>
      <w:proofErr w:type="gramEnd"/>
      <w:r w:rsidRPr="006D1DCA">
        <w:rPr>
          <w:rFonts w:ascii="Times New Roman" w:hAnsi="Times New Roman" w:cs="Times New Roman"/>
          <w:sz w:val="24"/>
          <w:szCs w:val="24"/>
        </w:rPr>
        <w:t xml:space="preserve"> produs de polinoame ireductibile peste </w:t>
      </w:r>
      <w:r w:rsidRPr="006D1DC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6D1DCA">
        <w:rPr>
          <w:rFonts w:ascii="Times New Roman" w:hAnsi="Times New Roman" w:cs="Times New Roman"/>
          <w:sz w:val="24"/>
          <w:szCs w:val="24"/>
        </w:rPr>
        <w:t xml:space="preserve">și peste </w:t>
      </w:r>
      <w:r w:rsidRPr="006D1DCA">
        <w:rPr>
          <w:rFonts w:ascii="Times New Roman" w:hAnsi="Times New Roman" w:cs="Times New Roman"/>
          <w:b/>
          <w:sz w:val="24"/>
          <w:szCs w:val="24"/>
        </w:rPr>
        <w:t>C</w: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rezolve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83" type="#_x0000_t75" style="width:48pt;height:18pt" o:ole="">
            <v:imagedata r:id="rId115" o:title=""/>
          </v:shape>
          <o:OLEObject Type="Embed" ProgID="Equation.3" ShapeID="_x0000_i1083" DrawAspect="Content" ObjectID="_1763820802" r:id="rId116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84" type="#_x0000_t75" style="width:30.6pt;height:13.8pt" o:ole="">
            <v:imagedata r:id="rId117" o:title=""/>
          </v:shape>
          <o:OLEObject Type="Embed" ProgID="Equation.3" ShapeID="_x0000_i1084" DrawAspect="Content" ObjectID="_1763820803" r:id="rId118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</w:t>
      </w:r>
      <w:proofErr w:type="spell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3360" w:dyaOrig="360">
          <v:shape id="_x0000_i1085" type="#_x0000_t75" style="width:168pt;height:18pt" o:ole="">
            <v:imagedata r:id="rId119" o:title=""/>
          </v:shape>
          <o:OLEObject Type="Embed" ProgID="Equation.3" ShapeID="_x0000_i1085" DrawAspect="Content" ObjectID="_1763820804" r:id="rId120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lastRenderedPageBreak/>
        <w:t>Să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se determine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câtul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împărțirii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polinomului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6D1DCA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086" type="#_x0000_t75" style="width:65.4pt;height:16.2pt" o:ole="">
            <v:imagedata r:id="rId121" o:title=""/>
          </v:shape>
          <o:OLEObject Type="Embed" ProgID="Equation.3" ShapeID="_x0000_i1086" DrawAspect="Content" ObjectID="_1763820805" r:id="rId122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91B" w:rsidRPr="006D1DCA" w:rsidRDefault="00FE091B" w:rsidP="00FE09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Să se descompună polinomul </w:t>
      </w:r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 în</w:t>
      </w:r>
      <w:proofErr w:type="gramEnd"/>
      <w:r w:rsidRPr="006D1DCA">
        <w:rPr>
          <w:rFonts w:ascii="Times New Roman" w:hAnsi="Times New Roman" w:cs="Times New Roman"/>
          <w:sz w:val="24"/>
          <w:szCs w:val="24"/>
        </w:rPr>
        <w:t xml:space="preserve"> produs de polinoame ireductibile peste </w:t>
      </w:r>
      <w:r w:rsidRPr="006D1DC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6D1DCA">
        <w:rPr>
          <w:rFonts w:ascii="Times New Roman" w:hAnsi="Times New Roman" w:cs="Times New Roman"/>
          <w:sz w:val="24"/>
          <w:szCs w:val="24"/>
        </w:rPr>
        <w:t xml:space="preserve">și peste </w:t>
      </w:r>
      <w:r w:rsidRPr="006D1DCA">
        <w:rPr>
          <w:rFonts w:ascii="Times New Roman" w:hAnsi="Times New Roman" w:cs="Times New Roman"/>
          <w:b/>
          <w:sz w:val="24"/>
          <w:szCs w:val="24"/>
        </w:rPr>
        <w:t>C</w: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DC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1DCA">
        <w:rPr>
          <w:rFonts w:ascii="Times New Roman" w:hAnsi="Times New Roman" w:cs="Times New Roman"/>
          <w:sz w:val="24"/>
          <w:szCs w:val="24"/>
        </w:rPr>
        <w:t>rezolve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1DCA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D1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1DCA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87" type="#_x0000_t75" style="width:48.6pt;height:18pt" o:ole="">
            <v:imagedata r:id="rId123" o:title=""/>
          </v:shape>
          <o:OLEObject Type="Embed" ProgID="Equation.3" ShapeID="_x0000_i1087" DrawAspect="Content" ObjectID="_1763820806" r:id="rId124"/>
        </w:object>
      </w:r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w:r w:rsidRPr="006D1DC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88" type="#_x0000_t75" style="width:30.6pt;height:13.8pt" o:ole="">
            <v:imagedata r:id="rId117" o:title=""/>
          </v:shape>
          <o:OLEObject Type="Embed" ProgID="Equation.3" ShapeID="_x0000_i1088" DrawAspect="Content" ObjectID="_1763820807" r:id="rId125"/>
        </w:object>
      </w:r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Se consideră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polinomul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acc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acc>
      </m:oMath>
      <w:r w:rsidRPr="006D1DC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f∈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6D1DC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E091B" w:rsidRPr="006D1DCA" w:rsidRDefault="00FE091B" w:rsidP="00FE091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Arătați că polinomul </w:t>
      </w:r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6D1DCA">
        <w:rPr>
          <w:rFonts w:ascii="Times New Roman" w:hAnsi="Times New Roman" w:cs="Times New Roman"/>
          <w:sz w:val="24"/>
          <w:szCs w:val="24"/>
        </w:rPr>
        <w:t xml:space="preserve"> nu</w:t>
      </w:r>
      <w:proofErr w:type="gramEnd"/>
      <w:r w:rsidRPr="006D1DCA">
        <w:rPr>
          <w:rFonts w:ascii="Times New Roman" w:hAnsi="Times New Roman" w:cs="Times New Roman"/>
          <w:sz w:val="24"/>
          <w:szCs w:val="24"/>
        </w:rPr>
        <w:t xml:space="preserve"> are rădăcini în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Demonstrați că polinomul </w:t>
      </w:r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este reductibil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>peste</w:t>
      </w:r>
      <w:r w:rsidRPr="006D1D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6D1DCA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E091B" w:rsidRPr="006D1DCA" w:rsidRDefault="00FE091B" w:rsidP="00FE091B">
      <w:pPr>
        <w:numPr>
          <w:ilvl w:val="0"/>
          <w:numId w:val="2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Se consideră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 xml:space="preserve">polinomul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acc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acc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Pr="006D1DCA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f∈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6D1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91B" w:rsidRPr="006D1DCA" w:rsidRDefault="00FE091B" w:rsidP="00FE09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Arătați că polinomul </w:t>
      </w:r>
      <w:proofErr w:type="gramStart"/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 nu</w:t>
      </w:r>
      <w:proofErr w:type="gramEnd"/>
      <w:r w:rsidRPr="006D1DCA">
        <w:rPr>
          <w:rFonts w:ascii="Times New Roman" w:hAnsi="Times New Roman" w:cs="Times New Roman"/>
          <w:sz w:val="24"/>
          <w:szCs w:val="24"/>
        </w:rPr>
        <w:t xml:space="preserve"> are rădăcini în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6D1DCA">
        <w:rPr>
          <w:rFonts w:ascii="Times New Roman" w:hAnsi="Times New Roman" w:cs="Times New Roman"/>
          <w:sz w:val="24"/>
          <w:szCs w:val="24"/>
        </w:rPr>
        <w:t>.</w:t>
      </w:r>
    </w:p>
    <w:p w:rsidR="00FE091B" w:rsidRPr="006D1DCA" w:rsidRDefault="00FE091B" w:rsidP="00FE091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CA">
        <w:rPr>
          <w:rFonts w:ascii="Times New Roman" w:hAnsi="Times New Roman" w:cs="Times New Roman"/>
          <w:sz w:val="24"/>
          <w:szCs w:val="24"/>
        </w:rPr>
        <w:t xml:space="preserve">Demonstrați că polinomul </w:t>
      </w:r>
      <w:r w:rsidRPr="006D1DCA">
        <w:rPr>
          <w:rFonts w:ascii="Times New Roman" w:hAnsi="Times New Roman" w:cs="Times New Roman"/>
          <w:i/>
          <w:sz w:val="24"/>
          <w:szCs w:val="24"/>
        </w:rPr>
        <w:t>f</w:t>
      </w:r>
      <w:r w:rsidRPr="006D1DCA">
        <w:rPr>
          <w:rFonts w:ascii="Times New Roman" w:hAnsi="Times New Roman" w:cs="Times New Roman"/>
          <w:sz w:val="24"/>
          <w:szCs w:val="24"/>
        </w:rPr>
        <w:t xml:space="preserve"> este reductibil </w:t>
      </w:r>
      <w:proofErr w:type="gramStart"/>
      <w:r w:rsidRPr="006D1DCA">
        <w:rPr>
          <w:rFonts w:ascii="Times New Roman" w:hAnsi="Times New Roman" w:cs="Times New Roman"/>
          <w:sz w:val="24"/>
          <w:szCs w:val="24"/>
        </w:rPr>
        <w:t>peste</w:t>
      </w:r>
      <w:r w:rsidRPr="006D1D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6D1DCA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1DCA" w:rsidRDefault="006D1DCA" w:rsidP="00F70329">
      <w:pPr>
        <w:spacing w:after="0"/>
        <w:rPr>
          <w:rFonts w:ascii="Times New Roman" w:hAnsi="Times New Roman"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E091B" w:rsidRPr="0073305A" w:rsidRDefault="00FE091B" w:rsidP="007330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lastRenderedPageBreak/>
        <w:t xml:space="preserve">TEST DE EVALUARE –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INELE DE POLINOAME</w:t>
      </w:r>
    </w:p>
    <w:p w:rsidR="00FE091B" w:rsidRDefault="00FE091B" w:rsidP="0073305A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CLASA a X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II</w:t>
      </w: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 xml:space="preserve">-a </w:t>
      </w:r>
      <w:bookmarkStart w:id="2" w:name="_Hlk150071021"/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Filiera tehnologică -3</w:t>
      </w: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 xml:space="preserve"> ore/săpt.)</w:t>
      </w:r>
      <w:bookmarkEnd w:id="2"/>
    </w:p>
    <w:p w:rsidR="00FE091B" w:rsidRPr="0073305A" w:rsidRDefault="00FE091B" w:rsidP="0073305A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:rsidR="00FE091B" w:rsidRDefault="00FE091B" w:rsidP="007330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:rsidR="00FE091B" w:rsidRDefault="00FE091B" w:rsidP="007330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:rsidR="00FE091B" w:rsidRPr="0073305A" w:rsidRDefault="00FE091B" w:rsidP="007330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MATRICEA DE SPECIFICAŢII</w:t>
      </w:r>
    </w:p>
    <w:p w:rsidR="00FE091B" w:rsidRDefault="00FE09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609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17"/>
        <w:gridCol w:w="1118"/>
        <w:gridCol w:w="1118"/>
        <w:gridCol w:w="1118"/>
        <w:gridCol w:w="944"/>
      </w:tblGrid>
      <w:tr w:rsidR="00FE091B" w:rsidRPr="00997D0A" w:rsidTr="00B36AC7">
        <w:trPr>
          <w:trHeight w:val="1012"/>
        </w:trPr>
        <w:tc>
          <w:tcPr>
            <w:tcW w:w="3510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Competenţe de </w:t>
            </w:r>
          </w:p>
          <w:p w:rsidR="00FE091B" w:rsidRPr="00997D0A" w:rsidRDefault="00FE091B" w:rsidP="00997D0A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EEECE1"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evaluat</w:t>
            </w:r>
            <w:r w:rsidRPr="00997D0A">
              <w:rPr>
                <w:rFonts w:ascii="Times New Roman" w:eastAsia="Times New Roman" w:hAnsi="Times New Roman" w:cs="Times New Roman"/>
                <w:b/>
                <w:color w:val="EEECE1"/>
                <w:sz w:val="24"/>
                <w:szCs w:val="24"/>
                <w:lang w:eastAsia="zh-CN"/>
              </w:rPr>
              <w:t xml:space="preserve">                               </w:t>
            </w:r>
          </w:p>
          <w:p w:rsidR="00FE091B" w:rsidRPr="00997D0A" w:rsidRDefault="00FE091B" w:rsidP="00997D0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Conţinuturi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C1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TOTAL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Pr="00997D0A" w:rsidRDefault="00FE091B" w:rsidP="0099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Forma algebrică a unui polinom. Operații.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39607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1.(5 p)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FE091B" w:rsidRPr="00997D0A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39607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3.(10 p)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Pr="00997D0A" w:rsidRDefault="00FE091B" w:rsidP="0099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Valoarea numerică a unui polinom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11.(5 p)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2.(5 p)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Pr="00997D0A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Teorema împărțirii cu rest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4.(10 p)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Pr="00997D0A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Împărțirea cu X-a. Schema lui Horner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5.(10 p)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Divizibilitatea polinoamelor. Teorema lui Bezout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9.(10 p)</w:t>
            </w:r>
          </w:p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10.a)(5 p)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6.(10 p)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Descompunerea unui polinom în factori ireductibili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8.(5 p)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Rădăcinile unui polinom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7.(5 p)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</w:tcPr>
          <w:p w:rsidR="00FE091B" w:rsidRDefault="00FE091B" w:rsidP="00997D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Relațiile lui Viete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10.b)</w:t>
            </w:r>
          </w:p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(10 p)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 p</w:t>
            </w:r>
          </w:p>
        </w:tc>
      </w:tr>
      <w:tr w:rsidR="00FE091B" w:rsidRPr="00997D0A" w:rsidTr="00B36AC7">
        <w:trPr>
          <w:trHeight w:val="635"/>
        </w:trPr>
        <w:tc>
          <w:tcPr>
            <w:tcW w:w="3510" w:type="dxa"/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117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 p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 p</w:t>
            </w:r>
          </w:p>
        </w:tc>
        <w:tc>
          <w:tcPr>
            <w:tcW w:w="1118" w:type="dxa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 p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 p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91B" w:rsidRPr="00997D0A" w:rsidRDefault="00FE091B" w:rsidP="00997D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9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90p</w:t>
            </w:r>
          </w:p>
        </w:tc>
      </w:tr>
    </w:tbl>
    <w:p w:rsidR="00FE091B" w:rsidRDefault="00FE091B" w:rsidP="00997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91B" w:rsidRDefault="00FE091B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:rsidR="00FE091B" w:rsidRDefault="00FE091B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:rsidR="00FE091B" w:rsidRPr="00997D0A" w:rsidRDefault="00FE091B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COMPETENŢELE DE EVALUAT ASOCIATE TESTULUI DE EVALUARE:</w:t>
      </w:r>
    </w:p>
    <w:p w:rsidR="00FE091B" w:rsidRPr="00997D0A" w:rsidRDefault="00FE091B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</w:p>
    <w:p w:rsidR="00FE091B" w:rsidRPr="00997D0A" w:rsidRDefault="00FE091B" w:rsidP="00997D0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7D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C1.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Recunoașterea mulțimilor de polinoame.</w:t>
      </w:r>
    </w:p>
    <w:p w:rsidR="00FE091B" w:rsidRPr="00997D0A" w:rsidRDefault="00FE091B" w:rsidP="00997D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997D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997D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Aplicarea unor algoritmi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în calculul polinomial sau în rezolvarea ecuațiilor algebrice.</w:t>
      </w:r>
    </w:p>
    <w:p w:rsidR="00FE091B" w:rsidRPr="00997D0A" w:rsidRDefault="00FE091B" w:rsidP="00997D0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7D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997D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Determinarea unor polinoame sau ecuații algebrice care îndeplinesc condiții date.</w:t>
      </w:r>
    </w:p>
    <w:p w:rsidR="00FE091B" w:rsidRDefault="00FE091B" w:rsidP="0028007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2412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C6.2.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Aplicarea, prin analogie, în calcule cu polinoame, a metodelor de lucru din aritmetica numerelor.</w:t>
      </w:r>
    </w:p>
    <w:p w:rsidR="00FE091B" w:rsidRPr="00280077" w:rsidRDefault="00FE091B" w:rsidP="0028007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6D1DCA" w:rsidRDefault="006D1DCA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6D1DCA" w:rsidRDefault="006D1DCA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6D1DCA" w:rsidRDefault="006D1DCA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6D1DCA" w:rsidRDefault="006D1DCA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FE091B" w:rsidRPr="00997D0A" w:rsidRDefault="00FE091B" w:rsidP="00997D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lastRenderedPageBreak/>
        <w:t xml:space="preserve">TEST </w:t>
      </w: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 xml:space="preserve">EVALUARE </w:t>
      </w: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 xml:space="preserve"> –</w:t>
      </w:r>
      <w:proofErr w:type="gramEnd"/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INELE DE POLINOAME</w:t>
      </w:r>
    </w:p>
    <w:p w:rsidR="00FE091B" w:rsidRPr="00997D0A" w:rsidRDefault="00FE091B" w:rsidP="00997D0A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CLASA a X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II</w:t>
      </w: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 xml:space="preserve">-a </w:t>
      </w: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Filiera tehnologică -3</w:t>
      </w:r>
      <w:r w:rsidRPr="0073305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 xml:space="preserve"> ore/săpt.)</w:t>
      </w:r>
    </w:p>
    <w:p w:rsidR="00FE091B" w:rsidRDefault="00FE091B" w:rsidP="00997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FE091B" w:rsidRDefault="00FE091B" w:rsidP="00997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FE091B" w:rsidRDefault="00FE091B" w:rsidP="00997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FE091B" w:rsidRPr="00997D0A" w:rsidRDefault="00FE091B" w:rsidP="00997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Toate subiectele sunt obligatorii. Se acordă 10 puncte din oficiu.</w:t>
      </w:r>
    </w:p>
    <w:p w:rsidR="00FE091B" w:rsidRPr="00997D0A" w:rsidRDefault="00FE091B" w:rsidP="00997D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Timpul efectiv de lucru: 50 minute</w:t>
      </w: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   </w:t>
      </w:r>
    </w:p>
    <w:p w:rsidR="00FE091B" w:rsidRDefault="00FE091B">
      <w:pPr>
        <w:rPr>
          <w:rFonts w:ascii="Times New Roman" w:hAnsi="Times New Roman" w:cs="Times New Roman"/>
          <w:sz w:val="24"/>
          <w:szCs w:val="24"/>
        </w:rPr>
      </w:pPr>
    </w:p>
    <w:p w:rsidR="00FE091B" w:rsidRDefault="00FE091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(5p)</w:t>
      </w:r>
      <w:r>
        <w:rPr>
          <w:rFonts w:ascii="Times New Roman" w:hAnsi="Times New Roman" w:cs="Times New Roman"/>
          <w:sz w:val="24"/>
          <w:szCs w:val="24"/>
        </w:rPr>
        <w:tab/>
        <w:t xml:space="preserve"> 1. Să se scrie sub formă algebrică polinomul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Default="00FE091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2. Se dă polinomul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f∈R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unde f=2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-5X-4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Să se calculeze media </w:t>
      </w:r>
    </w:p>
    <w:p w:rsidR="00FE091B" w:rsidRDefault="00FE091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aritmetică a numerelor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și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Pr="0000614C" w:rsidRDefault="00FE091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(10p)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3. Să se calculeze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f+g, f-g și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f-g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în inelul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știind că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</w:p>
    <w:p w:rsidR="00FE091B" w:rsidRPr="0000614C" w:rsidRDefault="00FE091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FE091B" w:rsidRDefault="00FE091B" w:rsidP="009F49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(10p)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4. Fie polinoamele cu coeficienți reali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-aX+b, g=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-X+2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E091B" w:rsidRPr="00FC2153" w:rsidRDefault="00FE091B" w:rsidP="009F49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Să se determine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b∈R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astfel încât restul împărțirii lui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la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să fie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-15X+3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Default="00FE091B" w:rsidP="00ED3D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(10p)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5. Se consideră polinoamele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f, g∈R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unde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-35X-7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și </w:t>
      </w:r>
    </w:p>
    <w:p w:rsidR="00FE091B" w:rsidRDefault="00FE091B" w:rsidP="00ED3D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g=X-3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Să se determine câtul și restul împărțirii polinomului f la g.</w:t>
      </w:r>
    </w:p>
    <w:p w:rsidR="00FE091B" w:rsidRDefault="00FE091B" w:rsidP="009F49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(10p)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6. Fie polinoamele cu coeficienţi reali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3m+1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și </w:t>
      </w:r>
    </w:p>
    <w:p w:rsidR="00FE091B" w:rsidRPr="00B15D06" w:rsidRDefault="00FE091B" w:rsidP="009F49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g=X-1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Să se determine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m∈R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astfel încât restul împărțirii lui f la g să fie -1.</w:t>
      </w:r>
    </w:p>
    <w:p w:rsidR="00FE091B" w:rsidRDefault="00FE091B" w:rsidP="009F49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7. Se consideră polinomul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f∈R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unde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-6X+m, m∈R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Care este</w:t>
      </w:r>
    </w:p>
    <w:p w:rsidR="00FE091B" w:rsidRPr="001C763D" w:rsidRDefault="00FE091B" w:rsidP="009F491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valoarea parametrului real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știind că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x=-1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este rădăcină a polinomului f ?</w:t>
      </w:r>
    </w:p>
    <w:p w:rsidR="00FE091B" w:rsidRDefault="00FE091B" w:rsidP="00ED3D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8. Să se descompună polinomul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-2X+4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în factori ireductibili peste </w:t>
      </w:r>
    </w:p>
    <w:p w:rsidR="00FE091B" w:rsidRPr="00292D6F" w:rsidRDefault="00FE091B" w:rsidP="00ED3D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Default="00FE091B" w:rsidP="00363FC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(10p)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9. Să se arate că polinomul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divide cu polinomul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în cazul</w:t>
      </w:r>
    </w:p>
    <w:p w:rsidR="00FE091B" w:rsidRPr="009D2B19" w:rsidRDefault="00FE091B" w:rsidP="00363FC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f,g∈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f=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acc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acc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, g=X+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Default="00FE091B" w:rsidP="00363FC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10. Se consideră polinomul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f∈R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+2.</w:t>
      </w:r>
    </w:p>
    <w:p w:rsidR="00FE091B" w:rsidRDefault="00FE091B" w:rsidP="007126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     a) Să se arate că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este divizibil cu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X-2.</m:t>
        </m:r>
      </m:oMath>
    </w:p>
    <w:p w:rsidR="00FE091B" w:rsidRDefault="00FE091B" w:rsidP="007126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(10p)        b) Să se calculeze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unde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sunt rădăcinile polinomului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Default="00FE091B" w:rsidP="007126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11. Fie polinomul cu coeficienți reali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-X+4.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Pentru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să</w:t>
      </w:r>
    </w:p>
    <w:p w:rsidR="00FE091B" w:rsidRDefault="00FE091B" w:rsidP="00ED3D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calculeze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091B" w:rsidRDefault="00FE091B" w:rsidP="00997D0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D1DCA" w:rsidRDefault="006D1DCA" w:rsidP="00997D0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:rsidR="00FE091B" w:rsidRPr="00997D0A" w:rsidRDefault="00FE091B" w:rsidP="00997D0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lastRenderedPageBreak/>
        <w:t>BAREM DE EVALUARE ŞI NOTARE</w:t>
      </w:r>
    </w:p>
    <w:p w:rsidR="00FE091B" w:rsidRPr="00997D0A" w:rsidRDefault="00FE091B" w:rsidP="00FE091B">
      <w:pPr>
        <w:numPr>
          <w:ilvl w:val="0"/>
          <w:numId w:val="33"/>
        </w:numPr>
        <w:tabs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Pentru orice soluţie corectă, chiar dacă este diferită de cea din barem, se acordă punctajul maxim</w:t>
      </w:r>
    </w:p>
    <w:p w:rsidR="00FE091B" w:rsidRPr="00997D0A" w:rsidRDefault="00FE091B" w:rsidP="00997D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corespunzător.</w:t>
      </w:r>
    </w:p>
    <w:p w:rsidR="00FE091B" w:rsidRPr="00997D0A" w:rsidRDefault="00FE091B" w:rsidP="00FE091B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</w:pPr>
      <w:r w:rsidRPr="00997D0A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Nu se acordă fracţiuni de punct, dar se pot acorda punctaje intermediare pentru rezolvări parţiale, în limitele punctajului indicat în barem.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6850"/>
        <w:gridCol w:w="936"/>
      </w:tblGrid>
      <w:tr w:rsidR="00FE091B" w:rsidTr="00435214">
        <w:tc>
          <w:tcPr>
            <w:tcW w:w="0" w:type="auto"/>
            <w:vAlign w:val="center"/>
          </w:tcPr>
          <w:p w:rsidR="00FE091B" w:rsidRDefault="00FE091B" w:rsidP="004352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Nr.</w:t>
            </w:r>
          </w:p>
          <w:p w:rsidR="00FE091B" w:rsidRDefault="00FE091B" w:rsidP="004352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</w:tcPr>
          <w:p w:rsidR="00FE091B" w:rsidRDefault="00FE091B" w:rsidP="004352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Soluție</w:t>
            </w:r>
          </w:p>
        </w:tc>
        <w:tc>
          <w:tcPr>
            <w:tcW w:w="0" w:type="auto"/>
            <w:vAlign w:val="center"/>
          </w:tcPr>
          <w:p w:rsidR="00FE091B" w:rsidRDefault="00FE091B" w:rsidP="004352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Punctaj</w:t>
            </w:r>
          </w:p>
          <w:p w:rsidR="00FE091B" w:rsidRDefault="00FE091B" w:rsidP="004352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acordat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FE091B" w:rsidRPr="00A2785A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+X+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</m:acc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+X+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6E4620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FE091B" w:rsidRPr="00C5045D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=-2+3+5-4=2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C5045D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=16+12-10-4=14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C5045D" w:rsidRDefault="00D63A45" w:rsidP="00C808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2+14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=8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FE091B" w:rsidRPr="004E4086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f+g=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8D7CEA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f-g=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acc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C80892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f-g=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-X+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8D7CEA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+X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FE091B" w:rsidRPr="0073476D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q=4X-2, r=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-a-10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X+b+4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D011F4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-a-10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X+b+4=-15X+3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D011F4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-10-a=-15⇒a=5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D011F4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b+4=3⇒b=-1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Aplicând schema lui Horner sau algoritmul de împărţire, se obţine: </w:t>
            </w:r>
          </w:p>
          <w:p w:rsidR="00FE091B" w:rsidRPr="00833F95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+7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+12X+1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833F95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r=-4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FE091B" w:rsidRPr="001D1527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2-4+3m+1+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=-1⇒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+3m=0⇒m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m+3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=0⇒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1D1527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=0 și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=-3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FE091B" w:rsidRPr="007059A7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=0⇒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BF5296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-1+5+6+m=0⇒m=-10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FE091B" w:rsidRPr="00D8258A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D8258A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FE091B" w:rsidRPr="004102EE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4102EE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⇒f⋮g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10. a)</w:t>
            </w:r>
          </w:p>
        </w:tc>
        <w:tc>
          <w:tcPr>
            <w:tcW w:w="0" w:type="auto"/>
            <w:vAlign w:val="center"/>
          </w:tcPr>
          <w:p w:rsidR="00FE091B" w:rsidRPr="00C062F2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+3∙2+2=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C062F2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=8-16+6+2=0⇒f⋮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 b)</w:t>
            </w:r>
          </w:p>
        </w:tc>
        <w:tc>
          <w:tcPr>
            <w:tcW w:w="0" w:type="auto"/>
            <w:vAlign w:val="center"/>
          </w:tcPr>
          <w:p w:rsidR="00FE091B" w:rsidRPr="00B00341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=4;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=3;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=-2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A15EF7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A3767C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p</w:t>
            </w:r>
          </w:p>
        </w:tc>
      </w:tr>
      <w:tr w:rsidR="00FE091B" w:rsidTr="00435214">
        <w:tc>
          <w:tcPr>
            <w:tcW w:w="0" w:type="auto"/>
            <w:vMerge w:val="restart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FE091B" w:rsidRPr="00641480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-X+4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623E62" w:rsidRDefault="00D63A45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  <w:tr w:rsidR="00FE091B" w:rsidTr="00435214">
        <w:tc>
          <w:tcPr>
            <w:tcW w:w="0" w:type="auto"/>
            <w:vMerge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091B" w:rsidRPr="00623E62" w:rsidRDefault="00FE091B" w:rsidP="00C808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=1-1-1+4=3</m:t>
                </m:r>
              </m:oMath>
            </m:oMathPara>
          </w:p>
        </w:tc>
        <w:tc>
          <w:tcPr>
            <w:tcW w:w="0" w:type="auto"/>
            <w:vAlign w:val="center"/>
          </w:tcPr>
          <w:p w:rsidR="00FE091B" w:rsidRDefault="00FE091B" w:rsidP="00C8089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p</w:t>
            </w:r>
          </w:p>
        </w:tc>
      </w:tr>
    </w:tbl>
    <w:p w:rsidR="00FE091B" w:rsidRPr="00015678" w:rsidRDefault="00FE091B" w:rsidP="00ED3D2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822BC" w:rsidRPr="000822BC" w:rsidRDefault="000822BC" w:rsidP="0008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95FC8" w:rsidRPr="00095FC8" w:rsidRDefault="00095FC8">
      <w:pPr>
        <w:rPr>
          <w:rFonts w:ascii="Times New Roman" w:hAnsi="Times New Roman" w:cs="Times New Roman"/>
          <w:lang w:val="ro-RO"/>
        </w:rPr>
      </w:pPr>
    </w:p>
    <w:sectPr w:rsidR="00095FC8" w:rsidRPr="00095FC8" w:rsidSect="00FE09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46A"/>
    <w:multiLevelType w:val="hybridMultilevel"/>
    <w:tmpl w:val="4AB09E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B3A"/>
    <w:multiLevelType w:val="hybridMultilevel"/>
    <w:tmpl w:val="B7D05888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F9433D"/>
    <w:multiLevelType w:val="hybridMultilevel"/>
    <w:tmpl w:val="8D8E232A"/>
    <w:lvl w:ilvl="0" w:tplc="5C5E1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6D07"/>
    <w:multiLevelType w:val="hybridMultilevel"/>
    <w:tmpl w:val="3B604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803BF"/>
    <w:multiLevelType w:val="hybridMultilevel"/>
    <w:tmpl w:val="7EDC22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374F9"/>
    <w:multiLevelType w:val="hybridMultilevel"/>
    <w:tmpl w:val="1952D052"/>
    <w:lvl w:ilvl="0" w:tplc="FD9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C44FA"/>
    <w:multiLevelType w:val="hybridMultilevel"/>
    <w:tmpl w:val="E0A490A6"/>
    <w:lvl w:ilvl="0" w:tplc="0236541A">
      <w:start w:val="2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A4D45"/>
    <w:multiLevelType w:val="hybridMultilevel"/>
    <w:tmpl w:val="57EEB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C6F"/>
    <w:multiLevelType w:val="hybridMultilevel"/>
    <w:tmpl w:val="2BD63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4EC"/>
    <w:multiLevelType w:val="hybridMultilevel"/>
    <w:tmpl w:val="7EDC22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45811"/>
    <w:multiLevelType w:val="hybridMultilevel"/>
    <w:tmpl w:val="FD50A378"/>
    <w:lvl w:ilvl="0" w:tplc="11EAA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470C"/>
    <w:multiLevelType w:val="hybridMultilevel"/>
    <w:tmpl w:val="AB1CD08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8968AB"/>
    <w:multiLevelType w:val="hybridMultilevel"/>
    <w:tmpl w:val="70A4D2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32E06"/>
    <w:multiLevelType w:val="hybridMultilevel"/>
    <w:tmpl w:val="BCCEA9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651BE"/>
    <w:multiLevelType w:val="hybridMultilevel"/>
    <w:tmpl w:val="56186752"/>
    <w:lvl w:ilvl="0" w:tplc="3068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365A4E"/>
    <w:multiLevelType w:val="hybridMultilevel"/>
    <w:tmpl w:val="7EDC22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253F0"/>
    <w:multiLevelType w:val="hybridMultilevel"/>
    <w:tmpl w:val="08FE7B5C"/>
    <w:lvl w:ilvl="0" w:tplc="E0581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972AC"/>
    <w:multiLevelType w:val="hybridMultilevel"/>
    <w:tmpl w:val="17DC9CD0"/>
    <w:lvl w:ilvl="0" w:tplc="2AE2A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D80D83"/>
    <w:multiLevelType w:val="hybridMultilevel"/>
    <w:tmpl w:val="F280B5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869DE"/>
    <w:multiLevelType w:val="hybridMultilevel"/>
    <w:tmpl w:val="BF0A6966"/>
    <w:lvl w:ilvl="0" w:tplc="30FCC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E16D5"/>
    <w:multiLevelType w:val="hybridMultilevel"/>
    <w:tmpl w:val="6EECBC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63D25"/>
    <w:multiLevelType w:val="hybridMultilevel"/>
    <w:tmpl w:val="33B875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71592"/>
    <w:multiLevelType w:val="hybridMultilevel"/>
    <w:tmpl w:val="2C7A9D30"/>
    <w:lvl w:ilvl="0" w:tplc="10ECA4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72666E"/>
    <w:multiLevelType w:val="hybridMultilevel"/>
    <w:tmpl w:val="3B604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13650"/>
    <w:multiLevelType w:val="hybridMultilevel"/>
    <w:tmpl w:val="A05C86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C7939"/>
    <w:multiLevelType w:val="hybridMultilevel"/>
    <w:tmpl w:val="8E7C99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558A3"/>
    <w:multiLevelType w:val="hybridMultilevel"/>
    <w:tmpl w:val="0ECAA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916ED"/>
    <w:multiLevelType w:val="hybridMultilevel"/>
    <w:tmpl w:val="7AF8E9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E3273"/>
    <w:multiLevelType w:val="hybridMultilevel"/>
    <w:tmpl w:val="26C4B0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10C69"/>
    <w:multiLevelType w:val="hybridMultilevel"/>
    <w:tmpl w:val="50D691F2"/>
    <w:lvl w:ilvl="0" w:tplc="717C0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5B5C77"/>
    <w:multiLevelType w:val="hybridMultilevel"/>
    <w:tmpl w:val="478C3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97617"/>
    <w:multiLevelType w:val="hybridMultilevel"/>
    <w:tmpl w:val="70C6D37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60628"/>
    <w:multiLevelType w:val="hybridMultilevel"/>
    <w:tmpl w:val="9C62D54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20"/>
  </w:num>
  <w:num w:numId="5">
    <w:abstractNumId w:val="18"/>
  </w:num>
  <w:num w:numId="6">
    <w:abstractNumId w:val="27"/>
  </w:num>
  <w:num w:numId="7">
    <w:abstractNumId w:val="25"/>
  </w:num>
  <w:num w:numId="8">
    <w:abstractNumId w:val="0"/>
  </w:num>
  <w:num w:numId="9">
    <w:abstractNumId w:val="24"/>
  </w:num>
  <w:num w:numId="10">
    <w:abstractNumId w:val="21"/>
  </w:num>
  <w:num w:numId="11">
    <w:abstractNumId w:val="8"/>
  </w:num>
  <w:num w:numId="12">
    <w:abstractNumId w:val="6"/>
  </w:num>
  <w:num w:numId="13">
    <w:abstractNumId w:val="2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19"/>
  </w:num>
  <w:num w:numId="19">
    <w:abstractNumId w:val="17"/>
  </w:num>
  <w:num w:numId="20">
    <w:abstractNumId w:val="5"/>
  </w:num>
  <w:num w:numId="21">
    <w:abstractNumId w:val="14"/>
  </w:num>
  <w:num w:numId="22">
    <w:abstractNumId w:val="30"/>
  </w:num>
  <w:num w:numId="23">
    <w:abstractNumId w:val="26"/>
  </w:num>
  <w:num w:numId="24">
    <w:abstractNumId w:val="29"/>
  </w:num>
  <w:num w:numId="25">
    <w:abstractNumId w:val="16"/>
  </w:num>
  <w:num w:numId="26">
    <w:abstractNumId w:val="15"/>
  </w:num>
  <w:num w:numId="27">
    <w:abstractNumId w:val="9"/>
  </w:num>
  <w:num w:numId="28">
    <w:abstractNumId w:val="4"/>
  </w:num>
  <w:num w:numId="29">
    <w:abstractNumId w:val="31"/>
  </w:num>
  <w:num w:numId="30">
    <w:abstractNumId w:val="11"/>
  </w:num>
  <w:num w:numId="31">
    <w:abstractNumId w:val="1"/>
  </w:num>
  <w:num w:numId="32">
    <w:abstractNumId w:val="3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8"/>
    <w:rsid w:val="000129F1"/>
    <w:rsid w:val="0002694A"/>
    <w:rsid w:val="000822BC"/>
    <w:rsid w:val="00082EE4"/>
    <w:rsid w:val="00095FC8"/>
    <w:rsid w:val="00141FFA"/>
    <w:rsid w:val="001B5182"/>
    <w:rsid w:val="00260225"/>
    <w:rsid w:val="00295A0F"/>
    <w:rsid w:val="0034289B"/>
    <w:rsid w:val="003E2326"/>
    <w:rsid w:val="00405765"/>
    <w:rsid w:val="004376F2"/>
    <w:rsid w:val="00437CDA"/>
    <w:rsid w:val="00447F1B"/>
    <w:rsid w:val="004C3547"/>
    <w:rsid w:val="0058275E"/>
    <w:rsid w:val="00595D04"/>
    <w:rsid w:val="00672F4D"/>
    <w:rsid w:val="00683ECE"/>
    <w:rsid w:val="006D1DCA"/>
    <w:rsid w:val="006F60C5"/>
    <w:rsid w:val="006F71CF"/>
    <w:rsid w:val="00732848"/>
    <w:rsid w:val="007B023B"/>
    <w:rsid w:val="00885C3E"/>
    <w:rsid w:val="00894EE0"/>
    <w:rsid w:val="00910821"/>
    <w:rsid w:val="00915458"/>
    <w:rsid w:val="00942C13"/>
    <w:rsid w:val="009F738E"/>
    <w:rsid w:val="00A1210F"/>
    <w:rsid w:val="00A74B71"/>
    <w:rsid w:val="00A95A5D"/>
    <w:rsid w:val="00AA0CAF"/>
    <w:rsid w:val="00B00078"/>
    <w:rsid w:val="00B00F45"/>
    <w:rsid w:val="00B515A1"/>
    <w:rsid w:val="00B60A1D"/>
    <w:rsid w:val="00B90FDE"/>
    <w:rsid w:val="00C14E1D"/>
    <w:rsid w:val="00C50F6C"/>
    <w:rsid w:val="00C538C1"/>
    <w:rsid w:val="00C77A2F"/>
    <w:rsid w:val="00CF2BCB"/>
    <w:rsid w:val="00D00990"/>
    <w:rsid w:val="00D138EF"/>
    <w:rsid w:val="00D26E2E"/>
    <w:rsid w:val="00D32241"/>
    <w:rsid w:val="00D63A45"/>
    <w:rsid w:val="00D64887"/>
    <w:rsid w:val="00D732A5"/>
    <w:rsid w:val="00DA35B3"/>
    <w:rsid w:val="00DB5646"/>
    <w:rsid w:val="00DD39CD"/>
    <w:rsid w:val="00E30B3C"/>
    <w:rsid w:val="00E42325"/>
    <w:rsid w:val="00E92073"/>
    <w:rsid w:val="00ED3ACA"/>
    <w:rsid w:val="00EF52C8"/>
    <w:rsid w:val="00F21BC7"/>
    <w:rsid w:val="00F57119"/>
    <w:rsid w:val="00FA3932"/>
    <w:rsid w:val="00FE091B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D533-186D-49C3-8A0A-B088E2DF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3E"/>
    <w:pPr>
      <w:ind w:left="720"/>
      <w:contextualSpacing/>
    </w:pPr>
  </w:style>
  <w:style w:type="table" w:styleId="TableGrid">
    <w:name w:val="Table Grid"/>
    <w:basedOn w:val="TableNormal"/>
    <w:uiPriority w:val="39"/>
    <w:rsid w:val="00FE09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7DA7-6290-453B-9C4F-87560926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2023-12-07T16:33:00Z</dcterms:created>
  <dcterms:modified xsi:type="dcterms:W3CDTF">2023-12-11T15:24:00Z</dcterms:modified>
</cp:coreProperties>
</file>